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54A56" w14:textId="40E3DEAD" w:rsidR="00DC6A07" w:rsidRPr="00CD48F2" w:rsidRDefault="00FF013E" w:rsidP="001503B0">
      <w:pPr>
        <w:jc w:val="center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E2570E" wp14:editId="73C0A46C">
            <wp:extent cx="5942965" cy="8171180"/>
            <wp:effectExtent l="0" t="0" r="0" b="0"/>
            <wp:docPr id="1" name="Рисунок 1" descr="C:\Users\User\Downloads\би 6 1_page-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ownloads\би 6 1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EC41A" w14:textId="53DC2599" w:rsidR="00EB4761" w:rsidRPr="00CD48F2" w:rsidRDefault="00F30014" w:rsidP="001503B0">
      <w:pPr>
        <w:pStyle w:val="110"/>
        <w:keepNext/>
        <w:keepLines/>
        <w:shd w:val="clear" w:color="auto" w:fill="auto"/>
        <w:spacing w:after="0" w:line="276" w:lineRule="auto"/>
        <w:ind w:firstLine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</w:t>
      </w:r>
    </w:p>
    <w:p w14:paraId="0CB5E401" w14:textId="77777777" w:rsidR="003028CE" w:rsidRPr="00CD48F2" w:rsidRDefault="003028CE" w:rsidP="001503B0">
      <w:pPr>
        <w:pStyle w:val="110"/>
        <w:keepNext/>
        <w:keepLines/>
        <w:shd w:val="clear" w:color="auto" w:fill="auto"/>
        <w:spacing w:after="0" w:line="276" w:lineRule="auto"/>
        <w:ind w:firstLine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РАЗДЕЛЫ РАБОЧЕЙ ПРОГРАММЫ</w:t>
      </w:r>
    </w:p>
    <w:p w14:paraId="38F8A393" w14:textId="77777777" w:rsidR="003028CE" w:rsidRPr="00CD48F2" w:rsidRDefault="003028CE" w:rsidP="001503B0">
      <w:pPr>
        <w:pStyle w:val="110"/>
        <w:keepNext/>
        <w:keepLines/>
        <w:shd w:val="clear" w:color="auto" w:fill="auto"/>
        <w:spacing w:after="0" w:line="276" w:lineRule="auto"/>
        <w:ind w:firstLine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A8147F" w14:textId="77777777" w:rsidR="003028CE" w:rsidRPr="00CD48F2" w:rsidRDefault="003028CE" w:rsidP="001503B0">
      <w:pPr>
        <w:pStyle w:val="110"/>
        <w:keepNext/>
        <w:keepLines/>
        <w:shd w:val="clear" w:color="auto" w:fill="auto"/>
        <w:spacing w:after="0" w:line="276" w:lineRule="auto"/>
        <w:ind w:firstLine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271AAA" w14:textId="77777777" w:rsidR="003028CE" w:rsidRPr="00CD48F2" w:rsidRDefault="003028CE" w:rsidP="001503B0">
      <w:pPr>
        <w:pStyle w:val="110"/>
        <w:keepNext/>
        <w:keepLines/>
        <w:shd w:val="clear" w:color="auto" w:fill="auto"/>
        <w:spacing w:after="0" w:line="276" w:lineRule="auto"/>
        <w:ind w:firstLine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6AD05" w14:textId="77777777" w:rsidR="003028CE" w:rsidRPr="00CD48F2" w:rsidRDefault="003028CE" w:rsidP="001503B0">
      <w:pPr>
        <w:pStyle w:val="110"/>
        <w:keepNext/>
        <w:keepLines/>
        <w:numPr>
          <w:ilvl w:val="0"/>
          <w:numId w:val="1"/>
        </w:numPr>
        <w:shd w:val="clear" w:color="auto" w:fill="auto"/>
        <w:tabs>
          <w:tab w:val="num" w:pos="0"/>
        </w:tabs>
        <w:spacing w:after="0" w:line="276" w:lineRule="auto"/>
        <w:ind w:left="0" w:firstLin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ПОЯСНИТЕЛЬНАЯ ЗАПИСКА</w:t>
      </w:r>
    </w:p>
    <w:p w14:paraId="73987AAC" w14:textId="77777777" w:rsidR="003028CE" w:rsidRPr="00CD48F2" w:rsidRDefault="003028CE" w:rsidP="001503B0">
      <w:pPr>
        <w:pStyle w:val="210"/>
        <w:numPr>
          <w:ilvl w:val="0"/>
          <w:numId w:val="1"/>
        </w:numPr>
        <w:shd w:val="clear" w:color="auto" w:fill="auto"/>
        <w:tabs>
          <w:tab w:val="num" w:pos="0"/>
        </w:tabs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 УЧЕБНОГО ПРЕДМЕТА </w:t>
      </w:r>
    </w:p>
    <w:p w14:paraId="3BA6FADE" w14:textId="77777777" w:rsidR="003028CE" w:rsidRPr="00CD48F2" w:rsidRDefault="003028CE" w:rsidP="001503B0">
      <w:pPr>
        <w:numPr>
          <w:ilvl w:val="0"/>
          <w:numId w:val="1"/>
        </w:numPr>
        <w:tabs>
          <w:tab w:val="num" w:pos="0"/>
        </w:tabs>
        <w:spacing w:after="0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КАЛЕНДАРНО - ТЕМАТИЧЕСКОЕ ПЛАНИРОВАНИЕ</w:t>
      </w:r>
    </w:p>
    <w:p w14:paraId="0FF2DD29" w14:textId="77777777" w:rsidR="003028CE" w:rsidRPr="00CD48F2" w:rsidRDefault="003028CE" w:rsidP="001503B0">
      <w:pPr>
        <w:numPr>
          <w:ilvl w:val="0"/>
          <w:numId w:val="1"/>
        </w:numPr>
        <w:tabs>
          <w:tab w:val="num" w:pos="-567"/>
        </w:tabs>
        <w:spacing w:after="0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УЧЕБНО – МЕТОДИЧЕСКОЕ И МАТЕРИАЛЬНО – ТЕХНИЧЕСКОЕ ОБЕСПЕЧЕНИЕ </w:t>
      </w:r>
    </w:p>
    <w:p w14:paraId="731B1E72" w14:textId="77777777" w:rsidR="003028CE" w:rsidRPr="00CD48F2" w:rsidRDefault="003028CE" w:rsidP="001503B0">
      <w:pPr>
        <w:numPr>
          <w:ilvl w:val="0"/>
          <w:numId w:val="1"/>
        </w:numPr>
        <w:tabs>
          <w:tab w:val="num" w:pos="0"/>
        </w:tabs>
        <w:spacing w:after="0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ЛИСТ </w:t>
      </w:r>
      <w:r w:rsidR="008D1C58" w:rsidRPr="00CD48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D48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КОРРЕКТИРОВКИ </w:t>
      </w:r>
      <w:r w:rsidR="008D1C58" w:rsidRPr="00CD48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РАБОЧЕЙ  ПРОГРАММЫ</w:t>
      </w:r>
    </w:p>
    <w:p w14:paraId="726BF039" w14:textId="77777777" w:rsidR="003028CE" w:rsidRPr="00CD48F2" w:rsidRDefault="003028CE" w:rsidP="001503B0">
      <w:pPr>
        <w:tabs>
          <w:tab w:val="num" w:pos="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EBC1CE" w14:textId="77777777" w:rsidR="003028CE" w:rsidRPr="00CD48F2" w:rsidRDefault="003028CE" w:rsidP="001503B0">
      <w:pPr>
        <w:tabs>
          <w:tab w:val="num" w:pos="0"/>
        </w:tabs>
        <w:rPr>
          <w:rFonts w:ascii="Times New Roman" w:hAnsi="Times New Roman" w:cs="Times New Roman"/>
          <w:bCs/>
          <w:caps/>
          <w:color w:val="000000" w:themeColor="text1"/>
          <w:sz w:val="24"/>
          <w:szCs w:val="24"/>
        </w:rPr>
      </w:pPr>
    </w:p>
    <w:p w14:paraId="3C76C27E" w14:textId="77777777" w:rsidR="00F30014" w:rsidRPr="00CD48F2" w:rsidRDefault="00F30014" w:rsidP="001503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1040A1" w14:textId="77777777" w:rsidR="00F30014" w:rsidRPr="00CD48F2" w:rsidRDefault="00F30014" w:rsidP="001503B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8C26B3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8B55C12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099FD78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E9DEA1D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B2B4EBF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778EB05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4DD25E9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30448AA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66486B0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498FDB1D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ED5C4D2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9EC8B99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2B44838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9436BCE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A8B810B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4E28094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06B71BB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4F6BCBF" w14:textId="77777777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8B3AC7F" w14:textId="08244F30" w:rsidR="00F30014" w:rsidRPr="00CD48F2" w:rsidRDefault="00F30014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3FEA866" w14:textId="76EC35E5" w:rsidR="00BA52AB" w:rsidRPr="00CD48F2" w:rsidRDefault="00BA52AB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EDC9BFC" w14:textId="21BB7D7B" w:rsidR="00BA52AB" w:rsidRPr="00CD48F2" w:rsidRDefault="00BA52AB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0C99294" w14:textId="49F52A5F" w:rsidR="00BA52AB" w:rsidRPr="00CD48F2" w:rsidRDefault="00BA52AB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5D6754C1" w14:textId="77777777" w:rsidR="00BA52AB" w:rsidRPr="00CD48F2" w:rsidRDefault="00BA52AB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A64E5CE" w14:textId="77777777" w:rsidR="003028CE" w:rsidRPr="00CD48F2" w:rsidRDefault="003028CE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CD48F2">
        <w:rPr>
          <w:rFonts w:ascii="Times New Roman" w:hAnsi="Times New Roman" w:cs="Times New Roman"/>
          <w:b/>
          <w:color w:val="000000" w:themeColor="text1"/>
        </w:rPr>
        <w:t>ПОЯСНИТЕЛЬНАЯ ЗАПИСКА</w:t>
      </w:r>
    </w:p>
    <w:p w14:paraId="4BD0F3CA" w14:textId="77777777" w:rsidR="003028CE" w:rsidRPr="00CD48F2" w:rsidRDefault="003028CE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2A257210" w14:textId="77777777" w:rsidR="000C7282" w:rsidRPr="00CD48F2" w:rsidRDefault="003028CE" w:rsidP="00150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</w:t>
      </w:r>
      <w:r w:rsidR="00B140F5"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по </w:t>
      </w:r>
      <w:r w:rsidR="00B140F5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учебному предмету «Труд» («Технология»)</w:t>
      </w: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предназначена для обучающихся </w:t>
      </w:r>
      <w:r w:rsidR="003776A6"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D3C0D"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 с лёгкой степенью умственной отсталости (интеллектуальными нарушениями)</w:t>
      </w:r>
      <w:r w:rsidR="000C7282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составлена на основе адаптированной основной общеобразовательной программы образования обучающихся с умственной отсталостью (интеллектуальными нарушениями) ГБОУ «Заинская школа № 9».</w:t>
      </w:r>
    </w:p>
    <w:p w14:paraId="799595F1" w14:textId="0CA802CC" w:rsidR="000C7282" w:rsidRPr="00CD48F2" w:rsidRDefault="000C7282" w:rsidP="001503B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АООП УО (вариант 1) адресована обучающимся с </w:t>
      </w:r>
      <w:r w:rsidR="0038168B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нарушением интеллекта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учетом реализации их особых образовательных потребностей, а также индивидуальных особенностей и возможностей.</w:t>
      </w:r>
    </w:p>
    <w:p w14:paraId="7AA63F59" w14:textId="438ECA8C" w:rsidR="000C7282" w:rsidRPr="00CD48F2" w:rsidRDefault="00B140F5" w:rsidP="001503B0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Учебный предмет </w:t>
      </w:r>
      <w:r w:rsidR="000C7282"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«Труд» («Технология») </w:t>
      </w:r>
      <w:r w:rsidR="000C7282"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относится к предметной области «Технология» и является обязательной частью учебного плана. Рабочая программа по</w:t>
      </w:r>
      <w:r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учебному предмету « Т</w:t>
      </w:r>
      <w:r w:rsidR="000C7282"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руд» в 6 классе в соответствии с учебным планом рассчитана на 34 учебные недели и составляет </w:t>
      </w:r>
      <w:r w:rsidR="00165D16"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201</w:t>
      </w:r>
      <w:r w:rsidR="000C7282"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часов в год (6 часов в неделю).</w:t>
      </w:r>
    </w:p>
    <w:p w14:paraId="56D942D3" w14:textId="77777777" w:rsidR="000C7282" w:rsidRPr="00CD48F2" w:rsidRDefault="000C7282" w:rsidP="001503B0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 четверть – 48 час</w:t>
      </w:r>
    </w:p>
    <w:p w14:paraId="67E57E7A" w14:textId="51A674F4" w:rsidR="000C7282" w:rsidRPr="00CD48F2" w:rsidRDefault="000C7282" w:rsidP="001503B0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 четверть – 4</w:t>
      </w:r>
      <w:r w:rsidR="00165D16"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час</w:t>
      </w:r>
      <w:r w:rsidR="00CD5EB1"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ов</w:t>
      </w:r>
    </w:p>
    <w:p w14:paraId="6A3208C0" w14:textId="7F119CE4" w:rsidR="000C7282" w:rsidRPr="00CD48F2" w:rsidRDefault="000C7282" w:rsidP="001503B0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 четверть – </w:t>
      </w:r>
      <w:r w:rsidR="00165D16"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 часа</w:t>
      </w:r>
      <w:r w:rsidR="002466C7"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</w:t>
      </w:r>
      <w:r w:rsidR="00B140F5"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2466C7"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1C86A650" w14:textId="452DAB10" w:rsidR="00B140F5" w:rsidRPr="00CD48F2" w:rsidRDefault="00B140F5" w:rsidP="001503B0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 четверть – </w:t>
      </w:r>
      <w:r w:rsidR="00165D16"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39</w:t>
      </w:r>
      <w:r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часов</w:t>
      </w:r>
    </w:p>
    <w:p w14:paraId="040853CA" w14:textId="77777777" w:rsidR="00681B2B" w:rsidRPr="00CD48F2" w:rsidRDefault="00681B2B" w:rsidP="001503B0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4A70880" w14:textId="77777777" w:rsidR="000C7282" w:rsidRPr="00CD48F2" w:rsidRDefault="000C7282" w:rsidP="001503B0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определенное количество часов, указанное в тематическом плане, которое может меняться (увеличиваться, уменьшаться) на незначительное количество часов.</w:t>
      </w:r>
    </w:p>
    <w:p w14:paraId="46FE149B" w14:textId="77777777" w:rsidR="000C7282" w:rsidRPr="00CD48F2" w:rsidRDefault="000C7282" w:rsidP="001503B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Программе учитывается «Стратегия национальной безопасности Российской Федерации» от 2 июля 2021 г. № 400. На каждом уроке затрагиваются темы защиты традиционных российских духовно – нравственных ценностей культуры и исторических памятников. </w:t>
      </w:r>
    </w:p>
    <w:p w14:paraId="1C694CC3" w14:textId="5859FF5D" w:rsidR="000C7282" w:rsidRPr="00CD48F2" w:rsidRDefault="000C7282" w:rsidP="00150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 же учитывается реализация единого профориентационного минимума (</w:t>
      </w:r>
      <w:r w:rsidR="00165D16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основной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уровень). Отражается во всех разделах (темах).</w:t>
      </w:r>
    </w:p>
    <w:p w14:paraId="0EB28F23" w14:textId="77777777" w:rsidR="000C7282" w:rsidRPr="00CD48F2" w:rsidRDefault="003028CE" w:rsidP="001503B0">
      <w:pPr>
        <w:pStyle w:val="a5"/>
        <w:spacing w:before="0" w:line="276" w:lineRule="auto"/>
        <w:ind w:left="118" w:right="122" w:firstLine="707"/>
        <w:jc w:val="both"/>
        <w:rPr>
          <w:rFonts w:eastAsia="Times New Roman"/>
          <w:color w:val="000000" w:themeColor="text1"/>
          <w:sz w:val="24"/>
          <w:szCs w:val="24"/>
        </w:rPr>
      </w:pPr>
      <w:r w:rsidRPr="00CD48F2">
        <w:rPr>
          <w:color w:val="000000" w:themeColor="text1"/>
          <w:sz w:val="24"/>
          <w:szCs w:val="24"/>
        </w:rPr>
        <w:t xml:space="preserve"> </w:t>
      </w:r>
      <w:r w:rsidR="000C7282" w:rsidRPr="00CD48F2">
        <w:rPr>
          <w:rFonts w:eastAsia="Times New Roman"/>
          <w:color w:val="000000" w:themeColor="text1"/>
          <w:sz w:val="24"/>
          <w:szCs w:val="24"/>
        </w:rPr>
        <w:t>Федеральная</w:t>
      </w:r>
      <w:r w:rsidR="000C7282" w:rsidRPr="00CD48F2">
        <w:rPr>
          <w:rFonts w:eastAsia="Times New Roman"/>
          <w:color w:val="000000" w:themeColor="text1"/>
          <w:spacing w:val="1"/>
          <w:sz w:val="24"/>
          <w:szCs w:val="24"/>
        </w:rPr>
        <w:t xml:space="preserve"> </w:t>
      </w:r>
      <w:r w:rsidR="000C7282" w:rsidRPr="00CD48F2">
        <w:rPr>
          <w:rFonts w:eastAsia="Times New Roman"/>
          <w:color w:val="000000" w:themeColor="text1"/>
          <w:sz w:val="24"/>
          <w:szCs w:val="24"/>
        </w:rPr>
        <w:t>адаптированная</w:t>
      </w:r>
      <w:r w:rsidR="000C7282" w:rsidRPr="00CD48F2">
        <w:rPr>
          <w:rFonts w:eastAsia="Times New Roman"/>
          <w:color w:val="000000" w:themeColor="text1"/>
          <w:spacing w:val="1"/>
          <w:sz w:val="24"/>
          <w:szCs w:val="24"/>
        </w:rPr>
        <w:t xml:space="preserve"> </w:t>
      </w:r>
      <w:r w:rsidR="000C7282" w:rsidRPr="00CD48F2">
        <w:rPr>
          <w:rFonts w:eastAsia="Times New Roman"/>
          <w:color w:val="000000" w:themeColor="text1"/>
          <w:sz w:val="24"/>
          <w:szCs w:val="24"/>
        </w:rPr>
        <w:t>основная</w:t>
      </w:r>
      <w:r w:rsidR="000C7282" w:rsidRPr="00CD48F2">
        <w:rPr>
          <w:rFonts w:eastAsia="Times New Roman"/>
          <w:color w:val="000000" w:themeColor="text1"/>
          <w:spacing w:val="1"/>
          <w:sz w:val="24"/>
          <w:szCs w:val="24"/>
        </w:rPr>
        <w:t xml:space="preserve"> </w:t>
      </w:r>
      <w:r w:rsidR="000C7282" w:rsidRPr="00CD48F2">
        <w:rPr>
          <w:rFonts w:eastAsia="Times New Roman"/>
          <w:color w:val="000000" w:themeColor="text1"/>
          <w:sz w:val="24"/>
          <w:szCs w:val="24"/>
        </w:rPr>
        <w:t>общеобразовательная</w:t>
      </w:r>
      <w:r w:rsidR="000C7282" w:rsidRPr="00CD48F2">
        <w:rPr>
          <w:rFonts w:eastAsia="Times New Roman"/>
          <w:color w:val="000000" w:themeColor="text1"/>
          <w:spacing w:val="1"/>
          <w:sz w:val="24"/>
          <w:szCs w:val="24"/>
        </w:rPr>
        <w:t xml:space="preserve"> </w:t>
      </w:r>
      <w:r w:rsidR="000C7282" w:rsidRPr="00CD48F2">
        <w:rPr>
          <w:rFonts w:eastAsia="Times New Roman"/>
          <w:color w:val="000000" w:themeColor="text1"/>
          <w:sz w:val="24"/>
          <w:szCs w:val="24"/>
        </w:rPr>
        <w:t>программа</w:t>
      </w:r>
      <w:r w:rsidR="000C7282" w:rsidRPr="00CD48F2">
        <w:rPr>
          <w:rFonts w:eastAsia="Times New Roman"/>
          <w:color w:val="000000" w:themeColor="text1"/>
          <w:spacing w:val="1"/>
          <w:sz w:val="24"/>
          <w:szCs w:val="24"/>
        </w:rPr>
        <w:t xml:space="preserve"> </w:t>
      </w:r>
      <w:r w:rsidR="000C7282" w:rsidRPr="00CD48F2">
        <w:rPr>
          <w:rFonts w:eastAsia="Times New Roman"/>
          <w:color w:val="000000" w:themeColor="text1"/>
          <w:sz w:val="24"/>
          <w:szCs w:val="24"/>
        </w:rPr>
        <w:t>определяет</w:t>
      </w:r>
      <w:r w:rsidR="000C7282" w:rsidRPr="00CD48F2">
        <w:rPr>
          <w:rFonts w:eastAsia="Times New Roman"/>
          <w:color w:val="000000" w:themeColor="text1"/>
          <w:spacing w:val="1"/>
          <w:sz w:val="24"/>
          <w:szCs w:val="24"/>
        </w:rPr>
        <w:t xml:space="preserve"> </w:t>
      </w:r>
      <w:r w:rsidR="000C7282" w:rsidRPr="00CD48F2">
        <w:rPr>
          <w:rFonts w:eastAsia="Times New Roman"/>
          <w:color w:val="000000" w:themeColor="text1"/>
          <w:sz w:val="24"/>
          <w:szCs w:val="24"/>
        </w:rPr>
        <w:t>цель</w:t>
      </w:r>
      <w:r w:rsidR="000C7282" w:rsidRPr="00CD48F2">
        <w:rPr>
          <w:rFonts w:eastAsia="Times New Roman"/>
          <w:color w:val="000000" w:themeColor="text1"/>
          <w:spacing w:val="1"/>
          <w:sz w:val="24"/>
          <w:szCs w:val="24"/>
        </w:rPr>
        <w:t xml:space="preserve"> </w:t>
      </w:r>
      <w:r w:rsidR="000C7282" w:rsidRPr="00CD48F2">
        <w:rPr>
          <w:rFonts w:eastAsia="Times New Roman"/>
          <w:color w:val="000000" w:themeColor="text1"/>
          <w:sz w:val="24"/>
          <w:szCs w:val="24"/>
        </w:rPr>
        <w:t>и</w:t>
      </w:r>
      <w:r w:rsidR="000C7282" w:rsidRPr="00CD48F2">
        <w:rPr>
          <w:rFonts w:eastAsia="Times New Roman"/>
          <w:color w:val="000000" w:themeColor="text1"/>
          <w:spacing w:val="1"/>
          <w:sz w:val="24"/>
          <w:szCs w:val="24"/>
        </w:rPr>
        <w:t xml:space="preserve"> </w:t>
      </w:r>
      <w:r w:rsidR="000C7282" w:rsidRPr="00CD48F2">
        <w:rPr>
          <w:rFonts w:eastAsia="Times New Roman"/>
          <w:color w:val="000000" w:themeColor="text1"/>
          <w:sz w:val="24"/>
          <w:szCs w:val="24"/>
        </w:rPr>
        <w:t>задачи</w:t>
      </w:r>
      <w:r w:rsidR="000C7282" w:rsidRPr="00CD48F2">
        <w:rPr>
          <w:rFonts w:eastAsia="Times New Roman"/>
          <w:color w:val="000000" w:themeColor="text1"/>
          <w:spacing w:val="1"/>
          <w:sz w:val="24"/>
          <w:szCs w:val="24"/>
        </w:rPr>
        <w:t xml:space="preserve"> </w:t>
      </w:r>
      <w:r w:rsidR="000C7282" w:rsidRPr="00CD48F2">
        <w:rPr>
          <w:rFonts w:eastAsia="Times New Roman"/>
          <w:color w:val="000000" w:themeColor="text1"/>
          <w:sz w:val="24"/>
          <w:szCs w:val="24"/>
        </w:rPr>
        <w:t>учебного</w:t>
      </w:r>
      <w:r w:rsidR="000C7282" w:rsidRPr="00CD48F2">
        <w:rPr>
          <w:rFonts w:eastAsia="Times New Roman"/>
          <w:color w:val="000000" w:themeColor="text1"/>
          <w:spacing w:val="1"/>
          <w:sz w:val="24"/>
          <w:szCs w:val="24"/>
        </w:rPr>
        <w:t xml:space="preserve"> </w:t>
      </w:r>
      <w:r w:rsidR="000C7282" w:rsidRPr="00CD48F2">
        <w:rPr>
          <w:rFonts w:eastAsia="Times New Roman"/>
          <w:color w:val="000000" w:themeColor="text1"/>
          <w:sz w:val="24"/>
          <w:szCs w:val="24"/>
        </w:rPr>
        <w:t>предмета</w:t>
      </w:r>
      <w:r w:rsidR="000C7282" w:rsidRPr="00CD48F2">
        <w:rPr>
          <w:rFonts w:eastAsia="Times New Roman"/>
          <w:color w:val="000000" w:themeColor="text1"/>
          <w:spacing w:val="1"/>
          <w:sz w:val="24"/>
          <w:szCs w:val="24"/>
        </w:rPr>
        <w:t xml:space="preserve"> </w:t>
      </w:r>
      <w:r w:rsidR="00B140F5" w:rsidRPr="00CD48F2">
        <w:rPr>
          <w:rFonts w:eastAsia="Times New Roman"/>
          <w:color w:val="000000" w:themeColor="text1"/>
          <w:sz w:val="24"/>
          <w:szCs w:val="24"/>
        </w:rPr>
        <w:t>«Труд».</w:t>
      </w:r>
      <w:r w:rsidR="000C7282" w:rsidRPr="00CD48F2">
        <w:rPr>
          <w:rFonts w:eastAsia="Times New Roman"/>
          <w:color w:val="000000" w:themeColor="text1"/>
          <w:sz w:val="24"/>
          <w:szCs w:val="24"/>
        </w:rPr>
        <w:t>.</w:t>
      </w:r>
    </w:p>
    <w:p w14:paraId="75201702" w14:textId="77777777" w:rsidR="00BA52AB" w:rsidRPr="00CD48F2" w:rsidRDefault="000C7282" w:rsidP="00BA52AB">
      <w:pPr>
        <w:widowControl w:val="0"/>
        <w:autoSpaceDE w:val="0"/>
        <w:autoSpaceDN w:val="0"/>
        <w:spacing w:after="0"/>
        <w:ind w:left="118" w:right="113" w:firstLine="8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Цель обучения – всестороннее развитие личности обучающихся с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умственной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отсталостью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(интеллектуальными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нарушениям)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среднего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возраста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процессе формирования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трудовой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культуры.</w:t>
      </w:r>
    </w:p>
    <w:p w14:paraId="08AB3BF3" w14:textId="77777777" w:rsidR="00CD48F2" w:rsidRPr="00CD48F2" w:rsidRDefault="00CD48F2" w:rsidP="00BA52AB">
      <w:pPr>
        <w:widowControl w:val="0"/>
        <w:autoSpaceDE w:val="0"/>
        <w:autoSpaceDN w:val="0"/>
        <w:spacing w:after="0"/>
        <w:ind w:left="118" w:right="113" w:firstLine="8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930C3F" w14:textId="5BA4C268" w:rsidR="00681B2B" w:rsidRPr="00CD48F2" w:rsidRDefault="00CD48F2" w:rsidP="00BA52AB">
      <w:pPr>
        <w:widowControl w:val="0"/>
        <w:autoSpaceDE w:val="0"/>
        <w:autoSpaceDN w:val="0"/>
        <w:spacing w:after="0"/>
        <w:ind w:left="118" w:right="113" w:firstLine="8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0C7282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адачи</w:t>
      </w:r>
      <w:r w:rsidR="000C7282"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0C7282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обучения:</w:t>
      </w:r>
    </w:p>
    <w:p w14:paraId="4B5D62DA" w14:textId="491969B7" w:rsidR="00681B2B" w:rsidRPr="00CD48F2" w:rsidRDefault="0003244A" w:rsidP="00681B2B">
      <w:pPr>
        <w:widowControl w:val="0"/>
        <w:autoSpaceDE w:val="0"/>
        <w:autoSpaceDN w:val="0"/>
        <w:spacing w:before="1" w:after="0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развитие социально ценных качеств личности (потребности в </w:t>
      </w:r>
      <w:r w:rsidR="001503B0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руде,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трудолюбия,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2E25A7"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у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важения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людям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общественной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2E25A7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активности),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обязательному</w:t>
      </w:r>
      <w:r w:rsidR="002E25A7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E25A7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общест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венно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полезному,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производительному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труду;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подготовка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выполнению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необходимых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доступных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видов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семье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месту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жительства;</w:t>
      </w:r>
    </w:p>
    <w:p w14:paraId="5345A6D5" w14:textId="77777777" w:rsidR="0003244A" w:rsidRPr="00CD48F2" w:rsidRDefault="0003244A" w:rsidP="001503B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03244A" w:rsidRPr="00CD48F2" w:rsidSect="00BA52AB">
          <w:footerReference w:type="default" r:id="rId9"/>
          <w:type w:val="continuous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14:paraId="07D5441D" w14:textId="2E55ACCD" w:rsidR="00681B2B" w:rsidRPr="00CD48F2" w:rsidRDefault="0003244A" w:rsidP="001503B0">
      <w:pPr>
        <w:widowControl w:val="0"/>
        <w:autoSpaceDE w:val="0"/>
        <w:autoSpaceDN w:val="0"/>
        <w:spacing w:before="54" w:after="0"/>
        <w:ind w:right="25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расширение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материальной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культуре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продукте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творческой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предметно-преобразующей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человека;</w:t>
      </w:r>
    </w:p>
    <w:p w14:paraId="732701CD" w14:textId="6A93C86B" w:rsidR="00681B2B" w:rsidRPr="00CD48F2" w:rsidRDefault="0003244A" w:rsidP="001503B0">
      <w:pPr>
        <w:widowControl w:val="0"/>
        <w:autoSpaceDE w:val="0"/>
        <w:autoSpaceDN w:val="0"/>
        <w:spacing w:before="23" w:after="0"/>
        <w:ind w:right="2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расширение культурного кругозора, обогащение знаний о культурно-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исторических традициях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мире вещей;</w:t>
      </w:r>
    </w:p>
    <w:p w14:paraId="3267406F" w14:textId="77777777" w:rsidR="0003244A" w:rsidRPr="00CD48F2" w:rsidRDefault="0003244A" w:rsidP="001503B0">
      <w:pPr>
        <w:widowControl w:val="0"/>
        <w:autoSpaceDE w:val="0"/>
        <w:autoSpaceDN w:val="0"/>
        <w:spacing w:before="23" w:after="0"/>
        <w:ind w:right="26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расширение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материалах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свойствах,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технологиях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использования;</w:t>
      </w:r>
    </w:p>
    <w:p w14:paraId="3E1FA23D" w14:textId="46B7AC34" w:rsidR="0003244A" w:rsidRPr="00CD48F2" w:rsidRDefault="0003244A" w:rsidP="001503B0">
      <w:pPr>
        <w:widowControl w:val="0"/>
        <w:autoSpaceDE w:val="0"/>
        <w:autoSpaceDN w:val="0"/>
        <w:spacing w:before="20" w:after="0"/>
        <w:ind w:right="2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ознакомление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ролью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человека-труженика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местом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современном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производстве;</w:t>
      </w:r>
    </w:p>
    <w:p w14:paraId="41D9F22F" w14:textId="2D68FBB1" w:rsidR="00681B2B" w:rsidRPr="00CD48F2" w:rsidRDefault="0003244A" w:rsidP="001503B0">
      <w:pPr>
        <w:widowControl w:val="0"/>
        <w:autoSpaceDE w:val="0"/>
        <w:autoSpaceDN w:val="0"/>
        <w:spacing w:before="17" w:after="0"/>
        <w:ind w:right="25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ознакомление с массовыми рабочими профессиями, 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устойчивых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интересов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определенным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видам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побуждение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сознательному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выбору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профессии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получение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первоначальной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профильной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трудовой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подготовки;</w:t>
      </w:r>
    </w:p>
    <w:p w14:paraId="34D52DAF" w14:textId="77777777" w:rsidR="0003244A" w:rsidRPr="00CD48F2" w:rsidRDefault="0003244A" w:rsidP="001503B0">
      <w:pPr>
        <w:widowControl w:val="0"/>
        <w:autoSpaceDE w:val="0"/>
        <w:autoSpaceDN w:val="0"/>
        <w:spacing w:before="1" w:after="0"/>
        <w:ind w:right="2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представлений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производстве,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структуре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производственного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производственного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предприятия, содержании и условиях труда по массовым профессиям, с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связаны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профили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трудового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организации;</w:t>
      </w:r>
    </w:p>
    <w:p w14:paraId="42AC4306" w14:textId="1C541B1B" w:rsidR="00681B2B" w:rsidRPr="00CD48F2" w:rsidRDefault="0003244A" w:rsidP="001503B0">
      <w:pPr>
        <w:widowControl w:val="0"/>
        <w:autoSpaceDE w:val="0"/>
        <w:autoSpaceDN w:val="0"/>
        <w:spacing w:before="8" w:after="0"/>
        <w:ind w:right="2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ознакомление с условиями и содержанием обучения по различным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профилям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испытание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сил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практических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одному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выбранных профилей в условиях школьных учебно-производственных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мастерских в соответствии с физическими возможностями и состоянием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здоровья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обучающихся;</w:t>
      </w:r>
    </w:p>
    <w:p w14:paraId="63419255" w14:textId="6BC1FF2F" w:rsidR="0003244A" w:rsidRPr="00CD48F2" w:rsidRDefault="0003244A" w:rsidP="00681B2B">
      <w:pPr>
        <w:widowControl w:val="0"/>
        <w:autoSpaceDE w:val="0"/>
        <w:autoSpaceDN w:val="0"/>
        <w:spacing w:before="10" w:after="0"/>
        <w:ind w:right="2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трудовых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навыков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умений,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технических,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технологических,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конструкторских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первоначальных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экономических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знаний,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необходимых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общественно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681B2B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полезном труде;</w:t>
      </w:r>
    </w:p>
    <w:p w14:paraId="02944B79" w14:textId="77777777" w:rsidR="00681B2B" w:rsidRPr="00CD48F2" w:rsidRDefault="00681B2B" w:rsidP="001503B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681B2B" w:rsidRPr="00CD48F2" w:rsidSect="008F05F3">
          <w:type w:val="continuous"/>
          <w:pgSz w:w="11910" w:h="16840"/>
          <w:pgMar w:top="1134" w:right="850" w:bottom="1134" w:left="1701" w:header="0" w:footer="1051" w:gutter="0"/>
          <w:cols w:space="720"/>
        </w:sectPr>
      </w:pPr>
    </w:p>
    <w:p w14:paraId="6597B2C6" w14:textId="25E8E35B" w:rsidR="0003244A" w:rsidRPr="00CD48F2" w:rsidRDefault="0003244A" w:rsidP="001503B0">
      <w:pPr>
        <w:widowControl w:val="0"/>
        <w:autoSpaceDE w:val="0"/>
        <w:autoSpaceDN w:val="0"/>
        <w:spacing w:before="54" w:after="0"/>
        <w:ind w:right="25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совершенствование практических умений и навыков использования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681B2B"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различных</w:t>
      </w:r>
      <w:r w:rsidR="00D2501B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материалов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предметно-преобразующей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деятельности;</w:t>
      </w:r>
    </w:p>
    <w:p w14:paraId="07B2455A" w14:textId="77777777" w:rsidR="0003244A" w:rsidRPr="00CD48F2" w:rsidRDefault="0003244A" w:rsidP="001503B0">
      <w:pPr>
        <w:widowControl w:val="0"/>
        <w:autoSpaceDE w:val="0"/>
        <w:autoSpaceDN w:val="0"/>
        <w:spacing w:before="23" w:after="0"/>
        <w:ind w:right="2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коррекция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познавательных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психических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процессов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(восприятия,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памяти,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воображения,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мышления,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речи);</w:t>
      </w:r>
    </w:p>
    <w:p w14:paraId="5D1B44FE" w14:textId="77777777" w:rsidR="0003244A" w:rsidRPr="00CD48F2" w:rsidRDefault="0003244A" w:rsidP="001503B0">
      <w:pPr>
        <w:widowControl w:val="0"/>
        <w:autoSpaceDE w:val="0"/>
        <w:autoSpaceDN w:val="0"/>
        <w:spacing w:before="23" w:after="0"/>
        <w:ind w:right="2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коррекция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умственной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(анализ,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синтез,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сравнение,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классификация, обобщение);</w:t>
      </w:r>
    </w:p>
    <w:p w14:paraId="5A1D4630" w14:textId="4989F72F" w:rsidR="00BA52AB" w:rsidRPr="00CD48F2" w:rsidRDefault="0003244A" w:rsidP="00BA52AB">
      <w:pPr>
        <w:widowControl w:val="0"/>
        <w:autoSpaceDE w:val="0"/>
        <w:autoSpaceDN w:val="0"/>
        <w:spacing w:after="0"/>
        <w:ind w:right="2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коррекция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сенсомоторных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процессов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практических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умений;−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</w:t>
      </w:r>
      <w:r w:rsidR="00BA52AB"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це</w:t>
      </w:r>
      <w:r w:rsidR="00BA52AB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леполагание, планирование, контроль и оценку действий и результатов</w:t>
      </w:r>
      <w:r w:rsidR="00BA52AB"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BA52AB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деятельности </w:t>
      </w:r>
      <w:r w:rsidR="00BA52AB"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 в с</w:t>
      </w:r>
      <w:r w:rsidR="00BA52AB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ответствии</w:t>
      </w:r>
      <w:r w:rsidR="00BA52AB"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BA52AB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BA52AB" w:rsidRPr="00CD48F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BA52AB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поставленной</w:t>
      </w:r>
      <w:r w:rsidR="00BA52AB"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BA52AB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целью);</w:t>
      </w:r>
    </w:p>
    <w:p w14:paraId="1D815BB6" w14:textId="322BEC84" w:rsidR="00BA52AB" w:rsidRPr="00CD48F2" w:rsidRDefault="00BA52AB" w:rsidP="00BA52AB">
      <w:pPr>
        <w:widowControl w:val="0"/>
        <w:autoSpaceDE w:val="0"/>
        <w:autoSpaceDN w:val="0"/>
        <w:spacing w:after="0"/>
        <w:ind w:right="2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фо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грамотности,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различными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источниками информации;</w:t>
      </w:r>
    </w:p>
    <w:p w14:paraId="2C1441CD" w14:textId="50AA9CC6" w:rsidR="00BA52AB" w:rsidRPr="00CD48F2" w:rsidRDefault="00BA52AB" w:rsidP="00BA52AB">
      <w:pPr>
        <w:widowControl w:val="0"/>
        <w:autoSpaceDE w:val="0"/>
        <w:autoSpaceDN w:val="0"/>
        <w:spacing w:before="23" w:after="0"/>
        <w:ind w:right="251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коммуникативной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культуры,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активности,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целенаправленности,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инициативности.</w:t>
      </w:r>
      <w:r w:rsidR="0003244A"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</w:p>
    <w:p w14:paraId="042937B3" w14:textId="77777777" w:rsidR="00BA52AB" w:rsidRPr="00CD48F2" w:rsidRDefault="00BA52AB" w:rsidP="00BA52AB">
      <w:pPr>
        <w:widowControl w:val="0"/>
        <w:autoSpaceDE w:val="0"/>
        <w:autoSpaceDN w:val="0"/>
        <w:spacing w:after="0"/>
        <w:ind w:right="2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ABBA592" w14:textId="77777777" w:rsidR="00BA52AB" w:rsidRPr="00CD48F2" w:rsidRDefault="00BA52AB" w:rsidP="00BA52AB">
      <w:pPr>
        <w:widowControl w:val="0"/>
        <w:autoSpaceDE w:val="0"/>
        <w:autoSpaceDN w:val="0"/>
        <w:spacing w:after="0"/>
        <w:ind w:right="2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5A7039E" w14:textId="77777777" w:rsidR="00CD48F2" w:rsidRPr="00CD48F2" w:rsidRDefault="00CD48F2" w:rsidP="00BA52AB">
      <w:pPr>
        <w:widowControl w:val="0"/>
        <w:autoSpaceDE w:val="0"/>
        <w:autoSpaceDN w:val="0"/>
        <w:spacing w:after="0"/>
        <w:ind w:right="2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7BB05F8" w14:textId="16841F07" w:rsidR="0003244A" w:rsidRPr="00CD48F2" w:rsidRDefault="0003244A" w:rsidP="00BA52AB">
      <w:pPr>
        <w:widowControl w:val="0"/>
        <w:autoSpaceDE w:val="0"/>
        <w:autoSpaceDN w:val="0"/>
        <w:spacing w:after="0"/>
        <w:ind w:right="2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Рабочая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учебному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«Профильный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труд»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(«Столярное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дело»)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определяет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следующие задачи:</w:t>
      </w:r>
    </w:p>
    <w:p w14:paraId="5CE0E5B7" w14:textId="77777777" w:rsidR="0003244A" w:rsidRPr="00CD48F2" w:rsidRDefault="0003244A" w:rsidP="001503B0">
      <w:pPr>
        <w:widowControl w:val="0"/>
        <w:autoSpaceDE w:val="0"/>
        <w:autoSpaceDN w:val="0"/>
        <w:spacing w:after="0"/>
        <w:ind w:right="2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санитарно-гигиенических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требованиях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рабочим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местам; оборудовании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ними;</w:t>
      </w:r>
    </w:p>
    <w:p w14:paraId="3AD9899A" w14:textId="77777777" w:rsidR="0003244A" w:rsidRPr="00CD48F2" w:rsidRDefault="0003244A" w:rsidP="001503B0">
      <w:pPr>
        <w:widowControl w:val="0"/>
        <w:autoSpaceDE w:val="0"/>
        <w:autoSpaceDN w:val="0"/>
        <w:spacing w:before="22" w:after="0"/>
        <w:ind w:right="25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пиломатериалы: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виды,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названия;</w:t>
      </w:r>
    </w:p>
    <w:p w14:paraId="4680B6E8" w14:textId="77777777" w:rsidR="0003244A" w:rsidRPr="00CD48F2" w:rsidRDefault="0003244A" w:rsidP="001503B0">
      <w:pPr>
        <w:widowControl w:val="0"/>
        <w:autoSpaceDE w:val="0"/>
        <w:autoSpaceDN w:val="0"/>
        <w:spacing w:before="23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дереве: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части;</w:t>
      </w:r>
    </w:p>
    <w:p w14:paraId="52F5B394" w14:textId="77777777" w:rsidR="0003244A" w:rsidRPr="00CD48F2" w:rsidRDefault="0003244A" w:rsidP="001503B0">
      <w:pPr>
        <w:widowControl w:val="0"/>
        <w:autoSpaceDE w:val="0"/>
        <w:autoSpaceDN w:val="0"/>
        <w:spacing w:before="145" w:after="0"/>
        <w:ind w:right="2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знаний о правилах техники безопасности при работе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столярной ножовкой, рашпилем, драчевым напильником, шлифовальной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шкуркой,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электровыжигателем,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дрелью,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шилом,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рубанком,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лучковой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пилой,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</w:p>
    <w:p w14:paraId="36F711AD" w14:textId="77777777" w:rsidR="0003244A" w:rsidRPr="00CD48F2" w:rsidRDefault="0003244A" w:rsidP="001503B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03244A" w:rsidRPr="00CD48F2" w:rsidSect="00BA52AB">
          <w:type w:val="continuous"/>
          <w:pgSz w:w="11910" w:h="16840"/>
          <w:pgMar w:top="1134" w:right="851" w:bottom="624" w:left="1701" w:header="0" w:footer="0" w:gutter="0"/>
          <w:cols w:space="720"/>
          <w:docGrid w:linePitch="299"/>
        </w:sectPr>
      </w:pPr>
    </w:p>
    <w:p w14:paraId="3F6DFCAE" w14:textId="77777777" w:rsidR="0003244A" w:rsidRPr="00CD48F2" w:rsidRDefault="0003244A" w:rsidP="001503B0">
      <w:pPr>
        <w:widowControl w:val="0"/>
        <w:autoSpaceDE w:val="0"/>
        <w:autoSpaceDN w:val="0"/>
        <w:spacing w:before="54" w:after="0"/>
        <w:ind w:right="2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техническом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рисунке,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эскизе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чертеж;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назначение,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простейших чертежей,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обозначение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размеров;</w:t>
      </w:r>
    </w:p>
    <w:p w14:paraId="79836916" w14:textId="77777777" w:rsidR="0003244A" w:rsidRPr="00CD48F2" w:rsidRDefault="0003244A" w:rsidP="001503B0">
      <w:pPr>
        <w:widowControl w:val="0"/>
        <w:autoSpaceDE w:val="0"/>
        <w:autoSpaceDN w:val="0"/>
        <w:spacing w:before="23" w:after="0"/>
        <w:ind w:right="2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знаний об устройстве и применении инструментов 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приспособлений: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верстака,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столярного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угольника,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столярной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ножовки,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рашпиля,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драчевого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напильника,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шлифовальной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шкурки,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электровыжигателя, ручной дрели, коловорота, шила, рубанка, лучковой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пилы, лобзика, рейсмуса, сверлильного станка, долота, стамески, киянки,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фуганка,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морилки,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анилиновых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красителей,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лака,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штангенциркуля,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фальцгобеля,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зензубеля;</w:t>
      </w:r>
    </w:p>
    <w:p w14:paraId="416374F1" w14:textId="77777777" w:rsidR="0003244A" w:rsidRPr="00CD48F2" w:rsidRDefault="0003244A" w:rsidP="001503B0">
      <w:pPr>
        <w:widowControl w:val="0"/>
        <w:autoSpaceDE w:val="0"/>
        <w:autoSpaceDN w:val="0"/>
        <w:spacing w:after="0"/>
        <w:ind w:right="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столярной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ножовкой,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рубанком,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раззенковкой,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буравчиком,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дрелью,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коловоротом,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настольным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сверлильным станком, лучковой пилой, стамеской, рашпилем, драчевым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напильником,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шлифовальной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шкуркой,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электровыжигателем,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шилом,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лобзиком, рейсмусом, долотом, стамеской, киянкой, фуганком, морилкой,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анилиновыми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красителями,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лаком,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штангенциркулем,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фальцгобелем,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зензубелем;</w:t>
      </w:r>
    </w:p>
    <w:p w14:paraId="1F8A1672" w14:textId="77777777" w:rsidR="0003244A" w:rsidRPr="00CD48F2" w:rsidRDefault="0003244A" w:rsidP="001503B0">
      <w:pPr>
        <w:widowControl w:val="0"/>
        <w:autoSpaceDE w:val="0"/>
        <w:autoSpaceDN w:val="0"/>
        <w:spacing w:after="0"/>
        <w:ind w:right="25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резьбе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дереву: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назначение,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древесина,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инструменты (косяк,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нож), виды,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безопасной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работы;</w:t>
      </w:r>
    </w:p>
    <w:p w14:paraId="0F8BE58A" w14:textId="77777777" w:rsidR="0003244A" w:rsidRPr="00CD48F2" w:rsidRDefault="0003244A" w:rsidP="001503B0">
      <w:pPr>
        <w:widowControl w:val="0"/>
        <w:autoSpaceDE w:val="0"/>
        <w:autoSpaceDN w:val="0"/>
        <w:spacing w:before="19" w:after="0"/>
        <w:ind w:right="2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умений резьбы по дереву, составления простейшего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геометрического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орнамента;</w:t>
      </w:r>
    </w:p>
    <w:p w14:paraId="04F1959C" w14:textId="77777777" w:rsidR="0003244A" w:rsidRPr="00CD48F2" w:rsidRDefault="0003244A" w:rsidP="001503B0">
      <w:pPr>
        <w:widowControl w:val="0"/>
        <w:autoSpaceDE w:val="0"/>
        <w:autoSpaceDN w:val="0"/>
        <w:spacing w:before="23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читать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простейшие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чертежи;</w:t>
      </w:r>
    </w:p>
    <w:p w14:paraId="4305372C" w14:textId="77777777" w:rsidR="0003244A" w:rsidRPr="00CD48F2" w:rsidRDefault="0003244A" w:rsidP="001503B0">
      <w:pPr>
        <w:widowControl w:val="0"/>
        <w:autoSpaceDE w:val="0"/>
        <w:autoSpaceDN w:val="0"/>
        <w:spacing w:before="146" w:after="0"/>
        <w:ind w:right="2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разметку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столярным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угольником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линейкой,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рейсмусом;</w:t>
      </w:r>
    </w:p>
    <w:p w14:paraId="3A2260FC" w14:textId="77777777" w:rsidR="0003244A" w:rsidRPr="00CD48F2" w:rsidRDefault="0003244A" w:rsidP="001503B0">
      <w:pPr>
        <w:widowControl w:val="0"/>
        <w:autoSpaceDE w:val="0"/>
        <w:autoSpaceDN w:val="0"/>
        <w:spacing w:before="23" w:after="0"/>
        <w:ind w:right="2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знаний о видах абразивных материалов.</w:t>
      </w:r>
    </w:p>
    <w:p w14:paraId="53EF80C2" w14:textId="77777777" w:rsidR="0003244A" w:rsidRPr="00CD48F2" w:rsidRDefault="0003244A" w:rsidP="001503B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03244A" w:rsidRPr="00CD48F2" w:rsidSect="008F05F3">
          <w:type w:val="continuous"/>
          <w:pgSz w:w="11910" w:h="16840"/>
          <w:pgMar w:top="1134" w:right="850" w:bottom="1134" w:left="1701" w:header="0" w:footer="1051" w:gutter="0"/>
          <w:cols w:space="720"/>
        </w:sectPr>
      </w:pPr>
    </w:p>
    <w:p w14:paraId="62135FD7" w14:textId="77777777" w:rsidR="00A23B11" w:rsidRPr="00CD48F2" w:rsidRDefault="00A23B11" w:rsidP="001503B0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BEA4290" w14:textId="77777777" w:rsidR="00A23B11" w:rsidRPr="00CD48F2" w:rsidRDefault="00A23B11" w:rsidP="001503B0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0F9A2C0" w14:textId="77777777" w:rsidR="00CD48F2" w:rsidRPr="00CD48F2" w:rsidRDefault="00CD48F2" w:rsidP="001503B0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4D4578C" w14:textId="77777777" w:rsidR="00CD48F2" w:rsidRPr="00CD48F2" w:rsidRDefault="00CD48F2" w:rsidP="001503B0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8C2D422" w14:textId="77777777" w:rsidR="00CD48F2" w:rsidRPr="00CD48F2" w:rsidRDefault="00CD48F2" w:rsidP="001503B0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F9C47A2" w14:textId="77777777" w:rsidR="00CD48F2" w:rsidRPr="00CD48F2" w:rsidRDefault="00CD48F2" w:rsidP="001503B0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3507D58B" w14:textId="77777777" w:rsidR="00CD48F2" w:rsidRPr="00CD48F2" w:rsidRDefault="00CD48F2" w:rsidP="001503B0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6FA771CF" w14:textId="77777777" w:rsidR="00CD48F2" w:rsidRPr="00CD48F2" w:rsidRDefault="00CD48F2" w:rsidP="001503B0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62B6AD2" w14:textId="34CD145E" w:rsidR="00401746" w:rsidRPr="00CD48F2" w:rsidRDefault="00401746" w:rsidP="001503B0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D48F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ланируемые результаты освоения содержания рабочей программы </w:t>
      </w:r>
    </w:p>
    <w:p w14:paraId="6AADB3AF" w14:textId="77777777" w:rsidR="00401746" w:rsidRPr="00CD48F2" w:rsidRDefault="00401746" w:rsidP="001503B0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4D31FA9" w14:textId="77777777" w:rsidR="0003244A" w:rsidRPr="00CD48F2" w:rsidRDefault="00401746" w:rsidP="001503B0">
      <w:pPr>
        <w:spacing w:after="0"/>
        <w:ind w:firstLine="709"/>
        <w:jc w:val="both"/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</w:rPr>
      </w:pPr>
      <w:r w:rsidRPr="00CD48F2"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</w:rPr>
        <w:t>Личностные результаты</w:t>
      </w:r>
      <w:r w:rsidR="0003244A" w:rsidRPr="00CD4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52725D20" w14:textId="77777777" w:rsidR="0003244A" w:rsidRPr="00CD48F2" w:rsidRDefault="0003244A" w:rsidP="001503B0">
      <w:pPr>
        <w:widowControl w:val="0"/>
        <w:numPr>
          <w:ilvl w:val="0"/>
          <w:numId w:val="41"/>
        </w:numPr>
        <w:tabs>
          <w:tab w:val="left" w:pos="839"/>
        </w:tabs>
        <w:autoSpaceDE w:val="0"/>
        <w:autoSpaceDN w:val="0"/>
        <w:spacing w:before="165" w:after="0"/>
        <w:ind w:right="253" w:firstLine="4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овладение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трудовыми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навыками,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используемыми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повседневной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жизни;</w:t>
      </w:r>
    </w:p>
    <w:p w14:paraId="086B8073" w14:textId="7D4E6DE0" w:rsidR="0003244A" w:rsidRPr="00CD48F2" w:rsidRDefault="0003244A" w:rsidP="001503B0">
      <w:pPr>
        <w:widowControl w:val="0"/>
        <w:numPr>
          <w:ilvl w:val="0"/>
          <w:numId w:val="41"/>
        </w:numPr>
        <w:tabs>
          <w:tab w:val="left" w:pos="839"/>
        </w:tabs>
        <w:autoSpaceDE w:val="0"/>
        <w:autoSpaceDN w:val="0"/>
        <w:spacing w:before="13" w:after="0"/>
        <w:ind w:right="261" w:firstLine="4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владение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навыками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коммуникации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принятыми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нормами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социального взаимодействия, использование доступных информационных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BA52AB"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комм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ммуникации;</w:t>
      </w:r>
    </w:p>
    <w:p w14:paraId="1F2B7DDE" w14:textId="77777777" w:rsidR="0003244A" w:rsidRPr="00CD48F2" w:rsidRDefault="0003244A" w:rsidP="001503B0">
      <w:pPr>
        <w:widowControl w:val="0"/>
        <w:numPr>
          <w:ilvl w:val="0"/>
          <w:numId w:val="41"/>
        </w:numPr>
        <w:tabs>
          <w:tab w:val="left" w:pos="839"/>
        </w:tabs>
        <w:autoSpaceDE w:val="0"/>
        <w:autoSpaceDN w:val="0"/>
        <w:spacing w:before="8" w:after="0"/>
        <w:ind w:right="258" w:firstLine="4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навыков сотрудничества с взрослыми и сверстниками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уроках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профильного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труда;</w:t>
      </w:r>
    </w:p>
    <w:p w14:paraId="62886911" w14:textId="77777777" w:rsidR="0003244A" w:rsidRPr="00CD48F2" w:rsidRDefault="0003244A" w:rsidP="001503B0">
      <w:pPr>
        <w:widowControl w:val="0"/>
        <w:numPr>
          <w:ilvl w:val="0"/>
          <w:numId w:val="41"/>
        </w:numPr>
        <w:tabs>
          <w:tab w:val="left" w:pos="839"/>
        </w:tabs>
        <w:autoSpaceDE w:val="0"/>
        <w:autoSpaceDN w:val="0"/>
        <w:spacing w:before="16" w:after="0"/>
        <w:ind w:left="83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эстетических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потребностей,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ценностей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чувств;</w:t>
      </w:r>
    </w:p>
    <w:p w14:paraId="26338C97" w14:textId="77777777" w:rsidR="0003244A" w:rsidRPr="00CD48F2" w:rsidRDefault="0003244A" w:rsidP="001503B0">
      <w:pPr>
        <w:widowControl w:val="0"/>
        <w:numPr>
          <w:ilvl w:val="0"/>
          <w:numId w:val="41"/>
        </w:numPr>
        <w:tabs>
          <w:tab w:val="left" w:pos="839"/>
        </w:tabs>
        <w:autoSpaceDE w:val="0"/>
        <w:autoSpaceDN w:val="0"/>
        <w:spacing w:before="161" w:after="0"/>
        <w:ind w:right="260" w:firstLine="42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установки на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бережное отношение к материальным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ценностям.</w:t>
      </w:r>
    </w:p>
    <w:p w14:paraId="0BE7C1D0" w14:textId="77777777" w:rsidR="00A23B11" w:rsidRPr="00CD48F2" w:rsidRDefault="00A23B11" w:rsidP="001503B0">
      <w:pPr>
        <w:spacing w:after="0"/>
        <w:ind w:firstLine="709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14EC68B" w14:textId="77777777" w:rsidR="00A23B11" w:rsidRPr="00CD48F2" w:rsidRDefault="00A23B11" w:rsidP="001503B0">
      <w:pPr>
        <w:spacing w:after="0"/>
        <w:ind w:firstLine="709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2A54769" w14:textId="0E5A828B" w:rsidR="00401746" w:rsidRPr="00CD48F2" w:rsidRDefault="00401746" w:rsidP="001503B0">
      <w:pPr>
        <w:spacing w:after="0"/>
        <w:ind w:firstLine="709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D48F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Предметные результаты:</w:t>
      </w:r>
    </w:p>
    <w:p w14:paraId="39B156B8" w14:textId="77777777" w:rsidR="0003244A" w:rsidRPr="00CD48F2" w:rsidRDefault="00401746" w:rsidP="001503B0">
      <w:pPr>
        <w:pStyle w:val="a8"/>
        <w:numPr>
          <w:ilvl w:val="0"/>
          <w:numId w:val="41"/>
        </w:num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03244A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Минимальный</w:t>
      </w:r>
      <w:r w:rsidR="0003244A"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u w:val="single"/>
        </w:rPr>
        <w:t xml:space="preserve"> </w:t>
      </w:r>
      <w:r w:rsidR="0003244A"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уровень:</w:t>
      </w:r>
    </w:p>
    <w:p w14:paraId="6358A6EF" w14:textId="77777777" w:rsidR="0003244A" w:rsidRPr="00CD48F2" w:rsidRDefault="0003244A" w:rsidP="001503B0">
      <w:pPr>
        <w:widowControl w:val="0"/>
        <w:autoSpaceDE w:val="0"/>
        <w:autoSpaceDN w:val="0"/>
        <w:spacing w:before="16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техники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безопасности;</w:t>
      </w:r>
    </w:p>
    <w:p w14:paraId="5B0913B6" w14:textId="77777777" w:rsidR="0003244A" w:rsidRPr="00CD48F2" w:rsidRDefault="0003244A" w:rsidP="001503B0">
      <w:pPr>
        <w:widowControl w:val="0"/>
        <w:tabs>
          <w:tab w:val="left" w:pos="2225"/>
          <w:tab w:val="left" w:pos="3835"/>
          <w:tab w:val="left" w:pos="5582"/>
          <w:tab w:val="left" w:pos="7131"/>
          <w:tab w:val="left" w:pos="8443"/>
        </w:tabs>
        <w:autoSpaceDE w:val="0"/>
        <w:autoSpaceDN w:val="0"/>
        <w:spacing w:before="148" w:after="0"/>
        <w:ind w:right="25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89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понимать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значимость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организации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школьного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рабочего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места,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обеспечивающего внутреннюю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дисциплину;</w:t>
      </w:r>
    </w:p>
    <w:p w14:paraId="064614BF" w14:textId="77777777" w:rsidR="0003244A" w:rsidRPr="00CD48F2" w:rsidRDefault="0003244A" w:rsidP="001503B0">
      <w:pPr>
        <w:widowControl w:val="0"/>
        <w:autoSpaceDE w:val="0"/>
        <w:autoSpaceDN w:val="0"/>
        <w:spacing w:before="21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названия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некоторых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материалов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изделий,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3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изготавливаются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применяются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быту;</w:t>
      </w:r>
    </w:p>
    <w:p w14:paraId="49969EE1" w14:textId="77777777" w:rsidR="0003244A" w:rsidRPr="00CD48F2" w:rsidRDefault="0003244A" w:rsidP="001503B0">
      <w:pPr>
        <w:widowControl w:val="0"/>
        <w:tabs>
          <w:tab w:val="left" w:pos="1851"/>
          <w:tab w:val="left" w:pos="3911"/>
          <w:tab w:val="left" w:pos="4504"/>
          <w:tab w:val="left" w:pos="5976"/>
          <w:tab w:val="left" w:pos="7475"/>
        </w:tabs>
        <w:autoSpaceDE w:val="0"/>
        <w:autoSpaceDN w:val="0"/>
        <w:spacing w:before="23" w:after="0"/>
        <w:ind w:right="25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90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иметь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представления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об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основных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свойствах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используемых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</w:p>
    <w:p w14:paraId="325A001F" w14:textId="77777777" w:rsidR="0003244A" w:rsidRPr="00CD48F2" w:rsidRDefault="0003244A" w:rsidP="001503B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03244A" w:rsidRPr="00CD48F2" w:rsidSect="00BA52AB">
          <w:type w:val="continuous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14:paraId="41C36BB2" w14:textId="77777777" w:rsidR="0003244A" w:rsidRPr="00CD48F2" w:rsidRDefault="0003244A" w:rsidP="001503B0">
      <w:pPr>
        <w:widowControl w:val="0"/>
        <w:autoSpaceDE w:val="0"/>
        <w:autoSpaceDN w:val="0"/>
        <w:spacing w:before="54" w:after="0"/>
        <w:ind w:right="2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представления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принципах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действия,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устройстве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верстака, столярного угольника, столярной ножовки, рашпиля, драчевого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напильника,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шлифовальной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шкурки,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электровыжигателя,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ручной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дрели,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коловорота, шила, рубанка, лучковой пилы, лобзика, сверлильного станка,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долота,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стамески,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киянки,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рейсмуса,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</w:p>
    <w:p w14:paraId="01075B9E" w14:textId="77777777" w:rsidR="0003244A" w:rsidRPr="00CD48F2" w:rsidRDefault="0003244A" w:rsidP="001503B0">
      <w:pPr>
        <w:widowControl w:val="0"/>
        <w:autoSpaceDE w:val="0"/>
        <w:autoSpaceDN w:val="0"/>
        <w:spacing w:after="0"/>
        <w:ind w:right="2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владеть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базовыми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умениями,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позволяющими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понимать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распространенные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производственные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технологические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процессы;</w:t>
      </w:r>
    </w:p>
    <w:p w14:paraId="1252689C" w14:textId="77777777" w:rsidR="0003244A" w:rsidRPr="00CD48F2" w:rsidRDefault="0003244A" w:rsidP="001503B0">
      <w:pPr>
        <w:widowControl w:val="0"/>
        <w:autoSpaceDE w:val="0"/>
        <w:autoSpaceDN w:val="0"/>
        <w:spacing w:before="20" w:after="0"/>
        <w:ind w:right="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читать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помощью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учителя)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технологическую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карту,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чертеж,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используемые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изготовления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изделия;</w:t>
      </w:r>
    </w:p>
    <w:p w14:paraId="7E83E297" w14:textId="77777777" w:rsidR="0003244A" w:rsidRPr="00CD48F2" w:rsidRDefault="0003244A" w:rsidP="001503B0">
      <w:pPr>
        <w:widowControl w:val="0"/>
        <w:autoSpaceDE w:val="0"/>
        <w:autoSpaceDN w:val="0"/>
        <w:spacing w:before="20" w:after="0"/>
        <w:ind w:right="25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участвовать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(под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руководством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учителя)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совместной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группе;</w:t>
      </w:r>
    </w:p>
    <w:p w14:paraId="2498AFDC" w14:textId="77777777" w:rsidR="0003244A" w:rsidRPr="00CD48F2" w:rsidRDefault="0003244A" w:rsidP="001503B0">
      <w:pPr>
        <w:widowControl w:val="0"/>
        <w:autoSpaceDE w:val="0"/>
        <w:autoSpaceDN w:val="0"/>
        <w:spacing w:before="23" w:after="0"/>
        <w:ind w:right="26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соблюдать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трудовых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порядок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аккуратность.</w:t>
      </w:r>
    </w:p>
    <w:p w14:paraId="109F437F" w14:textId="77777777" w:rsidR="0003244A" w:rsidRPr="00CD48F2" w:rsidRDefault="0003244A" w:rsidP="001503B0">
      <w:pPr>
        <w:widowControl w:val="0"/>
        <w:autoSpaceDE w:val="0"/>
        <w:autoSpaceDN w:val="0"/>
        <w:spacing w:before="74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Достаточный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u w:val="single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уровень:</w:t>
      </w:r>
    </w:p>
    <w:p w14:paraId="48ED17EF" w14:textId="77777777" w:rsidR="0003244A" w:rsidRPr="00CD48F2" w:rsidRDefault="0003244A" w:rsidP="001503B0">
      <w:pPr>
        <w:widowControl w:val="0"/>
        <w:autoSpaceDE w:val="0"/>
        <w:autoSpaceDN w:val="0"/>
        <w:spacing w:before="163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техники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безопасности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соблюдать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их;</w:t>
      </w:r>
    </w:p>
    <w:p w14:paraId="4ABBF986" w14:textId="77777777" w:rsidR="0003244A" w:rsidRPr="00CD48F2" w:rsidRDefault="0003244A" w:rsidP="001503B0">
      <w:pPr>
        <w:widowControl w:val="0"/>
        <w:autoSpaceDE w:val="0"/>
        <w:autoSpaceDN w:val="0"/>
        <w:spacing w:before="146" w:after="0"/>
        <w:ind w:right="2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понимать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значимость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школьного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рабочего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места,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обеспечивающего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внутреннюю дисциплину и умение организовывать своё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рабочее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место;</w:t>
      </w:r>
    </w:p>
    <w:p w14:paraId="28607162" w14:textId="77777777" w:rsidR="0003244A" w:rsidRPr="00CD48F2" w:rsidRDefault="0003244A" w:rsidP="001503B0">
      <w:pPr>
        <w:widowControl w:val="0"/>
        <w:autoSpaceDE w:val="0"/>
        <w:autoSpaceDN w:val="0"/>
        <w:spacing w:before="5" w:after="0"/>
        <w:ind w:right="25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производить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самостоятельный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отбор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инструментов,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необходимых для работы;</w:t>
      </w:r>
    </w:p>
    <w:p w14:paraId="16EA7F11" w14:textId="77777777" w:rsidR="0003244A" w:rsidRPr="00CD48F2" w:rsidRDefault="0003244A" w:rsidP="001503B0">
      <w:pPr>
        <w:widowControl w:val="0"/>
        <w:autoSpaceDE w:val="0"/>
        <w:autoSpaceDN w:val="0"/>
        <w:spacing w:before="23" w:after="0"/>
        <w:ind w:right="2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определять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возможности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различных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материалов,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целенаправленный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выбор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помощью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учителя)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соответствии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физическими,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декоративно-художественными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конструктивными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свойствами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зависимости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задач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предметно-практической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деятельности;</w:t>
      </w:r>
    </w:p>
    <w:p w14:paraId="3D196713" w14:textId="77777777" w:rsidR="0003244A" w:rsidRPr="00CD48F2" w:rsidRDefault="0003244A" w:rsidP="001503B0">
      <w:pPr>
        <w:widowControl w:val="0"/>
        <w:autoSpaceDE w:val="0"/>
        <w:autoSpaceDN w:val="0"/>
        <w:spacing w:before="15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экономно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расходовать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материалы;</w:t>
      </w:r>
    </w:p>
    <w:p w14:paraId="12940AB6" w14:textId="77777777" w:rsidR="0003244A" w:rsidRPr="00CD48F2" w:rsidRDefault="0003244A" w:rsidP="00BA52A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планировать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3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предстоящую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практическую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работу;</w:t>
      </w:r>
    </w:p>
    <w:p w14:paraId="546BB48B" w14:textId="77777777" w:rsidR="0003244A" w:rsidRPr="00CD48F2" w:rsidRDefault="0003244A" w:rsidP="00A858D2">
      <w:pPr>
        <w:widowControl w:val="0"/>
        <w:autoSpaceDE w:val="0"/>
        <w:autoSpaceDN w:val="0"/>
        <w:spacing w:before="240" w:after="0"/>
        <w:ind w:right="2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знать оптимальные и доступные технологические приемы ручной 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машинной обработки столярных материалов в зависимости от их свойств 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поставленных целей;</w:t>
      </w:r>
    </w:p>
    <w:p w14:paraId="42FA1CD3" w14:textId="77777777" w:rsidR="0003244A" w:rsidRPr="00CD48F2" w:rsidRDefault="0003244A" w:rsidP="001503B0">
      <w:pPr>
        <w:widowControl w:val="0"/>
        <w:autoSpaceDE w:val="0"/>
        <w:autoSpaceDN w:val="0"/>
        <w:spacing w:before="13" w:after="0"/>
        <w:ind w:right="2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текущий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самоконтроль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выполняемых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практических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корректировку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хода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практической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работы;</w:t>
      </w:r>
    </w:p>
    <w:p w14:paraId="1030ACD0" w14:textId="77777777" w:rsidR="0003244A" w:rsidRPr="00CD48F2" w:rsidRDefault="0003244A" w:rsidP="001503B0">
      <w:pPr>
        <w:widowControl w:val="0"/>
        <w:autoSpaceDE w:val="0"/>
        <w:autoSpaceDN w:val="0"/>
        <w:spacing w:before="23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определять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виды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пиломатериалов,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свойства;</w:t>
      </w:r>
    </w:p>
    <w:p w14:paraId="36625917" w14:textId="77777777" w:rsidR="0003244A" w:rsidRPr="00CD48F2" w:rsidRDefault="0003244A" w:rsidP="001503B0">
      <w:pPr>
        <w:widowControl w:val="0"/>
        <w:autoSpaceDE w:val="0"/>
        <w:autoSpaceDN w:val="0"/>
        <w:spacing w:before="145" w:after="0"/>
        <w:ind w:right="25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понимать общественную значимость своего труда, своих достижений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области трудовой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деятельности.</w:t>
      </w:r>
    </w:p>
    <w:p w14:paraId="7600A3AA" w14:textId="77777777" w:rsidR="0003244A" w:rsidRPr="00CD48F2" w:rsidRDefault="0003244A" w:rsidP="001503B0">
      <w:pPr>
        <w:widowControl w:val="0"/>
        <w:autoSpaceDE w:val="0"/>
        <w:autoSpaceDN w:val="0"/>
        <w:spacing w:before="18" w:after="0"/>
        <w:ind w:right="2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Оценка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предметных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результатов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осуществляется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итогам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фронтального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опроса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самостоятельных работ (по темам уроков), контрольных работ (входных,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текущих, промежуточных и итоговых) и тестовых заданий.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оценке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предметных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результатов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учитывается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уровень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самостоятельности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обучающегося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особенности его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развития.</w:t>
      </w:r>
    </w:p>
    <w:p w14:paraId="1193A892" w14:textId="77777777" w:rsidR="00B140F5" w:rsidRPr="00CD48F2" w:rsidRDefault="00B140F5" w:rsidP="001503B0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особенности его развития.</w:t>
      </w:r>
    </w:p>
    <w:p w14:paraId="2D68EEDB" w14:textId="77777777" w:rsidR="00A23B11" w:rsidRPr="00CD48F2" w:rsidRDefault="00A23B11" w:rsidP="001503B0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40A507E" w14:textId="77777777" w:rsidR="00A23B11" w:rsidRPr="00CD48F2" w:rsidRDefault="00A23B11" w:rsidP="001503B0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8B6AD99" w14:textId="5B37BAE9" w:rsidR="00B140F5" w:rsidRPr="00CD48F2" w:rsidRDefault="00B140F5" w:rsidP="001503B0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Система оценки достижения планируемых результатов</w:t>
      </w:r>
    </w:p>
    <w:p w14:paraId="432EA824" w14:textId="77777777" w:rsidR="00B140F5" w:rsidRPr="00CD48F2" w:rsidRDefault="00B140F5" w:rsidP="001503B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FF53395" w14:textId="77777777" w:rsidR="0003244A" w:rsidRPr="00CD48F2" w:rsidRDefault="0003244A" w:rsidP="001503B0">
      <w:pPr>
        <w:widowControl w:val="0"/>
        <w:autoSpaceDE w:val="0"/>
        <w:autoSpaceDN w:val="0"/>
        <w:spacing w:before="119" w:after="0"/>
        <w:ind w:right="25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Оценка личностных результатов предполагает, прежде всего, оценку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продвижения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обучающегося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овладении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социальными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(жизненными)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компетенциями,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может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представлена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условных единицах:</w:t>
      </w:r>
    </w:p>
    <w:p w14:paraId="2CC8D869" w14:textId="77777777" w:rsidR="0003244A" w:rsidRPr="00CD48F2" w:rsidRDefault="0003244A" w:rsidP="001503B0">
      <w:pPr>
        <w:widowControl w:val="0"/>
        <w:numPr>
          <w:ilvl w:val="0"/>
          <w:numId w:val="41"/>
        </w:numPr>
        <w:tabs>
          <w:tab w:val="left" w:pos="827"/>
        </w:tabs>
        <w:autoSpaceDE w:val="0"/>
        <w:autoSpaceDN w:val="0"/>
        <w:spacing w:before="2" w:after="0"/>
        <w:ind w:left="826" w:hanging="21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баллов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фиксируемой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динамики;</w:t>
      </w:r>
    </w:p>
    <w:p w14:paraId="30230299" w14:textId="77777777" w:rsidR="0003244A" w:rsidRPr="00CD48F2" w:rsidRDefault="0003244A" w:rsidP="001503B0">
      <w:pPr>
        <w:widowControl w:val="0"/>
        <w:numPr>
          <w:ilvl w:val="0"/>
          <w:numId w:val="41"/>
        </w:numPr>
        <w:tabs>
          <w:tab w:val="left" w:pos="827"/>
        </w:tabs>
        <w:autoSpaceDE w:val="0"/>
        <w:autoSpaceDN w:val="0"/>
        <w:spacing w:before="159" w:after="0"/>
        <w:ind w:left="826" w:hanging="21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балл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минимальная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динамика;</w:t>
      </w:r>
    </w:p>
    <w:p w14:paraId="4A2761E0" w14:textId="77777777" w:rsidR="0003244A" w:rsidRPr="00CD48F2" w:rsidRDefault="0003244A" w:rsidP="001503B0">
      <w:pPr>
        <w:widowControl w:val="0"/>
        <w:numPr>
          <w:ilvl w:val="0"/>
          <w:numId w:val="41"/>
        </w:numPr>
        <w:tabs>
          <w:tab w:val="left" w:pos="827"/>
        </w:tabs>
        <w:autoSpaceDE w:val="0"/>
        <w:autoSpaceDN w:val="0"/>
        <w:spacing w:before="161" w:after="0"/>
        <w:ind w:left="826" w:hanging="21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балла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удовлетворительная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динамика;</w:t>
      </w:r>
    </w:p>
    <w:p w14:paraId="63E2B45A" w14:textId="77777777" w:rsidR="0003244A" w:rsidRPr="00CD48F2" w:rsidRDefault="0003244A" w:rsidP="001503B0">
      <w:pPr>
        <w:widowControl w:val="0"/>
        <w:numPr>
          <w:ilvl w:val="0"/>
          <w:numId w:val="41"/>
        </w:numPr>
        <w:tabs>
          <w:tab w:val="left" w:pos="827"/>
        </w:tabs>
        <w:autoSpaceDE w:val="0"/>
        <w:autoSpaceDN w:val="0"/>
        <w:spacing w:before="161" w:after="0"/>
        <w:ind w:left="826" w:hanging="21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балла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значительная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динамика.</w:t>
      </w:r>
    </w:p>
    <w:p w14:paraId="0B2DC2B4" w14:textId="77777777" w:rsidR="0003244A" w:rsidRPr="00CD48F2" w:rsidRDefault="0003244A" w:rsidP="001503B0">
      <w:pPr>
        <w:widowControl w:val="0"/>
        <w:autoSpaceDE w:val="0"/>
        <w:autoSpaceDN w:val="0"/>
        <w:spacing w:before="6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933D58" w14:textId="77777777" w:rsidR="0003244A" w:rsidRPr="00CD48F2" w:rsidRDefault="0003244A" w:rsidP="001503B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Критерии</w:t>
      </w:r>
      <w:r w:rsidRPr="00CD48F2">
        <w:rPr>
          <w:rFonts w:ascii="Times New Roman" w:eastAsia="Times New Roman" w:hAnsi="Times New Roman" w:cs="Times New Roman"/>
          <w:b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оценки</w:t>
      </w:r>
      <w:r w:rsidRPr="00CD48F2">
        <w:rPr>
          <w:rFonts w:ascii="Times New Roman" w:eastAsia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предметных</w:t>
      </w:r>
      <w:r w:rsidRPr="00CD48F2">
        <w:rPr>
          <w:rFonts w:ascii="Times New Roman" w:eastAsia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результатов</w:t>
      </w:r>
    </w:p>
    <w:p w14:paraId="2CA53D86" w14:textId="77777777" w:rsidR="0003244A" w:rsidRPr="00CD48F2" w:rsidRDefault="0003244A" w:rsidP="001503B0">
      <w:pPr>
        <w:widowControl w:val="0"/>
        <w:autoSpaceDE w:val="0"/>
        <w:autoSpaceDN w:val="0"/>
        <w:spacing w:before="240" w:after="0"/>
        <w:ind w:right="342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Теоретическая часть: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Оценка «5»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ставится, есл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и:</w:t>
      </w:r>
    </w:p>
    <w:p w14:paraId="5A360E87" w14:textId="77777777" w:rsidR="0003244A" w:rsidRPr="00CD48F2" w:rsidRDefault="0003244A" w:rsidP="001503B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теоретический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усвоен 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полном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объёме;</w:t>
      </w:r>
    </w:p>
    <w:p w14:paraId="66D82A81" w14:textId="77777777" w:rsidR="0003244A" w:rsidRPr="00CD48F2" w:rsidRDefault="0003244A" w:rsidP="001503B0">
      <w:pPr>
        <w:widowControl w:val="0"/>
        <w:tabs>
          <w:tab w:val="left" w:pos="908"/>
          <w:tab w:val="left" w:pos="2413"/>
          <w:tab w:val="left" w:pos="3289"/>
          <w:tab w:val="left" w:pos="5522"/>
          <w:tab w:val="left" w:pos="6945"/>
          <w:tab w:val="left" w:pos="7569"/>
        </w:tabs>
        <w:autoSpaceDE w:val="0"/>
        <w:autoSpaceDN w:val="0"/>
        <w:spacing w:before="145" w:after="0"/>
        <w:ind w:right="25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изложен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без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существенных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ошибок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с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применением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профессиональной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терминологии.</w:t>
      </w:r>
    </w:p>
    <w:p w14:paraId="0DE3926C" w14:textId="77777777" w:rsidR="0003244A" w:rsidRPr="00CD48F2" w:rsidRDefault="0003244A" w:rsidP="001503B0">
      <w:pPr>
        <w:widowControl w:val="0"/>
        <w:autoSpaceDE w:val="0"/>
        <w:autoSpaceDN w:val="0"/>
        <w:spacing w:before="23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Оценка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«4»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ставится,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если:</w:t>
      </w:r>
    </w:p>
    <w:p w14:paraId="6E7500DD" w14:textId="77777777" w:rsidR="0003244A" w:rsidRPr="00CD48F2" w:rsidRDefault="0003244A" w:rsidP="001503B0">
      <w:pPr>
        <w:widowControl w:val="0"/>
        <w:tabs>
          <w:tab w:val="left" w:pos="898"/>
        </w:tabs>
        <w:autoSpaceDE w:val="0"/>
        <w:autoSpaceDN w:val="0"/>
        <w:spacing w:before="160" w:after="0"/>
        <w:ind w:right="25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усвоении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теоретического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допущены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незначительные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ошибки,</w:t>
      </w:r>
    </w:p>
    <w:p w14:paraId="19AF1101" w14:textId="77777777" w:rsidR="0003244A" w:rsidRPr="00CD48F2" w:rsidRDefault="0003244A" w:rsidP="001503B0">
      <w:pPr>
        <w:widowControl w:val="0"/>
        <w:tabs>
          <w:tab w:val="left" w:pos="898"/>
        </w:tabs>
        <w:autoSpaceDE w:val="0"/>
        <w:autoSpaceDN w:val="0"/>
        <w:spacing w:before="23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материал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изложен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неточно,</w:t>
      </w:r>
    </w:p>
    <w:p w14:paraId="6C2C0A6F" w14:textId="77777777" w:rsidR="0003244A" w:rsidRPr="00CD48F2" w:rsidRDefault="0003244A" w:rsidP="001503B0">
      <w:pPr>
        <w:widowControl w:val="0"/>
        <w:tabs>
          <w:tab w:val="left" w:pos="898"/>
        </w:tabs>
        <w:autoSpaceDE w:val="0"/>
        <w:autoSpaceDN w:val="0"/>
        <w:spacing w:before="146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применялись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дополнительные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наводящие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вопросы.</w:t>
      </w:r>
    </w:p>
    <w:p w14:paraId="70993191" w14:textId="77777777" w:rsidR="0003244A" w:rsidRPr="00CD48F2" w:rsidRDefault="0003244A" w:rsidP="001503B0">
      <w:pPr>
        <w:widowControl w:val="0"/>
        <w:autoSpaceDE w:val="0"/>
        <w:autoSpaceDN w:val="0"/>
        <w:spacing w:before="148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Оценка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«3»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ставится,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если:</w:t>
      </w:r>
    </w:p>
    <w:p w14:paraId="400F8196" w14:textId="77777777" w:rsidR="0003244A" w:rsidRPr="00CD48F2" w:rsidRDefault="0003244A" w:rsidP="001503B0">
      <w:pPr>
        <w:widowControl w:val="0"/>
        <w:tabs>
          <w:tab w:val="left" w:pos="1227"/>
          <w:tab w:val="left" w:pos="2596"/>
          <w:tab w:val="left" w:pos="4694"/>
          <w:tab w:val="left" w:pos="6175"/>
          <w:tab w:val="left" w:pos="7468"/>
        </w:tabs>
        <w:autoSpaceDE w:val="0"/>
        <w:autoSpaceDN w:val="0"/>
        <w:spacing w:before="160" w:after="0"/>
        <w:ind w:right="25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89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усвоении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теоретического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материала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имеются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существенные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пробелы,</w:t>
      </w:r>
    </w:p>
    <w:p w14:paraId="2DEB1F5A" w14:textId="77777777" w:rsidR="0003244A" w:rsidRPr="00CD48F2" w:rsidRDefault="0003244A" w:rsidP="001503B0">
      <w:pPr>
        <w:widowControl w:val="0"/>
        <w:autoSpaceDE w:val="0"/>
        <w:autoSpaceDN w:val="0"/>
        <w:spacing w:before="21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самостоятельный,</w:t>
      </w:r>
    </w:p>
    <w:p w14:paraId="301E7A97" w14:textId="77777777" w:rsidR="0003244A" w:rsidRPr="00CD48F2" w:rsidRDefault="0003244A" w:rsidP="001503B0">
      <w:pPr>
        <w:widowControl w:val="0"/>
        <w:autoSpaceDE w:val="0"/>
        <w:autoSpaceDN w:val="0"/>
        <w:spacing w:before="148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дополнительные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наводящие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вопросы.</w:t>
      </w:r>
    </w:p>
    <w:p w14:paraId="1C51C3DB" w14:textId="77777777" w:rsidR="0003244A" w:rsidRPr="00CD48F2" w:rsidRDefault="0003244A" w:rsidP="001503B0">
      <w:pPr>
        <w:widowControl w:val="0"/>
        <w:autoSpaceDE w:val="0"/>
        <w:autoSpaceDN w:val="0"/>
        <w:spacing w:before="7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7D3699A" w14:textId="77777777" w:rsidR="0003244A" w:rsidRPr="00CD48F2" w:rsidRDefault="0003244A" w:rsidP="001503B0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Оценка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«2»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ставится.</w:t>
      </w:r>
    </w:p>
    <w:p w14:paraId="5486DF88" w14:textId="77777777" w:rsidR="0003244A" w:rsidRPr="00CD48F2" w:rsidRDefault="0003244A" w:rsidP="001503B0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553A5326" w14:textId="77777777" w:rsidR="0003244A" w:rsidRPr="00CD48F2" w:rsidRDefault="0003244A" w:rsidP="001503B0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Практическая часть: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Оценка «5»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ставится если:</w:t>
      </w:r>
    </w:p>
    <w:p w14:paraId="3994C47A" w14:textId="77777777" w:rsidR="0003244A" w:rsidRPr="00CD48F2" w:rsidRDefault="0003244A" w:rsidP="001503B0">
      <w:pPr>
        <w:widowControl w:val="0"/>
        <w:tabs>
          <w:tab w:val="left" w:pos="2349"/>
          <w:tab w:val="left" w:pos="4427"/>
          <w:tab w:val="left" w:pos="5752"/>
          <w:tab w:val="left" w:pos="7519"/>
        </w:tabs>
        <w:autoSpaceDE w:val="0"/>
        <w:autoSpaceDN w:val="0"/>
        <w:spacing w:after="0"/>
        <w:ind w:right="25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89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качество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выполненной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работы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полностью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соответствует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технологическим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требованиям</w:t>
      </w:r>
    </w:p>
    <w:p w14:paraId="1B4256D6" w14:textId="77777777" w:rsidR="0003244A" w:rsidRPr="00CD48F2" w:rsidRDefault="0003244A" w:rsidP="001503B0">
      <w:pPr>
        <w:widowControl w:val="0"/>
        <w:tabs>
          <w:tab w:val="left" w:pos="908"/>
        </w:tabs>
        <w:autoSpaceDE w:val="0"/>
        <w:autoSpaceDN w:val="0"/>
        <w:spacing w:before="18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работа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самостоятельно.</w:t>
      </w:r>
    </w:p>
    <w:p w14:paraId="5B0A1367" w14:textId="77777777" w:rsidR="0003244A" w:rsidRPr="00CD48F2" w:rsidRDefault="0003244A" w:rsidP="001503B0">
      <w:pPr>
        <w:widowControl w:val="0"/>
        <w:autoSpaceDE w:val="0"/>
        <w:autoSpaceDN w:val="0"/>
        <w:spacing w:before="146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Оценка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«4»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ставится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если:</w:t>
      </w:r>
    </w:p>
    <w:p w14:paraId="2C973115" w14:textId="77777777" w:rsidR="0003244A" w:rsidRPr="00CD48F2" w:rsidRDefault="0003244A" w:rsidP="001503B0">
      <w:pPr>
        <w:widowControl w:val="0"/>
        <w:autoSpaceDE w:val="0"/>
        <w:autoSpaceDN w:val="0"/>
        <w:spacing w:before="16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качеству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имеются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замечания;</w:t>
      </w:r>
    </w:p>
    <w:p w14:paraId="3F42C43A" w14:textId="77777777" w:rsidR="0003244A" w:rsidRPr="00CD48F2" w:rsidRDefault="0003244A" w:rsidP="001503B0">
      <w:pPr>
        <w:widowControl w:val="0"/>
        <w:tabs>
          <w:tab w:val="left" w:pos="908"/>
        </w:tabs>
        <w:autoSpaceDE w:val="0"/>
        <w:autoSpaceDN w:val="0"/>
        <w:spacing w:before="148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качество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частично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соответствует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технологическим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требованиям;</w:t>
      </w:r>
    </w:p>
    <w:p w14:paraId="7F6EB77D" w14:textId="77777777" w:rsidR="0003244A" w:rsidRPr="00CD48F2" w:rsidRDefault="0003244A" w:rsidP="001503B0">
      <w:pPr>
        <w:widowControl w:val="0"/>
        <w:autoSpaceDE w:val="0"/>
        <w:autoSpaceDN w:val="0"/>
        <w:spacing w:before="146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самостоятельно.</w:t>
      </w:r>
    </w:p>
    <w:p w14:paraId="55822F1E" w14:textId="77777777" w:rsidR="0003244A" w:rsidRPr="00CD48F2" w:rsidRDefault="0003244A" w:rsidP="001503B0">
      <w:pPr>
        <w:widowControl w:val="0"/>
        <w:autoSpaceDE w:val="0"/>
        <w:autoSpaceDN w:val="0"/>
        <w:spacing w:before="145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Оценка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«3»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ставится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если:</w:t>
      </w:r>
    </w:p>
    <w:p w14:paraId="7E5683B6" w14:textId="77777777" w:rsidR="0003244A" w:rsidRPr="00CD48F2" w:rsidRDefault="0003244A" w:rsidP="001503B0">
      <w:pPr>
        <w:widowControl w:val="0"/>
        <w:autoSpaceDE w:val="0"/>
        <w:autoSpaceDN w:val="0"/>
        <w:spacing w:before="163" w:after="0"/>
        <w:ind w:right="25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качество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выполненной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соответствует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технологическим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требованиям;</w:t>
      </w:r>
    </w:p>
    <w:p w14:paraId="5807D9F2" w14:textId="77777777" w:rsidR="0003244A" w:rsidRPr="00CD48F2" w:rsidRDefault="0003244A" w:rsidP="001503B0">
      <w:pPr>
        <w:widowControl w:val="0"/>
        <w:autoSpaceDE w:val="0"/>
        <w:autoSpaceDN w:val="0"/>
        <w:spacing w:before="2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−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помощью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учителя.</w:t>
      </w:r>
    </w:p>
    <w:p w14:paraId="40410A6E" w14:textId="77777777" w:rsidR="0003244A" w:rsidRPr="00CD48F2" w:rsidRDefault="0003244A" w:rsidP="001503B0">
      <w:pPr>
        <w:widowControl w:val="0"/>
        <w:autoSpaceDE w:val="0"/>
        <w:autoSpaceDN w:val="0"/>
        <w:spacing w:before="148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Оценка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«2»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ставится.</w:t>
      </w:r>
    </w:p>
    <w:p w14:paraId="1A39FEEC" w14:textId="77777777" w:rsidR="0003244A" w:rsidRPr="00CD48F2" w:rsidRDefault="0003244A" w:rsidP="001503B0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03244A" w:rsidRPr="00CD48F2" w:rsidSect="00BA52AB">
          <w:type w:val="continuous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14:paraId="7951A606" w14:textId="77777777" w:rsidR="00A23B11" w:rsidRPr="00CD48F2" w:rsidRDefault="0003244A" w:rsidP="001503B0">
      <w:pPr>
        <w:widowControl w:val="0"/>
        <w:tabs>
          <w:tab w:val="left" w:pos="3476"/>
          <w:tab w:val="left" w:pos="3477"/>
        </w:tabs>
        <w:autoSpaceDE w:val="0"/>
        <w:autoSpaceDN w:val="0"/>
        <w:spacing w:before="74" w:after="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bookmark1"/>
      <w:bookmarkEnd w:id="0"/>
      <w:r w:rsidRPr="00CD4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</w:t>
      </w:r>
    </w:p>
    <w:p w14:paraId="3E2B30D9" w14:textId="77777777" w:rsidR="00A23B11" w:rsidRPr="00CD48F2" w:rsidRDefault="00A23B11" w:rsidP="001503B0">
      <w:pPr>
        <w:widowControl w:val="0"/>
        <w:tabs>
          <w:tab w:val="left" w:pos="3476"/>
          <w:tab w:val="left" w:pos="3477"/>
        </w:tabs>
        <w:autoSpaceDE w:val="0"/>
        <w:autoSpaceDN w:val="0"/>
        <w:spacing w:before="74" w:after="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6031F3" w14:textId="77777777" w:rsidR="00A23B11" w:rsidRPr="00CD48F2" w:rsidRDefault="00A23B11" w:rsidP="001503B0">
      <w:pPr>
        <w:widowControl w:val="0"/>
        <w:tabs>
          <w:tab w:val="left" w:pos="3476"/>
          <w:tab w:val="left" w:pos="3477"/>
        </w:tabs>
        <w:autoSpaceDE w:val="0"/>
        <w:autoSpaceDN w:val="0"/>
        <w:spacing w:before="74" w:after="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5EC173" w14:textId="23777A8F" w:rsidR="0003244A" w:rsidRPr="00CD48F2" w:rsidRDefault="00CD48F2" w:rsidP="00A23B11">
      <w:pPr>
        <w:widowControl w:val="0"/>
        <w:tabs>
          <w:tab w:val="left" w:pos="3476"/>
          <w:tab w:val="left" w:pos="3477"/>
        </w:tabs>
        <w:autoSpaceDE w:val="0"/>
        <w:autoSpaceDN w:val="0"/>
        <w:spacing w:before="74" w:after="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С</w:t>
      </w:r>
      <w:r w:rsidR="0003244A" w:rsidRPr="00CD4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ОДЕРЖАНИЕ</w:t>
      </w:r>
      <w:r w:rsidR="0003244A" w:rsidRPr="00CD48F2">
        <w:rPr>
          <w:rFonts w:ascii="Times New Roman" w:eastAsia="Times New Roman" w:hAnsi="Times New Roman" w:cs="Times New Roman"/>
          <w:b/>
          <w:bCs/>
          <w:color w:val="000000" w:themeColor="text1"/>
          <w:spacing w:val="-13"/>
          <w:sz w:val="24"/>
          <w:szCs w:val="24"/>
        </w:rPr>
        <w:t xml:space="preserve"> </w:t>
      </w:r>
      <w:r w:rsidR="0003244A" w:rsidRPr="00CD48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ОБУЧЕНИЯ</w:t>
      </w:r>
    </w:p>
    <w:p w14:paraId="362FFDDE" w14:textId="77777777" w:rsidR="0003244A" w:rsidRPr="00CD48F2" w:rsidRDefault="0003244A" w:rsidP="001503B0">
      <w:pPr>
        <w:widowControl w:val="0"/>
        <w:autoSpaceDE w:val="0"/>
        <w:autoSpaceDN w:val="0"/>
        <w:spacing w:after="0"/>
        <w:ind w:right="25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носит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практическую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направленность и тесно связано с другими учебными предметами, жизнью,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готовит обучающихся к овладению профессионально-трудовыми знаниями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навыками.</w:t>
      </w:r>
    </w:p>
    <w:p w14:paraId="6A2B041D" w14:textId="77777777" w:rsidR="0003244A" w:rsidRPr="00CD48F2" w:rsidRDefault="0003244A" w:rsidP="001503B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 классе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обучающиеся:</w:t>
      </w:r>
    </w:p>
    <w:p w14:paraId="0F49BDE8" w14:textId="77777777" w:rsidR="0003244A" w:rsidRPr="00CD48F2" w:rsidRDefault="0003244A" w:rsidP="00A23B11">
      <w:pPr>
        <w:widowControl w:val="0"/>
        <w:numPr>
          <w:ilvl w:val="0"/>
          <w:numId w:val="41"/>
        </w:numPr>
        <w:tabs>
          <w:tab w:val="left" w:pos="839"/>
        </w:tabs>
        <w:autoSpaceDE w:val="0"/>
        <w:autoSpaceDN w:val="0"/>
        <w:spacing w:after="0"/>
        <w:ind w:right="258" w:firstLine="42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продолжают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изучение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69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древесных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пород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деревьев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(цвет,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текстура,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влажность,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прочность);</w:t>
      </w:r>
    </w:p>
    <w:p w14:paraId="1B0719F1" w14:textId="77777777" w:rsidR="0003244A" w:rsidRPr="00CD48F2" w:rsidRDefault="0003244A" w:rsidP="00A23B11">
      <w:pPr>
        <w:widowControl w:val="0"/>
        <w:numPr>
          <w:ilvl w:val="0"/>
          <w:numId w:val="41"/>
        </w:numPr>
        <w:tabs>
          <w:tab w:val="left" w:pos="839"/>
        </w:tabs>
        <w:autoSpaceDE w:val="0"/>
        <w:autoSpaceDN w:val="0"/>
        <w:spacing w:after="0"/>
        <w:ind w:left="83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учатся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подбирать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древесину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изготовления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столярных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изделий;</w:t>
      </w:r>
    </w:p>
    <w:p w14:paraId="7A7AEFEA" w14:textId="77777777" w:rsidR="0003244A" w:rsidRPr="00CD48F2" w:rsidRDefault="0003244A" w:rsidP="00A23B11">
      <w:pPr>
        <w:widowControl w:val="0"/>
        <w:numPr>
          <w:ilvl w:val="0"/>
          <w:numId w:val="41"/>
        </w:numPr>
        <w:tabs>
          <w:tab w:val="left" w:pos="908"/>
          <w:tab w:val="left" w:pos="909"/>
          <w:tab w:val="left" w:pos="2671"/>
          <w:tab w:val="left" w:pos="3218"/>
          <w:tab w:val="left" w:pos="4990"/>
          <w:tab w:val="left" w:pos="7155"/>
          <w:tab w:val="left" w:pos="7726"/>
        </w:tabs>
        <w:autoSpaceDE w:val="0"/>
        <w:autoSpaceDN w:val="0"/>
        <w:spacing w:after="0"/>
        <w:ind w:right="260" w:firstLine="42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знакомятся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с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основными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разметочными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столярными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инструментами;</w:t>
      </w:r>
    </w:p>
    <w:p w14:paraId="5952DB25" w14:textId="77777777" w:rsidR="0003244A" w:rsidRPr="00CD48F2" w:rsidRDefault="0003244A" w:rsidP="00A23B11">
      <w:pPr>
        <w:widowControl w:val="0"/>
        <w:numPr>
          <w:ilvl w:val="0"/>
          <w:numId w:val="41"/>
        </w:numPr>
        <w:tabs>
          <w:tab w:val="left" w:pos="839"/>
        </w:tabs>
        <w:autoSpaceDE w:val="0"/>
        <w:autoSpaceDN w:val="0"/>
        <w:spacing w:after="0"/>
        <w:ind w:right="255" w:firstLine="42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продолжают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изучать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5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техники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безопасности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5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5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столярным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инструментом;</w:t>
      </w:r>
    </w:p>
    <w:p w14:paraId="5AADED16" w14:textId="77777777" w:rsidR="0003244A" w:rsidRPr="00CD48F2" w:rsidRDefault="0003244A" w:rsidP="00A23B11">
      <w:pPr>
        <w:widowControl w:val="0"/>
        <w:numPr>
          <w:ilvl w:val="0"/>
          <w:numId w:val="41"/>
        </w:numPr>
        <w:tabs>
          <w:tab w:val="left" w:pos="908"/>
          <w:tab w:val="left" w:pos="909"/>
          <w:tab w:val="left" w:pos="2544"/>
          <w:tab w:val="left" w:pos="2961"/>
          <w:tab w:val="left" w:pos="4721"/>
          <w:tab w:val="left" w:pos="6287"/>
          <w:tab w:val="left" w:pos="8230"/>
        </w:tabs>
        <w:autoSpaceDE w:val="0"/>
        <w:autoSpaceDN w:val="0"/>
        <w:spacing w:after="0"/>
        <w:ind w:right="260" w:firstLine="42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знакомятся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с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некоторыми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способами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декоративной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отделки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столярных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изделий,</w:t>
      </w:r>
    </w:p>
    <w:p w14:paraId="5D6D4C3E" w14:textId="77777777" w:rsidR="0003244A" w:rsidRPr="00CD48F2" w:rsidRDefault="0003244A" w:rsidP="00A23B11">
      <w:pPr>
        <w:widowControl w:val="0"/>
        <w:numPr>
          <w:ilvl w:val="0"/>
          <w:numId w:val="41"/>
        </w:numPr>
        <w:tabs>
          <w:tab w:val="left" w:pos="839"/>
        </w:tabs>
        <w:autoSpaceDE w:val="0"/>
        <w:autoSpaceDN w:val="0"/>
        <w:spacing w:after="0"/>
        <w:ind w:left="83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изучают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способы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хранения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сушки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древесины;</w:t>
      </w:r>
    </w:p>
    <w:p w14:paraId="4512CBE7" w14:textId="77777777" w:rsidR="0003244A" w:rsidRPr="00CD48F2" w:rsidRDefault="0003244A" w:rsidP="00A23B11">
      <w:pPr>
        <w:widowControl w:val="0"/>
        <w:numPr>
          <w:ilvl w:val="0"/>
          <w:numId w:val="41"/>
        </w:numPr>
        <w:tabs>
          <w:tab w:val="left" w:pos="839"/>
        </w:tabs>
        <w:autoSpaceDE w:val="0"/>
        <w:autoSpaceDN w:val="0"/>
        <w:spacing w:after="0"/>
        <w:ind w:right="261" w:firstLine="42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изучают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устройство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токарного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станка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дереву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правилами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нём;</w:t>
      </w:r>
    </w:p>
    <w:p w14:paraId="7D252D8A" w14:textId="77777777" w:rsidR="0003244A" w:rsidRPr="00CD48F2" w:rsidRDefault="0003244A" w:rsidP="001503B0">
      <w:pPr>
        <w:widowControl w:val="0"/>
        <w:autoSpaceDE w:val="0"/>
        <w:autoSpaceDN w:val="0"/>
        <w:spacing w:before="74" w:after="0"/>
        <w:ind w:right="25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умений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формирования жизненных компетенций.</w:t>
      </w:r>
    </w:p>
    <w:p w14:paraId="1650F20F" w14:textId="77777777" w:rsidR="0003244A" w:rsidRPr="00CD48F2" w:rsidRDefault="0003244A" w:rsidP="001503B0">
      <w:pPr>
        <w:widowControl w:val="0"/>
        <w:autoSpaceDE w:val="0"/>
        <w:autoSpaceDN w:val="0"/>
        <w:spacing w:after="0"/>
        <w:ind w:right="25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включает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теоретические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практические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занятия.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составлении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учтены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принципы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повторяемости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пройденного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материала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постепенного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ввода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нового.</w:t>
      </w:r>
    </w:p>
    <w:p w14:paraId="3A62E4B8" w14:textId="77777777" w:rsidR="0003244A" w:rsidRPr="00CD48F2" w:rsidRDefault="0003244A" w:rsidP="001503B0">
      <w:pPr>
        <w:widowControl w:val="0"/>
        <w:autoSpaceDE w:val="0"/>
        <w:autoSpaceDN w:val="0"/>
        <w:spacing w:after="0"/>
        <w:ind w:right="2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Преподавание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труда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базируется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знаниях,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получаемых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8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 на уроках математики, естествознания, истории и других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предметов. Данная программа предусматривает обязательное обсуждение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характеристик изделия, продумывание плана предстоящей работы, оценку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сделанного.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Большое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внимание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уделяется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технике безопасности.</w:t>
      </w:r>
    </w:p>
    <w:p w14:paraId="525B7C55" w14:textId="05543679" w:rsidR="00A23B11" w:rsidRPr="00CD48F2" w:rsidRDefault="0003244A" w:rsidP="00A23B11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</w:t>
      </w:r>
      <w:r w:rsidRPr="00CD48F2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разделов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811"/>
        <w:gridCol w:w="994"/>
        <w:gridCol w:w="1557"/>
      </w:tblGrid>
      <w:tr w:rsidR="0003244A" w:rsidRPr="00CD48F2" w14:paraId="1A04D76D" w14:textId="77777777" w:rsidTr="003D2942">
        <w:trPr>
          <w:trHeight w:val="757"/>
        </w:trPr>
        <w:tc>
          <w:tcPr>
            <w:tcW w:w="847" w:type="dxa"/>
          </w:tcPr>
          <w:p w14:paraId="410C4964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811" w:type="dxa"/>
          </w:tcPr>
          <w:p w14:paraId="0F686583" w14:textId="77777777" w:rsidR="0003244A" w:rsidRPr="00CD48F2" w:rsidRDefault="0003244A" w:rsidP="001503B0">
            <w:pPr>
              <w:spacing w:line="276" w:lineRule="auto"/>
              <w:ind w:right="211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</w:t>
            </w:r>
            <w:r w:rsidRPr="00CD48F2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темы</w:t>
            </w:r>
          </w:p>
        </w:tc>
        <w:tc>
          <w:tcPr>
            <w:tcW w:w="994" w:type="dxa"/>
          </w:tcPr>
          <w:p w14:paraId="330B0072" w14:textId="77777777" w:rsidR="0003244A" w:rsidRPr="00CD48F2" w:rsidRDefault="0003244A" w:rsidP="001503B0">
            <w:pPr>
              <w:spacing w:line="276" w:lineRule="auto"/>
              <w:ind w:right="1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r w:rsidRPr="00CD48F2">
              <w:rPr>
                <w:rFonts w:ascii="Times New Roman" w:eastAsia="Times New Roman" w:hAnsi="Times New Roman" w:cs="Times New Roman"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1557" w:type="dxa"/>
          </w:tcPr>
          <w:p w14:paraId="481CF58C" w14:textId="77777777" w:rsidR="0003244A" w:rsidRPr="00CD48F2" w:rsidRDefault="0003244A" w:rsidP="001503B0">
            <w:pPr>
              <w:spacing w:line="276" w:lineRule="auto"/>
              <w:ind w:right="39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Практические работы</w:t>
            </w:r>
          </w:p>
        </w:tc>
      </w:tr>
      <w:tr w:rsidR="0003244A" w:rsidRPr="00CD48F2" w14:paraId="349F42B8" w14:textId="77777777" w:rsidTr="003D2942">
        <w:trPr>
          <w:trHeight w:val="458"/>
        </w:trPr>
        <w:tc>
          <w:tcPr>
            <w:tcW w:w="847" w:type="dxa"/>
          </w:tcPr>
          <w:p w14:paraId="46C922B9" w14:textId="77777777" w:rsidR="0003244A" w:rsidRPr="00CD48F2" w:rsidRDefault="0003244A" w:rsidP="001503B0">
            <w:pPr>
              <w:spacing w:before="1" w:line="276" w:lineRule="auto"/>
              <w:ind w:right="18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14:paraId="2D4600E7" w14:textId="77777777" w:rsidR="0003244A" w:rsidRPr="00CD48F2" w:rsidRDefault="003D2942" w:rsidP="001503B0">
            <w:pPr>
              <w:spacing w:before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Изготовление изделия из деталей круглого сечения </w:t>
            </w:r>
          </w:p>
        </w:tc>
        <w:tc>
          <w:tcPr>
            <w:tcW w:w="994" w:type="dxa"/>
          </w:tcPr>
          <w:p w14:paraId="719D74C2" w14:textId="77777777" w:rsidR="0003244A" w:rsidRPr="00CD48F2" w:rsidRDefault="003D2942" w:rsidP="001503B0">
            <w:pPr>
              <w:spacing w:before="1" w:line="276" w:lineRule="auto"/>
              <w:ind w:right="28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557" w:type="dxa"/>
          </w:tcPr>
          <w:p w14:paraId="40952452" w14:textId="77777777" w:rsidR="0003244A" w:rsidRPr="00CD48F2" w:rsidRDefault="0003244A" w:rsidP="001503B0">
            <w:pPr>
              <w:spacing w:before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244A" w:rsidRPr="00CD48F2" w14:paraId="0D295F36" w14:textId="77777777" w:rsidTr="003D2942">
        <w:trPr>
          <w:trHeight w:val="458"/>
        </w:trPr>
        <w:tc>
          <w:tcPr>
            <w:tcW w:w="847" w:type="dxa"/>
          </w:tcPr>
          <w:p w14:paraId="5CCF5A05" w14:textId="77777777" w:rsidR="0003244A" w:rsidRPr="00CD48F2" w:rsidRDefault="0003244A" w:rsidP="001503B0">
            <w:pPr>
              <w:spacing w:before="1" w:line="276" w:lineRule="auto"/>
              <w:ind w:right="18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14:paraId="19BD4F1B" w14:textId="77777777" w:rsidR="0003244A" w:rsidRPr="00CD48F2" w:rsidRDefault="003D2942" w:rsidP="001503B0">
            <w:pPr>
              <w:spacing w:before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Строгание. Разметка рейсмусом</w:t>
            </w:r>
          </w:p>
        </w:tc>
        <w:tc>
          <w:tcPr>
            <w:tcW w:w="994" w:type="dxa"/>
          </w:tcPr>
          <w:p w14:paraId="0E9077C2" w14:textId="77777777" w:rsidR="0003244A" w:rsidRPr="00CD48F2" w:rsidRDefault="003D2942" w:rsidP="001503B0">
            <w:pPr>
              <w:spacing w:before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1557" w:type="dxa"/>
          </w:tcPr>
          <w:p w14:paraId="574F02C0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244A" w:rsidRPr="00CD48F2" w14:paraId="5C0663C7" w14:textId="77777777" w:rsidTr="003D2942">
        <w:trPr>
          <w:trHeight w:val="457"/>
        </w:trPr>
        <w:tc>
          <w:tcPr>
            <w:tcW w:w="847" w:type="dxa"/>
          </w:tcPr>
          <w:p w14:paraId="07365DD5" w14:textId="77777777" w:rsidR="0003244A" w:rsidRPr="00CD48F2" w:rsidRDefault="0003244A" w:rsidP="001503B0">
            <w:pPr>
              <w:spacing w:line="276" w:lineRule="auto"/>
              <w:ind w:right="18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14:paraId="4BBA653B" w14:textId="77777777" w:rsidR="0003244A" w:rsidRPr="00CD48F2" w:rsidRDefault="003D2942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>Геометрическая резьба по дереву</w:t>
            </w:r>
          </w:p>
        </w:tc>
        <w:tc>
          <w:tcPr>
            <w:tcW w:w="994" w:type="dxa"/>
          </w:tcPr>
          <w:p w14:paraId="48CA72C2" w14:textId="77777777" w:rsidR="0003244A" w:rsidRPr="00CD48F2" w:rsidRDefault="003D2942" w:rsidP="001503B0">
            <w:pPr>
              <w:spacing w:line="276" w:lineRule="auto"/>
              <w:ind w:right="28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557" w:type="dxa"/>
          </w:tcPr>
          <w:p w14:paraId="19A14CA7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244A" w:rsidRPr="00CD48F2" w14:paraId="0F9CDC20" w14:textId="77777777" w:rsidTr="003D2942">
        <w:trPr>
          <w:trHeight w:val="551"/>
        </w:trPr>
        <w:tc>
          <w:tcPr>
            <w:tcW w:w="847" w:type="dxa"/>
          </w:tcPr>
          <w:p w14:paraId="7C2EC393" w14:textId="77777777" w:rsidR="0003244A" w:rsidRPr="00CD48F2" w:rsidRDefault="0003244A" w:rsidP="001503B0">
            <w:pPr>
              <w:spacing w:line="276" w:lineRule="auto"/>
              <w:ind w:right="18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14:paraId="2911C907" w14:textId="77777777" w:rsidR="0003244A" w:rsidRPr="00CD48F2" w:rsidRDefault="003D2942" w:rsidP="001503B0">
            <w:pPr>
              <w:spacing w:line="276" w:lineRule="auto"/>
              <w:ind w:right="162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Угловое концевое соединение вполдерева брусков  </w:t>
            </w:r>
          </w:p>
        </w:tc>
        <w:tc>
          <w:tcPr>
            <w:tcW w:w="994" w:type="dxa"/>
          </w:tcPr>
          <w:p w14:paraId="2A59D74E" w14:textId="77777777" w:rsidR="0003244A" w:rsidRPr="00CD48F2" w:rsidRDefault="003D2942" w:rsidP="001503B0">
            <w:pPr>
              <w:spacing w:line="276" w:lineRule="auto"/>
              <w:ind w:right="28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  <w:tc>
          <w:tcPr>
            <w:tcW w:w="1557" w:type="dxa"/>
          </w:tcPr>
          <w:p w14:paraId="53A582EF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244A" w:rsidRPr="00CD48F2" w14:paraId="618AB30D" w14:textId="77777777" w:rsidTr="003D2942">
        <w:trPr>
          <w:trHeight w:val="458"/>
        </w:trPr>
        <w:tc>
          <w:tcPr>
            <w:tcW w:w="847" w:type="dxa"/>
          </w:tcPr>
          <w:p w14:paraId="0FB56E2D" w14:textId="77777777" w:rsidR="0003244A" w:rsidRPr="00CD48F2" w:rsidRDefault="0003244A" w:rsidP="001503B0">
            <w:pPr>
              <w:spacing w:before="1" w:line="276" w:lineRule="auto"/>
              <w:ind w:right="18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14:paraId="3E5070D1" w14:textId="77777777" w:rsidR="0003244A" w:rsidRPr="00CD48F2" w:rsidRDefault="003D2942" w:rsidP="001503B0">
            <w:pPr>
              <w:spacing w:before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994" w:type="dxa"/>
          </w:tcPr>
          <w:p w14:paraId="2F04CBCE" w14:textId="77777777" w:rsidR="0003244A" w:rsidRPr="00CD48F2" w:rsidRDefault="003D2942" w:rsidP="001503B0">
            <w:pPr>
              <w:spacing w:before="1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  <w:tc>
          <w:tcPr>
            <w:tcW w:w="1557" w:type="dxa"/>
          </w:tcPr>
          <w:p w14:paraId="660B7B6B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244A" w:rsidRPr="00CD48F2" w14:paraId="071CCFDE" w14:textId="77777777" w:rsidTr="003D2942">
        <w:trPr>
          <w:trHeight w:val="458"/>
        </w:trPr>
        <w:tc>
          <w:tcPr>
            <w:tcW w:w="847" w:type="dxa"/>
          </w:tcPr>
          <w:p w14:paraId="2103EB3E" w14:textId="77777777" w:rsidR="0003244A" w:rsidRPr="00CD48F2" w:rsidRDefault="0003244A" w:rsidP="001503B0">
            <w:pPr>
              <w:spacing w:line="276" w:lineRule="auto"/>
              <w:ind w:right="18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5811" w:type="dxa"/>
          </w:tcPr>
          <w:p w14:paraId="2E64641E" w14:textId="77777777" w:rsidR="0003244A" w:rsidRPr="00CD48F2" w:rsidRDefault="003D2942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>Угловое концевое соединение вполдерева брусков</w:t>
            </w:r>
          </w:p>
        </w:tc>
        <w:tc>
          <w:tcPr>
            <w:tcW w:w="994" w:type="dxa"/>
          </w:tcPr>
          <w:p w14:paraId="5C61AE62" w14:textId="77777777" w:rsidR="0003244A" w:rsidRPr="00CD48F2" w:rsidRDefault="0003244A" w:rsidP="001503B0">
            <w:pPr>
              <w:spacing w:line="276" w:lineRule="auto"/>
              <w:ind w:right="28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7" w:type="dxa"/>
          </w:tcPr>
          <w:p w14:paraId="2A6BDD7D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244A" w:rsidRPr="00CD48F2" w14:paraId="1760F21D" w14:textId="77777777" w:rsidTr="003D2942">
        <w:trPr>
          <w:trHeight w:val="457"/>
        </w:trPr>
        <w:tc>
          <w:tcPr>
            <w:tcW w:w="847" w:type="dxa"/>
          </w:tcPr>
          <w:p w14:paraId="775F27C0" w14:textId="77777777" w:rsidR="0003244A" w:rsidRPr="00CD48F2" w:rsidRDefault="0003244A" w:rsidP="001503B0">
            <w:pPr>
              <w:spacing w:line="276" w:lineRule="auto"/>
              <w:ind w:right="18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811" w:type="dxa"/>
          </w:tcPr>
          <w:p w14:paraId="1884E21F" w14:textId="77777777" w:rsidR="0003244A" w:rsidRPr="00CD48F2" w:rsidRDefault="003D2942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Сверление</w:t>
            </w:r>
          </w:p>
        </w:tc>
        <w:tc>
          <w:tcPr>
            <w:tcW w:w="994" w:type="dxa"/>
          </w:tcPr>
          <w:p w14:paraId="3CE36BFF" w14:textId="77777777" w:rsidR="0003244A" w:rsidRPr="00CD48F2" w:rsidRDefault="003D2942" w:rsidP="001503B0">
            <w:pPr>
              <w:spacing w:line="276" w:lineRule="auto"/>
              <w:ind w:right="28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  <w:tc>
          <w:tcPr>
            <w:tcW w:w="1557" w:type="dxa"/>
          </w:tcPr>
          <w:p w14:paraId="7BB2D9F8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244A" w:rsidRPr="00CD48F2" w14:paraId="2C2EA9DA" w14:textId="77777777" w:rsidTr="003D2942">
        <w:trPr>
          <w:trHeight w:val="552"/>
        </w:trPr>
        <w:tc>
          <w:tcPr>
            <w:tcW w:w="847" w:type="dxa"/>
          </w:tcPr>
          <w:p w14:paraId="7D34EF1D" w14:textId="77777777" w:rsidR="0003244A" w:rsidRPr="00CD48F2" w:rsidRDefault="0003244A" w:rsidP="001503B0">
            <w:pPr>
              <w:spacing w:line="276" w:lineRule="auto"/>
              <w:ind w:right="18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811" w:type="dxa"/>
          </w:tcPr>
          <w:p w14:paraId="72C62EA8" w14:textId="77777777" w:rsidR="0003244A" w:rsidRPr="00CD48F2" w:rsidRDefault="003D2942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Долото.</w:t>
            </w:r>
            <w:r w:rsidRPr="00CD48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Разметка сквозного и несквозного гнезда</w:t>
            </w:r>
          </w:p>
        </w:tc>
        <w:tc>
          <w:tcPr>
            <w:tcW w:w="994" w:type="dxa"/>
          </w:tcPr>
          <w:p w14:paraId="37F8DE70" w14:textId="77777777" w:rsidR="0003244A" w:rsidRPr="00CD48F2" w:rsidRDefault="003D2942" w:rsidP="001503B0">
            <w:pPr>
              <w:spacing w:line="276" w:lineRule="auto"/>
              <w:ind w:right="28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44</w:t>
            </w:r>
          </w:p>
        </w:tc>
        <w:tc>
          <w:tcPr>
            <w:tcW w:w="1557" w:type="dxa"/>
          </w:tcPr>
          <w:p w14:paraId="617A4ED2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244A" w:rsidRPr="00CD48F2" w14:paraId="30A6BA47" w14:textId="77777777" w:rsidTr="003D2942">
        <w:trPr>
          <w:trHeight w:val="458"/>
        </w:trPr>
        <w:tc>
          <w:tcPr>
            <w:tcW w:w="847" w:type="dxa"/>
          </w:tcPr>
          <w:p w14:paraId="1536E8B0" w14:textId="77777777" w:rsidR="0003244A" w:rsidRPr="00CD48F2" w:rsidRDefault="0003244A" w:rsidP="001503B0">
            <w:pPr>
              <w:spacing w:line="276" w:lineRule="auto"/>
              <w:ind w:right="18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811" w:type="dxa"/>
          </w:tcPr>
          <w:p w14:paraId="76896F44" w14:textId="77777777" w:rsidR="0003244A" w:rsidRPr="00CD48F2" w:rsidRDefault="002466C7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Практическое повторение  </w:t>
            </w:r>
          </w:p>
        </w:tc>
        <w:tc>
          <w:tcPr>
            <w:tcW w:w="994" w:type="dxa"/>
          </w:tcPr>
          <w:p w14:paraId="117E80E9" w14:textId="77777777" w:rsidR="0003244A" w:rsidRPr="00CD48F2" w:rsidRDefault="002466C7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</w:p>
        </w:tc>
        <w:tc>
          <w:tcPr>
            <w:tcW w:w="1557" w:type="dxa"/>
          </w:tcPr>
          <w:p w14:paraId="3D243234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244A" w:rsidRPr="00CD48F2" w14:paraId="0C61A83C" w14:textId="77777777" w:rsidTr="003D2942">
        <w:trPr>
          <w:trHeight w:val="458"/>
        </w:trPr>
        <w:tc>
          <w:tcPr>
            <w:tcW w:w="847" w:type="dxa"/>
          </w:tcPr>
          <w:p w14:paraId="0744F0EA" w14:textId="77777777" w:rsidR="0003244A" w:rsidRPr="00CD48F2" w:rsidRDefault="0003244A" w:rsidP="001503B0">
            <w:pPr>
              <w:spacing w:line="276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811" w:type="dxa"/>
          </w:tcPr>
          <w:p w14:paraId="7ADB008B" w14:textId="77777777" w:rsidR="002466C7" w:rsidRPr="00CD48F2" w:rsidRDefault="002466C7" w:rsidP="001503B0">
            <w:pPr>
              <w:pStyle w:val="TableParagraph"/>
              <w:spacing w:line="276" w:lineRule="auto"/>
              <w:ind w:left="106" w:right="28" w:firstLine="9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>Заточка стамески</w:t>
            </w:r>
            <w:r w:rsidRPr="00CD48F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EB0D5E6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14:paraId="210AA6B5" w14:textId="77777777" w:rsidR="0003244A" w:rsidRPr="00CD48F2" w:rsidRDefault="002466C7" w:rsidP="001503B0">
            <w:pPr>
              <w:spacing w:line="276" w:lineRule="auto"/>
              <w:ind w:right="28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557" w:type="dxa"/>
          </w:tcPr>
          <w:p w14:paraId="30AA328A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244A" w:rsidRPr="00CD48F2" w14:paraId="7ED09AAF" w14:textId="77777777" w:rsidTr="003D2942">
        <w:trPr>
          <w:trHeight w:val="457"/>
        </w:trPr>
        <w:tc>
          <w:tcPr>
            <w:tcW w:w="847" w:type="dxa"/>
          </w:tcPr>
          <w:p w14:paraId="197FBFF2" w14:textId="77777777" w:rsidR="0003244A" w:rsidRPr="00CD48F2" w:rsidRDefault="0003244A" w:rsidP="001503B0">
            <w:pPr>
              <w:spacing w:line="276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811" w:type="dxa"/>
          </w:tcPr>
          <w:p w14:paraId="54F35897" w14:textId="77777777" w:rsidR="0003244A" w:rsidRPr="00CD48F2" w:rsidRDefault="002466C7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Склеивание</w:t>
            </w:r>
          </w:p>
        </w:tc>
        <w:tc>
          <w:tcPr>
            <w:tcW w:w="994" w:type="dxa"/>
          </w:tcPr>
          <w:p w14:paraId="169A831B" w14:textId="77777777" w:rsidR="0003244A" w:rsidRPr="00CD48F2" w:rsidRDefault="002466C7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557" w:type="dxa"/>
          </w:tcPr>
          <w:p w14:paraId="40A46C04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244A" w:rsidRPr="00CD48F2" w14:paraId="72B5C25E" w14:textId="77777777" w:rsidTr="002466C7">
        <w:trPr>
          <w:trHeight w:val="909"/>
        </w:trPr>
        <w:tc>
          <w:tcPr>
            <w:tcW w:w="847" w:type="dxa"/>
          </w:tcPr>
          <w:p w14:paraId="23CB257C" w14:textId="77777777" w:rsidR="0003244A" w:rsidRPr="00CD48F2" w:rsidRDefault="0003244A" w:rsidP="001503B0">
            <w:pPr>
              <w:spacing w:line="276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5811" w:type="dxa"/>
          </w:tcPr>
          <w:p w14:paraId="4369CDE7" w14:textId="77777777" w:rsidR="0003244A" w:rsidRPr="00CD48F2" w:rsidRDefault="002466C7" w:rsidP="001503B0">
            <w:pPr>
              <w:spacing w:line="276" w:lineRule="auto"/>
              <w:ind w:right="50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Практическое повторение</w:t>
            </w:r>
          </w:p>
        </w:tc>
        <w:tc>
          <w:tcPr>
            <w:tcW w:w="994" w:type="dxa"/>
          </w:tcPr>
          <w:p w14:paraId="4D0CF82D" w14:textId="2636E60B" w:rsidR="0003244A" w:rsidRPr="00CD48F2" w:rsidRDefault="00165D16" w:rsidP="001503B0">
            <w:pPr>
              <w:spacing w:line="276" w:lineRule="auto"/>
              <w:ind w:right="28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21</w:t>
            </w:r>
          </w:p>
        </w:tc>
        <w:tc>
          <w:tcPr>
            <w:tcW w:w="1557" w:type="dxa"/>
          </w:tcPr>
          <w:p w14:paraId="0599A759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3244A" w:rsidRPr="00CD48F2" w14:paraId="27ADBAA7" w14:textId="77777777" w:rsidTr="003D2942">
        <w:trPr>
          <w:trHeight w:val="458"/>
        </w:trPr>
        <w:tc>
          <w:tcPr>
            <w:tcW w:w="847" w:type="dxa"/>
          </w:tcPr>
          <w:p w14:paraId="41EE8377" w14:textId="77777777" w:rsidR="0003244A" w:rsidRPr="00CD48F2" w:rsidRDefault="002466C7" w:rsidP="001503B0">
            <w:pPr>
              <w:spacing w:line="276" w:lineRule="auto"/>
              <w:ind w:right="6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03244A"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14:paraId="763634AF" w14:textId="77777777" w:rsidR="0003244A" w:rsidRPr="00CD48F2" w:rsidRDefault="0003244A" w:rsidP="001503B0">
            <w:pPr>
              <w:spacing w:line="276" w:lineRule="auto"/>
              <w:ind w:right="419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994" w:type="dxa"/>
          </w:tcPr>
          <w:p w14:paraId="18901038" w14:textId="4B2BD01B" w:rsidR="0003244A" w:rsidRPr="00CD48F2" w:rsidRDefault="00165D16" w:rsidP="001503B0">
            <w:pPr>
              <w:spacing w:line="276" w:lineRule="auto"/>
              <w:ind w:right="28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201</w:t>
            </w:r>
          </w:p>
        </w:tc>
        <w:tc>
          <w:tcPr>
            <w:tcW w:w="1557" w:type="dxa"/>
          </w:tcPr>
          <w:p w14:paraId="69CAE485" w14:textId="77777777" w:rsidR="0003244A" w:rsidRPr="00CD48F2" w:rsidRDefault="0003244A" w:rsidP="001503B0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4EDE6791" w14:textId="77777777" w:rsidR="0003244A" w:rsidRPr="00CD48F2" w:rsidRDefault="0003244A" w:rsidP="001503B0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03244A" w:rsidRPr="00CD48F2" w:rsidSect="00BA52AB">
          <w:type w:val="continuous"/>
          <w:pgSz w:w="11910" w:h="16840"/>
          <w:pgMar w:top="1134" w:right="850" w:bottom="1134" w:left="1701" w:header="0" w:footer="567" w:gutter="0"/>
          <w:cols w:space="720"/>
          <w:docGrid w:linePitch="299"/>
        </w:sectPr>
      </w:pPr>
    </w:p>
    <w:p w14:paraId="453809C8" w14:textId="77777777" w:rsidR="00AA5F86" w:rsidRPr="00CD48F2" w:rsidRDefault="00AA5F86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CD48F2">
        <w:rPr>
          <w:rFonts w:ascii="Times New Roman" w:hAnsi="Times New Roman" w:cs="Times New Roman"/>
          <w:b/>
          <w:color w:val="000000" w:themeColor="text1"/>
        </w:rPr>
        <w:lastRenderedPageBreak/>
        <w:t>КАЛЕНДАРНО-ТЕМАТИЧЕСКОЕ ПЛАНИРОВАНИЕ</w:t>
      </w:r>
    </w:p>
    <w:p w14:paraId="11DC0AE9" w14:textId="77777777" w:rsidR="00DE3070" w:rsidRPr="00CD48F2" w:rsidRDefault="00DE3070" w:rsidP="001503B0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CD48F2">
        <w:rPr>
          <w:rFonts w:ascii="Times New Roman" w:hAnsi="Times New Roman" w:cs="Times New Roman"/>
          <w:b/>
          <w:color w:val="000000" w:themeColor="text1"/>
          <w:lang w:val="en-US"/>
        </w:rPr>
        <w:t>I</w:t>
      </w:r>
      <w:r w:rsidRPr="00CD48F2">
        <w:rPr>
          <w:rFonts w:ascii="Times New Roman" w:hAnsi="Times New Roman" w:cs="Times New Roman"/>
          <w:b/>
          <w:color w:val="000000" w:themeColor="text1"/>
        </w:rPr>
        <w:t xml:space="preserve"> четверть (54 часа)</w:t>
      </w:r>
    </w:p>
    <w:tbl>
      <w:tblPr>
        <w:tblStyle w:val="TableNormal"/>
        <w:tblW w:w="15876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409"/>
        <w:gridCol w:w="4962"/>
        <w:gridCol w:w="850"/>
        <w:gridCol w:w="1843"/>
        <w:gridCol w:w="1276"/>
        <w:gridCol w:w="2409"/>
      </w:tblGrid>
      <w:tr w:rsidR="00CD48F2" w:rsidRPr="00CD48F2" w14:paraId="1074DF22" w14:textId="77777777" w:rsidTr="00BF751F">
        <w:trPr>
          <w:trHeight w:val="552"/>
        </w:trPr>
        <w:tc>
          <w:tcPr>
            <w:tcW w:w="2127" w:type="dxa"/>
            <w:vMerge w:val="restart"/>
          </w:tcPr>
          <w:p w14:paraId="419B4A89" w14:textId="77777777" w:rsidR="00DE3070" w:rsidRPr="00CD48F2" w:rsidRDefault="00DE3070" w:rsidP="001503B0">
            <w:pPr>
              <w:pStyle w:val="TableParagraph"/>
              <w:spacing w:line="276" w:lineRule="auto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 №</w:t>
            </w:r>
          </w:p>
        </w:tc>
        <w:tc>
          <w:tcPr>
            <w:tcW w:w="2409" w:type="dxa"/>
            <w:vMerge w:val="restart"/>
          </w:tcPr>
          <w:p w14:paraId="7D8744F4" w14:textId="77777777" w:rsidR="00DE3070" w:rsidRPr="00CD48F2" w:rsidRDefault="00DE3070" w:rsidP="001503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48F2">
              <w:rPr>
                <w:rStyle w:val="21"/>
                <w:color w:val="000000" w:themeColor="text1"/>
                <w:sz w:val="24"/>
                <w:szCs w:val="24"/>
              </w:rPr>
              <w:t>Название (раздела) темы</w:t>
            </w:r>
          </w:p>
        </w:tc>
        <w:tc>
          <w:tcPr>
            <w:tcW w:w="4962" w:type="dxa"/>
            <w:vMerge w:val="restart"/>
          </w:tcPr>
          <w:p w14:paraId="496D4704" w14:textId="77777777" w:rsidR="00DE3070" w:rsidRPr="00CD48F2" w:rsidRDefault="00DE3070" w:rsidP="001503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48F2">
              <w:rPr>
                <w:rStyle w:val="21"/>
                <w:color w:val="000000" w:themeColor="text1"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850" w:type="dxa"/>
            <w:vMerge w:val="restart"/>
          </w:tcPr>
          <w:p w14:paraId="004A4065" w14:textId="77777777" w:rsidR="00DE3070" w:rsidRPr="00CD48F2" w:rsidRDefault="00DE3070" w:rsidP="001503B0">
            <w:pPr>
              <w:pStyle w:val="TableParagraph"/>
              <w:spacing w:line="276" w:lineRule="auto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3119" w:type="dxa"/>
            <w:gridSpan w:val="2"/>
          </w:tcPr>
          <w:p w14:paraId="3B95114C" w14:textId="77777777" w:rsidR="00DE3070" w:rsidRPr="00CD48F2" w:rsidRDefault="00DE3070" w:rsidP="001503B0">
            <w:pPr>
              <w:pStyle w:val="TableParagraph"/>
              <w:spacing w:line="276" w:lineRule="auto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                Дата</w:t>
            </w:r>
          </w:p>
        </w:tc>
        <w:tc>
          <w:tcPr>
            <w:tcW w:w="2409" w:type="dxa"/>
          </w:tcPr>
          <w:p w14:paraId="60C569B3" w14:textId="77777777" w:rsidR="00DE3070" w:rsidRPr="00CD48F2" w:rsidRDefault="00DE3070" w:rsidP="001503B0">
            <w:pPr>
              <w:pStyle w:val="TableParagraph"/>
              <w:spacing w:line="276" w:lineRule="auto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>Примечание</w:t>
            </w:r>
          </w:p>
        </w:tc>
      </w:tr>
      <w:tr w:rsidR="00CD48F2" w:rsidRPr="00CD48F2" w14:paraId="19CB7913" w14:textId="77777777" w:rsidTr="00BF751F">
        <w:trPr>
          <w:trHeight w:val="552"/>
        </w:trPr>
        <w:tc>
          <w:tcPr>
            <w:tcW w:w="2127" w:type="dxa"/>
            <w:vMerge/>
          </w:tcPr>
          <w:p w14:paraId="6EA0CC6D" w14:textId="77777777" w:rsidR="00DE3070" w:rsidRPr="00CD48F2" w:rsidRDefault="00DE3070" w:rsidP="001503B0">
            <w:pPr>
              <w:pStyle w:val="TableParagraph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9CF70D4" w14:textId="77777777" w:rsidR="00DE3070" w:rsidRPr="00CD48F2" w:rsidRDefault="00DE3070" w:rsidP="001503B0">
            <w:pPr>
              <w:pStyle w:val="TableParagraph"/>
              <w:spacing w:line="276" w:lineRule="auto"/>
              <w:ind w:left="107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14:paraId="162838FA" w14:textId="77777777" w:rsidR="00DE3070" w:rsidRPr="00CD48F2" w:rsidRDefault="00DE3070" w:rsidP="001503B0">
            <w:pPr>
              <w:pStyle w:val="TableParagraph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01E9EFF" w14:textId="77777777" w:rsidR="00DE3070" w:rsidRPr="00CD48F2" w:rsidRDefault="00DE3070" w:rsidP="001503B0">
            <w:pPr>
              <w:pStyle w:val="TableParagraph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1C65DC0" w14:textId="77777777" w:rsidR="00DE3070" w:rsidRPr="00CD48F2" w:rsidRDefault="00DE3070" w:rsidP="001503B0">
            <w:pPr>
              <w:pStyle w:val="TableParagraph"/>
              <w:spacing w:line="276" w:lineRule="auto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            план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20762AB" w14:textId="77777777" w:rsidR="00DE3070" w:rsidRPr="00CD48F2" w:rsidRDefault="00DE3070" w:rsidP="001503B0">
            <w:pPr>
              <w:pStyle w:val="TableParagraph"/>
              <w:spacing w:line="276" w:lineRule="auto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факт</w:t>
            </w:r>
          </w:p>
        </w:tc>
        <w:tc>
          <w:tcPr>
            <w:tcW w:w="2409" w:type="dxa"/>
          </w:tcPr>
          <w:p w14:paraId="306124BF" w14:textId="77777777" w:rsidR="00DE3070" w:rsidRPr="00CD48F2" w:rsidRDefault="00DE3070" w:rsidP="001503B0">
            <w:pPr>
              <w:pStyle w:val="TableParagraph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7E32FCD2" w14:textId="77777777" w:rsidTr="00BF751F">
        <w:trPr>
          <w:trHeight w:val="369"/>
        </w:trPr>
        <w:tc>
          <w:tcPr>
            <w:tcW w:w="15876" w:type="dxa"/>
            <w:gridSpan w:val="7"/>
          </w:tcPr>
          <w:p w14:paraId="2DF07E88" w14:textId="2FCEEDF3" w:rsidR="00DE3070" w:rsidRPr="00CD48F2" w:rsidRDefault="00DE3070" w:rsidP="001503B0">
            <w:pPr>
              <w:pStyle w:val="TableParagraph"/>
              <w:spacing w:line="276" w:lineRule="auto"/>
              <w:ind w:right="132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2125A50E" w14:textId="77777777" w:rsidTr="00BF751F">
        <w:trPr>
          <w:trHeight w:val="1931"/>
        </w:trPr>
        <w:tc>
          <w:tcPr>
            <w:tcW w:w="2127" w:type="dxa"/>
          </w:tcPr>
          <w:p w14:paraId="051A0731" w14:textId="77777777" w:rsidR="00DE3070" w:rsidRPr="00CD48F2" w:rsidRDefault="00DE3070" w:rsidP="001503B0">
            <w:pPr>
              <w:pStyle w:val="TableParagraph"/>
              <w:spacing w:line="276" w:lineRule="auto"/>
              <w:ind w:left="179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2409" w:type="dxa"/>
          </w:tcPr>
          <w:p w14:paraId="5292A2DD" w14:textId="77777777" w:rsidR="00DE3070" w:rsidRPr="00CD48F2" w:rsidRDefault="00DE3070" w:rsidP="001503B0">
            <w:pPr>
              <w:pStyle w:val="TableParagraph"/>
              <w:spacing w:before="1" w:line="276" w:lineRule="auto"/>
              <w:ind w:left="107" w:right="176" w:firstLine="9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Вводное занятие. Вводный инструктаж по охране труда </w:t>
            </w:r>
            <w:r w:rsidRPr="00CD48F2">
              <w:rPr>
                <w:i/>
                <w:color w:val="000000" w:themeColor="text1"/>
                <w:sz w:val="24"/>
                <w:szCs w:val="24"/>
                <w:lang w:val="ru-RU"/>
              </w:rPr>
              <w:t>(постановка учебной задачи).</w:t>
            </w:r>
          </w:p>
        </w:tc>
        <w:tc>
          <w:tcPr>
            <w:tcW w:w="4962" w:type="dxa"/>
          </w:tcPr>
          <w:p w14:paraId="5E7EDDBD" w14:textId="77777777" w:rsidR="00DE3070" w:rsidRPr="00CD48F2" w:rsidRDefault="00DE3070" w:rsidP="001503B0">
            <w:pPr>
              <w:pStyle w:val="TableParagraph"/>
              <w:spacing w:line="276" w:lineRule="auto"/>
              <w:ind w:left="106" w:right="132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Задачи обучения в </w:t>
            </w:r>
            <w:r w:rsidR="008D3C0D" w:rsidRPr="00CD48F2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классе. Рассматривание изделий, изготовленных обучающимися. Знакомство с учебником.</w:t>
            </w:r>
          </w:p>
          <w:p w14:paraId="440D7340" w14:textId="77777777" w:rsidR="00DE3070" w:rsidRPr="00CD48F2" w:rsidRDefault="00DE3070" w:rsidP="001503B0">
            <w:pPr>
              <w:pStyle w:val="TableParagraph"/>
              <w:spacing w:line="276" w:lineRule="auto"/>
              <w:ind w:left="106" w:right="179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Познавательно-информационная беседа. Профессия столяр. Просмотр видеофрагментов или мультимедийной презентации. Обязанности обучающихся. Распределение рабочих мест. Вводный инструктаж по охране труда. </w:t>
            </w:r>
            <w:r w:rsidRPr="00CD48F2">
              <w:rPr>
                <w:color w:val="000000" w:themeColor="text1"/>
                <w:sz w:val="24"/>
                <w:szCs w:val="24"/>
              </w:rPr>
              <w:t>Оценка деятельности обучающихся на уроке.</w:t>
            </w:r>
          </w:p>
        </w:tc>
        <w:tc>
          <w:tcPr>
            <w:tcW w:w="850" w:type="dxa"/>
          </w:tcPr>
          <w:p w14:paraId="530B450D" w14:textId="77777777" w:rsidR="00DE3070" w:rsidRPr="00CD48F2" w:rsidRDefault="00DE3070" w:rsidP="001503B0">
            <w:pPr>
              <w:pStyle w:val="TableParagraph"/>
              <w:spacing w:line="276" w:lineRule="auto"/>
              <w:ind w:left="106" w:right="132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7264E5A7" w14:textId="77777777" w:rsidR="00DE3070" w:rsidRPr="00CD48F2" w:rsidRDefault="00E44499" w:rsidP="001503B0">
            <w:pPr>
              <w:pStyle w:val="TableParagraph"/>
              <w:spacing w:line="276" w:lineRule="auto"/>
              <w:ind w:left="106" w:right="132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3CB2105" w14:textId="77777777" w:rsidR="00DE3070" w:rsidRPr="00CD48F2" w:rsidRDefault="00DE3070" w:rsidP="001503B0">
            <w:pPr>
              <w:pStyle w:val="TableParagraph"/>
              <w:spacing w:line="276" w:lineRule="auto"/>
              <w:ind w:left="106" w:right="13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2BE7F47" w14:textId="77777777" w:rsidR="00DE3070" w:rsidRPr="00CD48F2" w:rsidRDefault="00DE3070" w:rsidP="001503B0">
            <w:pPr>
              <w:pStyle w:val="TableParagraph"/>
              <w:spacing w:line="276" w:lineRule="auto"/>
              <w:ind w:left="106" w:right="132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110FAD9F" w14:textId="77777777" w:rsidTr="00BF751F">
        <w:trPr>
          <w:trHeight w:val="551"/>
        </w:trPr>
        <w:tc>
          <w:tcPr>
            <w:tcW w:w="15876" w:type="dxa"/>
            <w:gridSpan w:val="7"/>
          </w:tcPr>
          <w:p w14:paraId="3C39D0E5" w14:textId="63E91E7C" w:rsidR="00DE3070" w:rsidRPr="00CD48F2" w:rsidRDefault="008D3C0D" w:rsidP="001503B0">
            <w:pPr>
              <w:pStyle w:val="TableParagraph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Изготовление изделия из деталей круглого сечения </w:t>
            </w:r>
          </w:p>
        </w:tc>
      </w:tr>
      <w:tr w:rsidR="00CD48F2" w:rsidRPr="00CD48F2" w14:paraId="26E7B178" w14:textId="77777777" w:rsidTr="00BF751F">
        <w:trPr>
          <w:trHeight w:val="1931"/>
        </w:trPr>
        <w:tc>
          <w:tcPr>
            <w:tcW w:w="2127" w:type="dxa"/>
          </w:tcPr>
          <w:p w14:paraId="21846ABB" w14:textId="77777777" w:rsidR="00DE3070" w:rsidRPr="00CD48F2" w:rsidRDefault="00DE3070" w:rsidP="001503B0">
            <w:pPr>
              <w:pStyle w:val="TableParagraph"/>
              <w:spacing w:line="276" w:lineRule="auto"/>
              <w:ind w:left="150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2409" w:type="dxa"/>
          </w:tcPr>
          <w:p w14:paraId="6FFF43B9" w14:textId="77777777" w:rsidR="00DE3070" w:rsidRPr="00CD48F2" w:rsidRDefault="001B3E19" w:rsidP="001503B0">
            <w:pPr>
              <w:pStyle w:val="TableParagraph"/>
              <w:spacing w:line="276" w:lineRule="auto"/>
              <w:ind w:left="107" w:right="339" w:firstLine="19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 w:eastAsia="ru-RU"/>
              </w:rPr>
              <w:t>Знакомство с изделием (ручка для лопатки).</w:t>
            </w:r>
          </w:p>
        </w:tc>
        <w:tc>
          <w:tcPr>
            <w:tcW w:w="4962" w:type="dxa"/>
          </w:tcPr>
          <w:p w14:paraId="2ED60E76" w14:textId="77777777" w:rsidR="00DE3070" w:rsidRPr="00CD48F2" w:rsidRDefault="00DE3070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Словесно-иллюстративный рассказ с элементами беседы.</w:t>
            </w:r>
            <w:r w:rsidRPr="00CD48F2">
              <w:rPr>
                <w:color w:val="000000" w:themeColor="text1"/>
                <w:spacing w:val="-22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Из истории инструментов.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</w:t>
            </w:r>
          </w:p>
          <w:p w14:paraId="64F5A140" w14:textId="77777777" w:rsidR="00DE3070" w:rsidRPr="00CD48F2" w:rsidRDefault="00DE3070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беседа. Рассматривание инструментов. Устройство' и правила пользования столярными инструментами. Работа с</w:t>
            </w:r>
            <w:r w:rsidRPr="00CD48F2">
              <w:rPr>
                <w:color w:val="000000" w:themeColor="text1"/>
                <w:spacing w:val="-20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учебником. Изучение устройства инструментов. Игровой момент: угадай инструмент. Практическая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работа.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Выполнение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задания. Подведение итогов. Оценка деятельности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учащихся на</w:t>
            </w:r>
            <w:r w:rsidRPr="00CD48F2">
              <w:rPr>
                <w:color w:val="000000" w:themeColor="text1"/>
                <w:spacing w:val="11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уроке.</w:t>
            </w:r>
          </w:p>
        </w:tc>
        <w:tc>
          <w:tcPr>
            <w:tcW w:w="850" w:type="dxa"/>
          </w:tcPr>
          <w:p w14:paraId="3E381307" w14:textId="77777777" w:rsidR="00DE3070" w:rsidRPr="00CD48F2" w:rsidRDefault="00DE3070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083EDA46" w14:textId="1DBA8B71" w:rsidR="00DE3070" w:rsidRPr="00CD48F2" w:rsidRDefault="00E4449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 w:rsidR="001B4C78"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.09</w:t>
            </w:r>
            <w:r w:rsidR="001B4C78" w:rsidRPr="00CD48F2">
              <w:rPr>
                <w:color w:val="000000" w:themeColor="text1"/>
                <w:sz w:val="24"/>
                <w:szCs w:val="24"/>
                <w:lang w:val="ru-RU"/>
              </w:rPr>
              <w:t>-05.09</w:t>
            </w:r>
          </w:p>
        </w:tc>
        <w:tc>
          <w:tcPr>
            <w:tcW w:w="1276" w:type="dxa"/>
          </w:tcPr>
          <w:p w14:paraId="6E486407" w14:textId="77777777" w:rsidR="00DE3070" w:rsidRPr="00CD48F2" w:rsidRDefault="00DE3070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A324E03" w14:textId="77777777" w:rsidR="00DE3070" w:rsidRPr="00CD48F2" w:rsidRDefault="00DE3070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62B48BBA" w14:textId="77777777" w:rsidTr="00BF751F">
        <w:trPr>
          <w:trHeight w:val="1831"/>
        </w:trPr>
        <w:tc>
          <w:tcPr>
            <w:tcW w:w="2127" w:type="dxa"/>
          </w:tcPr>
          <w:p w14:paraId="218FFD0C" w14:textId="77777777" w:rsidR="001B3E19" w:rsidRPr="00CD48F2" w:rsidRDefault="001B3E19" w:rsidP="001503B0">
            <w:pPr>
              <w:pStyle w:val="TableParagraph"/>
              <w:spacing w:line="276" w:lineRule="auto"/>
              <w:ind w:left="131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</w:rPr>
              <w:lastRenderedPageBreak/>
              <w:t>5-6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-7-8</w:t>
            </w:r>
          </w:p>
        </w:tc>
        <w:tc>
          <w:tcPr>
            <w:tcW w:w="2409" w:type="dxa"/>
          </w:tcPr>
          <w:p w14:paraId="2BEB6E88" w14:textId="77777777" w:rsidR="001B3E19" w:rsidRPr="00CD48F2" w:rsidRDefault="001B3E19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Выпиливание заготовки.</w:t>
            </w:r>
          </w:p>
        </w:tc>
        <w:tc>
          <w:tcPr>
            <w:tcW w:w="4962" w:type="dxa"/>
          </w:tcPr>
          <w:p w14:paraId="01FC2197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Словесно-иллюстративный рассказ с элементами беседы.</w:t>
            </w:r>
          </w:p>
          <w:p w14:paraId="40A14A97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Устройство и назначение столярного верстака. Работа с</w:t>
            </w:r>
          </w:p>
          <w:p w14:paraId="06B74732" w14:textId="77777777" w:rsidR="001B3E19" w:rsidRPr="00CD48F2" w:rsidRDefault="001B3E19" w:rsidP="001503B0">
            <w:pPr>
              <w:pStyle w:val="TableParagraph"/>
              <w:spacing w:before="5" w:line="276" w:lineRule="auto"/>
              <w:ind w:left="106" w:right="19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учебником. Просмотр мультимедийной презентации</w:t>
            </w:r>
            <w:r w:rsidRPr="00CD48F2">
              <w:rPr>
                <w:color w:val="000000" w:themeColor="text1"/>
                <w:spacing w:val="-25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«Рабочее место</w:t>
            </w:r>
            <w:r w:rsidRPr="00CD48F2">
              <w:rPr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столяра».</w:t>
            </w:r>
            <w:r w:rsidRPr="00CD48F2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Демонстрация</w:t>
            </w:r>
            <w:r w:rsidRPr="00CD48F2">
              <w:rPr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приемов</w:t>
            </w:r>
            <w:r w:rsidRPr="00CD48F2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организации</w:t>
            </w:r>
            <w:r w:rsidRPr="00CD48F2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рабочего места столяра. Правила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работы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на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верстаке.</w:t>
            </w:r>
            <w:r w:rsidRPr="00CD48F2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Практическая</w:t>
            </w:r>
          </w:p>
          <w:p w14:paraId="40330675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работа. Оценка деятельности обучающихся.</w:t>
            </w:r>
          </w:p>
          <w:p w14:paraId="008B8050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jc w:val="both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i/>
                <w:color w:val="000000" w:themeColor="text1"/>
                <w:sz w:val="24"/>
                <w:szCs w:val="24"/>
                <w:lang w:val="ru-RU"/>
              </w:rPr>
              <w:t>ЦОР: фотографии на тему «Рабочее место столяра».</w:t>
            </w:r>
          </w:p>
        </w:tc>
        <w:tc>
          <w:tcPr>
            <w:tcW w:w="850" w:type="dxa"/>
          </w:tcPr>
          <w:p w14:paraId="02C62D52" w14:textId="77777777" w:rsidR="001B3E19" w:rsidRPr="00CD48F2" w:rsidRDefault="00654762" w:rsidP="001503B0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14:paraId="07C5555F" w14:textId="4431EF99" w:rsidR="001B3E19" w:rsidRPr="00CD48F2" w:rsidRDefault="00E44499" w:rsidP="001503B0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 w:rsidR="001B4C78" w:rsidRPr="00CD48F2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.09 0</w:t>
            </w:r>
            <w:r w:rsidR="001B4C78" w:rsidRPr="00CD48F2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.09</w:t>
            </w:r>
          </w:p>
        </w:tc>
        <w:tc>
          <w:tcPr>
            <w:tcW w:w="1276" w:type="dxa"/>
          </w:tcPr>
          <w:p w14:paraId="3868CD6D" w14:textId="77777777" w:rsidR="008C4F93" w:rsidRPr="00CD48F2" w:rsidRDefault="001B3E19" w:rsidP="001503B0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         </w:t>
            </w:r>
          </w:p>
          <w:p w14:paraId="279DAABC" w14:textId="77777777" w:rsidR="001B3E19" w:rsidRPr="00CD48F2" w:rsidRDefault="001B3E19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6ABAA63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173892D5" w14:textId="77777777" w:rsidTr="00BF751F">
        <w:trPr>
          <w:trHeight w:val="1104"/>
        </w:trPr>
        <w:tc>
          <w:tcPr>
            <w:tcW w:w="2127" w:type="dxa"/>
          </w:tcPr>
          <w:p w14:paraId="436150C3" w14:textId="77777777" w:rsidR="001B3E19" w:rsidRPr="00CD48F2" w:rsidRDefault="001B3E19" w:rsidP="001503B0">
            <w:pPr>
              <w:pStyle w:val="TableParagraph"/>
              <w:spacing w:line="276" w:lineRule="auto"/>
              <w:ind w:left="165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9-10</w:t>
            </w:r>
          </w:p>
        </w:tc>
        <w:tc>
          <w:tcPr>
            <w:tcW w:w="2409" w:type="dxa"/>
          </w:tcPr>
          <w:p w14:paraId="07641BCA" w14:textId="77777777" w:rsidR="001B3E19" w:rsidRPr="00CD48F2" w:rsidRDefault="001B3E19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Разметка центра на торце заготовки.</w:t>
            </w:r>
          </w:p>
        </w:tc>
        <w:tc>
          <w:tcPr>
            <w:tcW w:w="4962" w:type="dxa"/>
          </w:tcPr>
          <w:p w14:paraId="268ACAC8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Словесно-иллюстративный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рассказ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элементами беседы. </w:t>
            </w:r>
            <w:r w:rsidR="00654762"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Разметка центра на торце заготовки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Конструкторы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из 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деревянных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брусков.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Рассматривание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изделий</w:t>
            </w:r>
          </w:p>
          <w:p w14:paraId="35922F8D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или просмотр мультимедийной презентации. Анализ объекта труда. Материалы и инструменты для изготовления изделия.</w:t>
            </w:r>
          </w:p>
        </w:tc>
        <w:tc>
          <w:tcPr>
            <w:tcW w:w="850" w:type="dxa"/>
          </w:tcPr>
          <w:p w14:paraId="44370658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0DFB3ACF" w14:textId="0975BFEE" w:rsidR="001B3E19" w:rsidRPr="00CD48F2" w:rsidRDefault="001B4C78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09</w:t>
            </w:r>
            <w:r w:rsidR="00E44499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.09 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-12.09</w:t>
            </w:r>
          </w:p>
        </w:tc>
        <w:tc>
          <w:tcPr>
            <w:tcW w:w="1276" w:type="dxa"/>
          </w:tcPr>
          <w:p w14:paraId="7A0BCCB2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      </w:t>
            </w:r>
          </w:p>
        </w:tc>
        <w:tc>
          <w:tcPr>
            <w:tcW w:w="2409" w:type="dxa"/>
          </w:tcPr>
          <w:p w14:paraId="31B8BD07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1969CB3D" w14:textId="77777777" w:rsidTr="00BF751F">
        <w:trPr>
          <w:trHeight w:val="1104"/>
        </w:trPr>
        <w:tc>
          <w:tcPr>
            <w:tcW w:w="2127" w:type="dxa"/>
          </w:tcPr>
          <w:p w14:paraId="7065AE52" w14:textId="77777777" w:rsidR="001B3E19" w:rsidRPr="00CD48F2" w:rsidRDefault="001B3E19" w:rsidP="001503B0">
            <w:pPr>
              <w:pStyle w:val="TableParagraph"/>
              <w:spacing w:line="276" w:lineRule="auto"/>
              <w:ind w:left="165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2409" w:type="dxa"/>
          </w:tcPr>
          <w:p w14:paraId="07DD81CB" w14:textId="77777777" w:rsidR="001B3E19" w:rsidRPr="00CD48F2" w:rsidRDefault="001B3E19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Скругление углов заготовки.</w:t>
            </w:r>
          </w:p>
        </w:tc>
        <w:tc>
          <w:tcPr>
            <w:tcW w:w="4962" w:type="dxa"/>
          </w:tcPr>
          <w:p w14:paraId="57C901EA" w14:textId="77777777" w:rsidR="001B3E19" w:rsidRPr="00CD48F2" w:rsidRDefault="001B3E19" w:rsidP="001503B0">
            <w:pPr>
              <w:pStyle w:val="TableParagraph"/>
              <w:spacing w:line="276" w:lineRule="auto"/>
              <w:ind w:left="106" w:right="132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>Словесно-иллюстр</w:t>
            </w:r>
            <w:r w:rsidR="00654762"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54762" w:rsidRPr="00CD48F2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>Скругление углов заготовки.</w:t>
            </w:r>
            <w:r w:rsidRPr="00CD48F2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ативный </w:t>
            </w:r>
            <w:r w:rsidRPr="00CD48F2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рассказ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 элементами беседы. </w:t>
            </w:r>
          </w:p>
          <w:p w14:paraId="555B5E8D" w14:textId="77777777" w:rsidR="00654762" w:rsidRPr="00CD48F2" w:rsidRDefault="001B3E19" w:rsidP="001503B0">
            <w:pPr>
              <w:pStyle w:val="TableParagraph"/>
              <w:spacing w:line="276" w:lineRule="auto"/>
              <w:ind w:left="106" w:right="149"/>
              <w:rPr>
                <w:color w:val="000000" w:themeColor="text1"/>
                <w:spacing w:val="-4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Познавательно-информационная беседа. Беседа. </w:t>
            </w:r>
            <w:r w:rsidR="00654762"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2D471A52" w14:textId="77777777" w:rsidR="001B3E19" w:rsidRPr="00CD48F2" w:rsidRDefault="001B3E19" w:rsidP="001503B0">
            <w:pPr>
              <w:pStyle w:val="TableParagraph"/>
              <w:spacing w:line="276" w:lineRule="auto"/>
              <w:ind w:left="106" w:right="64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Выполнение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задания.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Подведение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итогов. </w:t>
            </w:r>
            <w:r w:rsidRPr="00CD48F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ЦОР: </w:t>
            </w:r>
            <w:r w:rsidRPr="00CD48F2">
              <w:rPr>
                <w:i/>
                <w:color w:val="000000" w:themeColor="text1"/>
                <w:spacing w:val="-3"/>
                <w:sz w:val="24"/>
                <w:szCs w:val="24"/>
                <w:lang w:val="ru-RU"/>
              </w:rPr>
              <w:t>фотографии инструментов.</w:t>
            </w:r>
          </w:p>
        </w:tc>
        <w:tc>
          <w:tcPr>
            <w:tcW w:w="850" w:type="dxa"/>
          </w:tcPr>
          <w:p w14:paraId="1BC98020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1C451847" w14:textId="6B72CDA8" w:rsidR="001B3E19" w:rsidRPr="00CD48F2" w:rsidRDefault="00E44499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</w:t>
            </w:r>
            <w:r w:rsidR="001B4C78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.09</w:t>
            </w:r>
            <w:r w:rsidR="001B4C78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-16.09</w:t>
            </w:r>
          </w:p>
        </w:tc>
        <w:tc>
          <w:tcPr>
            <w:tcW w:w="1276" w:type="dxa"/>
          </w:tcPr>
          <w:p w14:paraId="21C12EAA" w14:textId="77777777" w:rsidR="001B3E19" w:rsidRPr="00CD48F2" w:rsidRDefault="008C4F93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   </w:t>
            </w:r>
            <w:r w:rsidR="001B3E19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2409" w:type="dxa"/>
          </w:tcPr>
          <w:p w14:paraId="0B28058E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3DC44E62" w14:textId="77777777" w:rsidTr="00BF751F">
        <w:trPr>
          <w:trHeight w:val="3840"/>
        </w:trPr>
        <w:tc>
          <w:tcPr>
            <w:tcW w:w="2127" w:type="dxa"/>
          </w:tcPr>
          <w:p w14:paraId="0AA6B4E9" w14:textId="77777777" w:rsidR="001B3E19" w:rsidRPr="00CD48F2" w:rsidRDefault="001B3E19" w:rsidP="001503B0">
            <w:pPr>
              <w:pStyle w:val="TableParagraph"/>
              <w:spacing w:line="276" w:lineRule="auto"/>
              <w:ind w:left="194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13-14</w:t>
            </w:r>
          </w:p>
        </w:tc>
        <w:tc>
          <w:tcPr>
            <w:tcW w:w="2409" w:type="dxa"/>
          </w:tcPr>
          <w:p w14:paraId="387708A4" w14:textId="77777777" w:rsidR="001B3E19" w:rsidRPr="00CD48F2" w:rsidRDefault="001B3E19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Отделка изделия.</w:t>
            </w:r>
          </w:p>
        </w:tc>
        <w:tc>
          <w:tcPr>
            <w:tcW w:w="4962" w:type="dxa"/>
          </w:tcPr>
          <w:p w14:paraId="499345AF" w14:textId="77777777" w:rsidR="001B3E19" w:rsidRPr="00CD48F2" w:rsidRDefault="001B3E19" w:rsidP="001503B0">
            <w:pPr>
              <w:pStyle w:val="TableParagraph"/>
              <w:spacing w:line="276" w:lineRule="auto"/>
              <w:ind w:left="106" w:right="132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Опрос-беседа. Технология </w:t>
            </w:r>
            <w:r w:rsidR="00654762" w:rsidRPr="00CD48F2">
              <w:rPr>
                <w:color w:val="000000" w:themeColor="text1"/>
                <w:sz w:val="24"/>
                <w:szCs w:val="24"/>
                <w:lang w:val="ru-RU"/>
              </w:rPr>
              <w:t>отделки изделия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 Подведение итогов.</w:t>
            </w:r>
          </w:p>
          <w:p w14:paraId="31E516B4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Оценка деятельности обучающихся на уроке.</w:t>
            </w:r>
          </w:p>
          <w:p w14:paraId="3CA4BFD9" w14:textId="77777777" w:rsidR="001B3E19" w:rsidRPr="00CD48F2" w:rsidRDefault="001B3E19" w:rsidP="001503B0">
            <w:pPr>
              <w:pStyle w:val="TableParagraph"/>
              <w:spacing w:line="276" w:lineRule="auto"/>
              <w:ind w:left="106" w:right="77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Последовательность изготовления изделия. Работа с предметно-технологической картой. Практическая работа. Заполнение технологической карты. Подведение итогов. Оценка деятельности обучающихся</w:t>
            </w:r>
          </w:p>
          <w:p w14:paraId="1760B41D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на уроке.</w:t>
            </w:r>
          </w:p>
        </w:tc>
        <w:tc>
          <w:tcPr>
            <w:tcW w:w="850" w:type="dxa"/>
          </w:tcPr>
          <w:p w14:paraId="73EA6C90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  <w:p w14:paraId="0353BAB7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3E2EAF42" w14:textId="169FB223" w:rsidR="001B3E19" w:rsidRPr="00CD48F2" w:rsidRDefault="00E4449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16.09</w:t>
            </w:r>
            <w:r w:rsidR="001B4C78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20065A56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EC45A2D" w14:textId="77777777" w:rsidR="001B3E19" w:rsidRPr="00CD48F2" w:rsidRDefault="001B3E1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28EF6671" w14:textId="77777777" w:rsidTr="00BF751F">
        <w:trPr>
          <w:trHeight w:val="389"/>
        </w:trPr>
        <w:tc>
          <w:tcPr>
            <w:tcW w:w="15876" w:type="dxa"/>
            <w:gridSpan w:val="7"/>
          </w:tcPr>
          <w:p w14:paraId="2EFFDDDE" w14:textId="77777777" w:rsidR="001B3E19" w:rsidRPr="00CD48F2" w:rsidRDefault="001B3E19" w:rsidP="001503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</w:pPr>
            <w:r w:rsidRPr="00CD4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Строгание. Разметка рейсмусом (1</w:t>
            </w:r>
            <w:r w:rsidRPr="00CD4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0</w:t>
            </w:r>
            <w:r w:rsidRPr="00CD4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CD48F2" w:rsidRPr="00CD48F2" w14:paraId="12322256" w14:textId="77777777" w:rsidTr="00BF751F">
        <w:trPr>
          <w:trHeight w:val="1104"/>
        </w:trPr>
        <w:tc>
          <w:tcPr>
            <w:tcW w:w="2127" w:type="dxa"/>
          </w:tcPr>
          <w:p w14:paraId="0339B9E6" w14:textId="77777777" w:rsidR="00547BF4" w:rsidRPr="00CD48F2" w:rsidRDefault="00547BF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15-16</w:t>
            </w:r>
          </w:p>
        </w:tc>
        <w:tc>
          <w:tcPr>
            <w:tcW w:w="2409" w:type="dxa"/>
          </w:tcPr>
          <w:p w14:paraId="589D4C8C" w14:textId="77777777" w:rsidR="00547BF4" w:rsidRPr="00CD48F2" w:rsidRDefault="00547BF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Столярный рейсмус: виды, устройство, назначение.</w:t>
            </w:r>
          </w:p>
        </w:tc>
        <w:tc>
          <w:tcPr>
            <w:tcW w:w="4962" w:type="dxa"/>
          </w:tcPr>
          <w:p w14:paraId="258E8635" w14:textId="77777777" w:rsidR="00547BF4" w:rsidRPr="00CD48F2" w:rsidRDefault="00547BF4" w:rsidP="001503B0">
            <w:pPr>
              <w:pStyle w:val="TableParagraph"/>
              <w:spacing w:line="276" w:lineRule="auto"/>
              <w:ind w:left="106" w:right="132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Сообщение теоретических сведений. </w:t>
            </w:r>
            <w:r w:rsidR="00654762" w:rsidRPr="00CD48F2">
              <w:rPr>
                <w:color w:val="000000" w:themeColor="text1"/>
                <w:sz w:val="24"/>
                <w:szCs w:val="24"/>
                <w:lang w:val="ru-RU"/>
              </w:rPr>
              <w:t>Столярный рейсмус: виды, устройство, назначение.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Демонстрация приемов разметки разных видов. Миллиметр как основная мера длины в столярном деле. Выполнение заданий. Понятие </w:t>
            </w:r>
            <w:r w:rsidRPr="00CD48F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припуск на </w:t>
            </w:r>
            <w:r w:rsidRPr="00CD48F2">
              <w:rPr>
                <w:i/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обработку.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Демонстрация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при- емов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разметки деталей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помощью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линейки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и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угольника.</w:t>
            </w:r>
          </w:p>
          <w:p w14:paraId="67BF6695" w14:textId="77777777" w:rsidR="00547BF4" w:rsidRPr="00CD48F2" w:rsidRDefault="00547BF4" w:rsidP="001503B0">
            <w:pPr>
              <w:pStyle w:val="TableParagraph"/>
              <w:spacing w:line="276" w:lineRule="auto"/>
              <w:ind w:left="106" w:right="478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Выполнение упражнений по разметке деталей. </w:t>
            </w:r>
            <w:r w:rsidRPr="00CD48F2">
              <w:rPr>
                <w:color w:val="000000" w:themeColor="text1"/>
                <w:sz w:val="24"/>
                <w:szCs w:val="24"/>
              </w:rPr>
              <w:t>Подведение итогов.</w:t>
            </w:r>
          </w:p>
        </w:tc>
        <w:tc>
          <w:tcPr>
            <w:tcW w:w="850" w:type="dxa"/>
          </w:tcPr>
          <w:p w14:paraId="34CF5F56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12892DBA" w14:textId="713D2983" w:rsidR="00547BF4" w:rsidRPr="00CD48F2" w:rsidRDefault="00E4449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</w:t>
            </w:r>
            <w:r w:rsidR="008E12F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6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.09</w:t>
            </w:r>
            <w:r w:rsidR="008E12F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-19.09</w:t>
            </w:r>
          </w:p>
        </w:tc>
        <w:tc>
          <w:tcPr>
            <w:tcW w:w="1276" w:type="dxa"/>
          </w:tcPr>
          <w:p w14:paraId="33ABF6FD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72F0726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59CCF568" w14:textId="77777777" w:rsidTr="00BF751F">
        <w:trPr>
          <w:trHeight w:val="1104"/>
        </w:trPr>
        <w:tc>
          <w:tcPr>
            <w:tcW w:w="2127" w:type="dxa"/>
          </w:tcPr>
          <w:p w14:paraId="285BF571" w14:textId="77777777" w:rsidR="00547BF4" w:rsidRPr="00CD48F2" w:rsidRDefault="00547BF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17-18</w:t>
            </w:r>
          </w:p>
        </w:tc>
        <w:tc>
          <w:tcPr>
            <w:tcW w:w="2409" w:type="dxa"/>
          </w:tcPr>
          <w:p w14:paraId="6AE3AC5E" w14:textId="77777777" w:rsidR="00547BF4" w:rsidRPr="00CD48F2" w:rsidRDefault="00547BF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Последовательность изготовления заготовки (дощечка).</w:t>
            </w:r>
          </w:p>
        </w:tc>
        <w:tc>
          <w:tcPr>
            <w:tcW w:w="4962" w:type="dxa"/>
          </w:tcPr>
          <w:p w14:paraId="3B587474" w14:textId="77777777" w:rsidR="00547BF4" w:rsidRPr="00CD48F2" w:rsidRDefault="00547BF4" w:rsidP="001503B0">
            <w:pPr>
              <w:pStyle w:val="TableParagraph"/>
              <w:spacing w:line="276" w:lineRule="auto"/>
              <w:ind w:left="106" w:right="5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Опрос-беседа. Демонстрация приемов разметки. Практическая работа.</w:t>
            </w:r>
            <w:r w:rsidR="00654762"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Последовательность изготовления заготовки (дощечка).</w:t>
            </w:r>
          </w:p>
          <w:p w14:paraId="4B786BF8" w14:textId="77777777" w:rsidR="00547BF4" w:rsidRPr="00CD48F2" w:rsidRDefault="00547BF4" w:rsidP="001503B0">
            <w:pPr>
              <w:pStyle w:val="TableParagraph"/>
              <w:spacing w:line="276" w:lineRule="auto"/>
              <w:ind w:left="106" w:right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Разметка деталей с помощью линейки и угольника. Подведение итогов. Оценка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деятельности обучающихся на уроке.</w:t>
            </w:r>
          </w:p>
        </w:tc>
        <w:tc>
          <w:tcPr>
            <w:tcW w:w="850" w:type="dxa"/>
          </w:tcPr>
          <w:p w14:paraId="65D2DD29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843" w:type="dxa"/>
          </w:tcPr>
          <w:p w14:paraId="657B6674" w14:textId="6C43E45B" w:rsidR="00547BF4" w:rsidRPr="00CD48F2" w:rsidRDefault="008E12F7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19</w:t>
            </w:r>
            <w:r w:rsidR="00E44499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.09</w:t>
            </w:r>
          </w:p>
        </w:tc>
        <w:tc>
          <w:tcPr>
            <w:tcW w:w="1276" w:type="dxa"/>
          </w:tcPr>
          <w:p w14:paraId="4A1653F2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559F42A7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13027759" w14:textId="77777777" w:rsidTr="00BF751F">
        <w:trPr>
          <w:trHeight w:val="1104"/>
        </w:trPr>
        <w:tc>
          <w:tcPr>
            <w:tcW w:w="2127" w:type="dxa"/>
          </w:tcPr>
          <w:p w14:paraId="26EF7079" w14:textId="77777777" w:rsidR="00547BF4" w:rsidRPr="00CD48F2" w:rsidRDefault="00547BF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19-20</w:t>
            </w:r>
          </w:p>
        </w:tc>
        <w:tc>
          <w:tcPr>
            <w:tcW w:w="2409" w:type="dxa"/>
          </w:tcPr>
          <w:p w14:paraId="4ABA95B1" w14:textId="77777777" w:rsidR="00547BF4" w:rsidRPr="00CD48F2" w:rsidRDefault="00547BF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Строгание лицевой пласти и кромки.</w:t>
            </w:r>
          </w:p>
        </w:tc>
        <w:tc>
          <w:tcPr>
            <w:tcW w:w="4962" w:type="dxa"/>
          </w:tcPr>
          <w:p w14:paraId="730D88EE" w14:textId="77777777" w:rsidR="00654762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Познавательно-информационная беседа. </w:t>
            </w:r>
            <w:r w:rsidR="00654762" w:rsidRPr="00CD48F2">
              <w:rPr>
                <w:color w:val="000000" w:themeColor="text1"/>
                <w:sz w:val="24"/>
                <w:szCs w:val="24"/>
                <w:lang w:val="ru-RU"/>
              </w:rPr>
              <w:t>Строгание лицевой пласти и кромки</w:t>
            </w:r>
          </w:p>
          <w:p w14:paraId="694B064C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Демонстрация приемов контроля. 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Инструктаж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охране труда.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Практическая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работа. Подведение итогов. Оценка деятельности обучающихся.</w:t>
            </w:r>
          </w:p>
        </w:tc>
        <w:tc>
          <w:tcPr>
            <w:tcW w:w="850" w:type="dxa"/>
          </w:tcPr>
          <w:p w14:paraId="7E3D8AEA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1A073623" w14:textId="5357ACD8" w:rsidR="00547BF4" w:rsidRPr="00CD48F2" w:rsidRDefault="00E4449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23.09</w:t>
            </w:r>
            <w:r w:rsidR="008E12F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21B48B66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65481C0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0CF7A8DF" w14:textId="77777777" w:rsidTr="00BF751F">
        <w:trPr>
          <w:trHeight w:val="1104"/>
        </w:trPr>
        <w:tc>
          <w:tcPr>
            <w:tcW w:w="2127" w:type="dxa"/>
          </w:tcPr>
          <w:p w14:paraId="60A94794" w14:textId="77777777" w:rsidR="00547BF4" w:rsidRPr="00CD48F2" w:rsidRDefault="00547BF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21-22</w:t>
            </w:r>
          </w:p>
        </w:tc>
        <w:tc>
          <w:tcPr>
            <w:tcW w:w="2409" w:type="dxa"/>
          </w:tcPr>
          <w:p w14:paraId="592BE616" w14:textId="77777777" w:rsidR="00547BF4" w:rsidRPr="00CD48F2" w:rsidRDefault="00547BF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Разметка тол</w:t>
            </w:r>
            <w:r w:rsidR="00654762"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щ</w:t>
            </w: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 заготовки.</w:t>
            </w:r>
          </w:p>
        </w:tc>
        <w:tc>
          <w:tcPr>
            <w:tcW w:w="4962" w:type="dxa"/>
          </w:tcPr>
          <w:p w14:paraId="0426B45C" w14:textId="77777777" w:rsidR="00547BF4" w:rsidRPr="00CD48F2" w:rsidRDefault="00547BF4" w:rsidP="001503B0">
            <w:pPr>
              <w:pStyle w:val="TableParagraph"/>
              <w:spacing w:line="276" w:lineRule="auto"/>
              <w:ind w:left="106" w:right="32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Словесно-иллюстративный рассказ с элементами беседы. Выполнение задания. </w:t>
            </w:r>
            <w:r w:rsidR="00654762" w:rsidRPr="00CD48F2">
              <w:rPr>
                <w:color w:val="000000" w:themeColor="text1"/>
                <w:sz w:val="24"/>
                <w:szCs w:val="24"/>
                <w:lang w:val="ru-RU"/>
              </w:rPr>
              <w:t>Разметка толщины заготовки.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Подведение итогов. Оценка деятельности обучающихся на уроке. </w:t>
            </w:r>
            <w:r w:rsidRPr="00CD48F2">
              <w:rPr>
                <w:i/>
                <w:color w:val="000000" w:themeColor="text1"/>
                <w:sz w:val="24"/>
                <w:szCs w:val="24"/>
                <w:lang w:val="ru-RU"/>
              </w:rPr>
              <w:t>ЦОР:</w:t>
            </w:r>
          </w:p>
          <w:p w14:paraId="5BE1E325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i/>
                <w:color w:val="000000" w:themeColor="text1"/>
                <w:sz w:val="24"/>
                <w:szCs w:val="24"/>
              </w:rPr>
            </w:pPr>
            <w:r w:rsidRPr="00CD48F2">
              <w:rPr>
                <w:i/>
                <w:color w:val="000000" w:themeColor="text1"/>
                <w:sz w:val="24"/>
                <w:szCs w:val="24"/>
              </w:rPr>
              <w:t>фотографии.</w:t>
            </w:r>
          </w:p>
        </w:tc>
        <w:tc>
          <w:tcPr>
            <w:tcW w:w="850" w:type="dxa"/>
          </w:tcPr>
          <w:p w14:paraId="03D3E55A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7312582D" w14:textId="74C2231E" w:rsidR="00547BF4" w:rsidRPr="00CD48F2" w:rsidRDefault="00E4449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  <w:r w:rsidR="008E12F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3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.09</w:t>
            </w:r>
            <w:r w:rsidR="008E12F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-26.09</w:t>
            </w:r>
          </w:p>
        </w:tc>
        <w:tc>
          <w:tcPr>
            <w:tcW w:w="1276" w:type="dxa"/>
          </w:tcPr>
          <w:p w14:paraId="21CDB62D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BD2B1B0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5741235D" w14:textId="77777777" w:rsidTr="00BF751F">
        <w:trPr>
          <w:trHeight w:val="1104"/>
        </w:trPr>
        <w:tc>
          <w:tcPr>
            <w:tcW w:w="2127" w:type="dxa"/>
          </w:tcPr>
          <w:p w14:paraId="14163746" w14:textId="77777777" w:rsidR="00547BF4" w:rsidRPr="00CD48F2" w:rsidRDefault="00547BF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23-24</w:t>
            </w:r>
          </w:p>
        </w:tc>
        <w:tc>
          <w:tcPr>
            <w:tcW w:w="2409" w:type="dxa"/>
          </w:tcPr>
          <w:p w14:paraId="33533E1D" w14:textId="77777777" w:rsidR="00547BF4" w:rsidRPr="00CD48F2" w:rsidRDefault="00547BF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Отпиливание бруска в размер по длине.</w:t>
            </w:r>
          </w:p>
        </w:tc>
        <w:tc>
          <w:tcPr>
            <w:tcW w:w="4962" w:type="dxa"/>
          </w:tcPr>
          <w:p w14:paraId="1B82B588" w14:textId="77777777" w:rsidR="00547BF4" w:rsidRPr="00CD48F2" w:rsidRDefault="00547BF4" w:rsidP="001503B0">
            <w:pPr>
              <w:pStyle w:val="TableParagraph"/>
              <w:spacing w:line="276" w:lineRule="auto"/>
              <w:ind w:left="106" w:right="53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Сообщение теоретических сведений. </w:t>
            </w:r>
            <w:r w:rsidR="00654762" w:rsidRPr="00CD48F2">
              <w:rPr>
                <w:color w:val="000000" w:themeColor="text1"/>
                <w:sz w:val="24"/>
                <w:szCs w:val="24"/>
                <w:lang w:val="ru-RU"/>
              </w:rPr>
              <w:t>Отпиливание бруска в размер по длине.</w:t>
            </w:r>
          </w:p>
          <w:p w14:paraId="007AD177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Технические требования к выполнению операции</w:t>
            </w:r>
          </w:p>
          <w:p w14:paraId="02C27868" w14:textId="77777777" w:rsidR="00547BF4" w:rsidRPr="00CD48F2" w:rsidRDefault="00547BF4" w:rsidP="001503B0">
            <w:pPr>
              <w:pStyle w:val="TableParagraph"/>
              <w:spacing w:line="276" w:lineRule="auto"/>
              <w:ind w:left="106" w:right="368"/>
              <w:rPr>
                <w:i/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шлифования. Инструктаж по охране труда. Шлифование торцов деталей. </w:t>
            </w:r>
            <w:r w:rsidRPr="00CD48F2">
              <w:rPr>
                <w:color w:val="000000" w:themeColor="text1"/>
                <w:sz w:val="24"/>
                <w:szCs w:val="24"/>
              </w:rPr>
              <w:t xml:space="preserve">Подведение итогов. </w:t>
            </w:r>
            <w:r w:rsidRPr="00CD48F2">
              <w:rPr>
                <w:i/>
                <w:color w:val="000000" w:themeColor="text1"/>
                <w:sz w:val="24"/>
                <w:szCs w:val="24"/>
              </w:rPr>
              <w:t>ЦОР: видеофрагменты</w:t>
            </w:r>
          </w:p>
          <w:p w14:paraId="7991EDC5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i/>
                <w:color w:val="000000" w:themeColor="text1"/>
                <w:sz w:val="24"/>
                <w:szCs w:val="24"/>
                <w:lang w:val="ru-RU"/>
              </w:rPr>
              <w:t>выполнения операции на современном производстве.</w:t>
            </w:r>
          </w:p>
        </w:tc>
        <w:tc>
          <w:tcPr>
            <w:tcW w:w="850" w:type="dxa"/>
          </w:tcPr>
          <w:p w14:paraId="6E5B888C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48925C9E" w14:textId="226B6495" w:rsidR="00547BF4" w:rsidRPr="00CD48F2" w:rsidRDefault="00E44499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2</w:t>
            </w:r>
            <w:r w:rsidR="008E12F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6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.09</w:t>
            </w:r>
          </w:p>
        </w:tc>
        <w:tc>
          <w:tcPr>
            <w:tcW w:w="1276" w:type="dxa"/>
          </w:tcPr>
          <w:p w14:paraId="31F7F9AF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13271B7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26C7C83C" w14:textId="77777777" w:rsidTr="00BF751F">
        <w:trPr>
          <w:trHeight w:val="846"/>
        </w:trPr>
        <w:tc>
          <w:tcPr>
            <w:tcW w:w="15876" w:type="dxa"/>
            <w:gridSpan w:val="7"/>
          </w:tcPr>
          <w:p w14:paraId="78F6953A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jc w:val="center"/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>Геометрическая резьба по дереву (</w:t>
            </w:r>
            <w:r w:rsidR="00654762" w:rsidRPr="00CD48F2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>6</w:t>
            </w:r>
            <w:r w:rsidRPr="00CD48F2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ч)</w:t>
            </w:r>
          </w:p>
        </w:tc>
      </w:tr>
      <w:tr w:rsidR="00CD48F2" w:rsidRPr="00CD48F2" w14:paraId="626A7FFF" w14:textId="77777777" w:rsidTr="00BF751F">
        <w:trPr>
          <w:trHeight w:val="1692"/>
        </w:trPr>
        <w:tc>
          <w:tcPr>
            <w:tcW w:w="2127" w:type="dxa"/>
          </w:tcPr>
          <w:p w14:paraId="59596A81" w14:textId="77777777" w:rsidR="00547BF4" w:rsidRPr="00CD48F2" w:rsidRDefault="00547BF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2409" w:type="dxa"/>
          </w:tcPr>
          <w:p w14:paraId="5657C65B" w14:textId="77777777" w:rsidR="00547BF4" w:rsidRPr="00CD48F2" w:rsidRDefault="00547BF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Резьба по дереву.</w:t>
            </w:r>
          </w:p>
        </w:tc>
        <w:tc>
          <w:tcPr>
            <w:tcW w:w="4962" w:type="dxa"/>
          </w:tcPr>
          <w:p w14:paraId="006175B1" w14:textId="77777777" w:rsidR="00654762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3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Сообщение теоретических сведений. </w:t>
            </w:r>
          </w:p>
          <w:p w14:paraId="35ECB89B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Критерии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оценки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качества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изделия. Выставка работ. Анализ выполненной</w:t>
            </w:r>
          </w:p>
          <w:p w14:paraId="5572D9B7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работы. Оценка 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качества </w:t>
            </w:r>
            <w:r w:rsidRPr="00CD48F2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изделия. Подведение итогов.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Оценка деятельности обучающихся на уроке.</w:t>
            </w:r>
          </w:p>
        </w:tc>
        <w:tc>
          <w:tcPr>
            <w:tcW w:w="850" w:type="dxa"/>
          </w:tcPr>
          <w:p w14:paraId="32172DAE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  <w:p w14:paraId="3E402AC7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3EB5E178" w14:textId="77777777" w:rsidR="00547BF4" w:rsidRPr="00CD48F2" w:rsidRDefault="00E44499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30.09</w:t>
            </w:r>
          </w:p>
        </w:tc>
        <w:tc>
          <w:tcPr>
            <w:tcW w:w="1276" w:type="dxa"/>
          </w:tcPr>
          <w:p w14:paraId="629795E1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</w:rPr>
              <w:t xml:space="preserve">    </w:t>
            </w:r>
          </w:p>
        </w:tc>
        <w:tc>
          <w:tcPr>
            <w:tcW w:w="2409" w:type="dxa"/>
          </w:tcPr>
          <w:p w14:paraId="6C5DB80B" w14:textId="77777777" w:rsidR="00547BF4" w:rsidRPr="00CD48F2" w:rsidRDefault="00547BF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59754CC9" w14:textId="77777777" w:rsidTr="00BF751F">
        <w:trPr>
          <w:trHeight w:val="1692"/>
        </w:trPr>
        <w:tc>
          <w:tcPr>
            <w:tcW w:w="2127" w:type="dxa"/>
          </w:tcPr>
          <w:p w14:paraId="2ABD392C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27-28</w:t>
            </w:r>
          </w:p>
        </w:tc>
        <w:tc>
          <w:tcPr>
            <w:tcW w:w="2409" w:type="dxa"/>
          </w:tcPr>
          <w:p w14:paraId="3847172A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выполнения геометрической резьбы.</w:t>
            </w:r>
          </w:p>
        </w:tc>
        <w:tc>
          <w:tcPr>
            <w:tcW w:w="4962" w:type="dxa"/>
          </w:tcPr>
          <w:p w14:paraId="1A50795B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Приемы выполнения геометрической резьбы.Критерии оценки качества изделия. Выставка работ. Анализ выполненной</w:t>
            </w:r>
          </w:p>
          <w:p w14:paraId="1C4C5C65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работы. Оценка качества изделия.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38815B58" w14:textId="77777777" w:rsidR="00654762" w:rsidRPr="00CD48F2" w:rsidRDefault="001042AD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559A11D7" w14:textId="3F0D4188" w:rsidR="00654762" w:rsidRPr="00CD48F2" w:rsidRDefault="00497ABE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30.09-03</w:t>
            </w:r>
            <w:r w:rsidR="00E44499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.10</w:t>
            </w:r>
          </w:p>
        </w:tc>
        <w:tc>
          <w:tcPr>
            <w:tcW w:w="1276" w:type="dxa"/>
          </w:tcPr>
          <w:p w14:paraId="12AB3AE7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DFF6292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2A7B0BC4" w14:textId="77777777" w:rsidTr="00BF751F">
        <w:trPr>
          <w:trHeight w:val="985"/>
        </w:trPr>
        <w:tc>
          <w:tcPr>
            <w:tcW w:w="2127" w:type="dxa"/>
          </w:tcPr>
          <w:p w14:paraId="040F9B62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29-30</w:t>
            </w:r>
          </w:p>
        </w:tc>
        <w:tc>
          <w:tcPr>
            <w:tcW w:w="2409" w:type="dxa"/>
          </w:tcPr>
          <w:p w14:paraId="65C8A257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Вырезание геометрического орнамента.</w:t>
            </w:r>
          </w:p>
        </w:tc>
        <w:tc>
          <w:tcPr>
            <w:tcW w:w="4962" w:type="dxa"/>
          </w:tcPr>
          <w:p w14:paraId="5D08D618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Вырезание геометрического орнамента. Оценка качества изделия.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370A458A" w14:textId="77777777" w:rsidR="00654762" w:rsidRPr="00CD48F2" w:rsidRDefault="001042AD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201A8B69" w14:textId="77777777" w:rsidR="00654762" w:rsidRPr="00CD48F2" w:rsidRDefault="00E4449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1276" w:type="dxa"/>
          </w:tcPr>
          <w:p w14:paraId="3563118A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34A49F2B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20432176" w14:textId="77777777" w:rsidTr="00BF751F">
        <w:trPr>
          <w:trHeight w:val="547"/>
        </w:trPr>
        <w:tc>
          <w:tcPr>
            <w:tcW w:w="15876" w:type="dxa"/>
            <w:gridSpan w:val="7"/>
          </w:tcPr>
          <w:p w14:paraId="4D7F1B32" w14:textId="20BD4565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281F62CC" w14:textId="77777777" w:rsidTr="00BF751F">
        <w:trPr>
          <w:trHeight w:val="699"/>
        </w:trPr>
        <w:tc>
          <w:tcPr>
            <w:tcW w:w="2127" w:type="dxa"/>
          </w:tcPr>
          <w:p w14:paraId="4A676C9B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31-32</w:t>
            </w:r>
          </w:p>
        </w:tc>
        <w:tc>
          <w:tcPr>
            <w:tcW w:w="2409" w:type="dxa"/>
          </w:tcPr>
          <w:p w14:paraId="7CBE4DBF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швабры. Подбор материала.</w:t>
            </w:r>
          </w:p>
        </w:tc>
        <w:tc>
          <w:tcPr>
            <w:tcW w:w="4962" w:type="dxa"/>
          </w:tcPr>
          <w:p w14:paraId="2BB9979E" w14:textId="77777777" w:rsidR="00654762" w:rsidRPr="00CD48F2" w:rsidRDefault="00654762" w:rsidP="001503B0">
            <w:pPr>
              <w:pStyle w:val="TableParagraph"/>
              <w:spacing w:line="276" w:lineRule="auto"/>
              <w:ind w:left="106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Словесно-иллюстративный рассказ с элементами беседы. Древесина: сфера использования. Просмотр мультимедийной</w:t>
            </w:r>
          </w:p>
          <w:p w14:paraId="09FA4C5D" w14:textId="77777777" w:rsidR="00654762" w:rsidRPr="00CD48F2" w:rsidRDefault="00654762" w:rsidP="001503B0">
            <w:pPr>
              <w:pStyle w:val="TableParagraph"/>
              <w:spacing w:line="276" w:lineRule="auto"/>
              <w:ind w:left="106" w:right="282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презентации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или 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видеофрагментов.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Сообщение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теоретических сведений. Дерево: основные части. </w:t>
            </w:r>
            <w:r w:rsidRPr="00CD48F2">
              <w:rPr>
                <w:color w:val="000000" w:themeColor="text1"/>
                <w:sz w:val="24"/>
                <w:szCs w:val="24"/>
              </w:rPr>
              <w:t>Работа с учебником.</w:t>
            </w:r>
          </w:p>
        </w:tc>
        <w:tc>
          <w:tcPr>
            <w:tcW w:w="850" w:type="dxa"/>
          </w:tcPr>
          <w:p w14:paraId="62503598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3A24EFB2" w14:textId="77777777" w:rsidR="00654762" w:rsidRPr="00CD48F2" w:rsidRDefault="00E44499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07.10</w:t>
            </w:r>
          </w:p>
        </w:tc>
        <w:tc>
          <w:tcPr>
            <w:tcW w:w="1276" w:type="dxa"/>
          </w:tcPr>
          <w:p w14:paraId="360C5396" w14:textId="77777777" w:rsidR="00654762" w:rsidRPr="00CD48F2" w:rsidRDefault="00654762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1EF65C1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0368FC44" w14:textId="77777777" w:rsidTr="00BF751F">
        <w:trPr>
          <w:trHeight w:val="1104"/>
        </w:trPr>
        <w:tc>
          <w:tcPr>
            <w:tcW w:w="2127" w:type="dxa"/>
          </w:tcPr>
          <w:p w14:paraId="571E031A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33-34</w:t>
            </w:r>
          </w:p>
        </w:tc>
        <w:tc>
          <w:tcPr>
            <w:tcW w:w="2409" w:type="dxa"/>
          </w:tcPr>
          <w:p w14:paraId="3569D1DD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заготовки.</w:t>
            </w:r>
          </w:p>
        </w:tc>
        <w:tc>
          <w:tcPr>
            <w:tcW w:w="4962" w:type="dxa"/>
          </w:tcPr>
          <w:p w14:paraId="37A4E7D3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Словесно-иллюстративный рассказ с элементами беседы. Пиломатериалы: виды и использование. Просмотр мультимедийной презентации. Сообщение теоретических сведений. Доска: виды (обрезная, необрезная),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размеры (толщина, ширина). </w:t>
            </w:r>
            <w:r w:rsidRPr="00CD48F2">
              <w:rPr>
                <w:color w:val="000000" w:themeColor="text1"/>
                <w:sz w:val="24"/>
                <w:szCs w:val="24"/>
              </w:rPr>
              <w:t>Выбор заготовки.</w:t>
            </w:r>
          </w:p>
        </w:tc>
        <w:tc>
          <w:tcPr>
            <w:tcW w:w="850" w:type="dxa"/>
          </w:tcPr>
          <w:p w14:paraId="4C5E49A4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843" w:type="dxa"/>
          </w:tcPr>
          <w:p w14:paraId="583BF710" w14:textId="472C6893" w:rsidR="00654762" w:rsidRPr="00CD48F2" w:rsidRDefault="00E44499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</w:t>
            </w:r>
            <w:r w:rsidR="005E301C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10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.10</w:t>
            </w:r>
          </w:p>
        </w:tc>
        <w:tc>
          <w:tcPr>
            <w:tcW w:w="1276" w:type="dxa"/>
          </w:tcPr>
          <w:p w14:paraId="0F81FC87" w14:textId="77777777" w:rsidR="00654762" w:rsidRPr="00CD48F2" w:rsidRDefault="00654762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8C1871C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607C4BEB" w14:textId="77777777" w:rsidTr="00BF751F">
        <w:trPr>
          <w:trHeight w:val="1104"/>
        </w:trPr>
        <w:tc>
          <w:tcPr>
            <w:tcW w:w="2127" w:type="dxa"/>
          </w:tcPr>
          <w:p w14:paraId="6DA26DEE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35-36</w:t>
            </w:r>
          </w:p>
        </w:tc>
        <w:tc>
          <w:tcPr>
            <w:tcW w:w="2409" w:type="dxa"/>
          </w:tcPr>
          <w:p w14:paraId="0B602A44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Строгание полуфуганком рукоятки швабры.</w:t>
            </w:r>
          </w:p>
        </w:tc>
        <w:tc>
          <w:tcPr>
            <w:tcW w:w="4962" w:type="dxa"/>
          </w:tcPr>
          <w:p w14:paraId="03422E46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Опрос-беседа. Виды пиломатериалов. Строгание полуфуганком рукоятки швабры.Подведение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1CF5F66B" w14:textId="77777777" w:rsidR="00654762" w:rsidRPr="00CD48F2" w:rsidRDefault="001042AD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22FB2930" w14:textId="669CBA65" w:rsidR="00654762" w:rsidRPr="00CD48F2" w:rsidRDefault="00E4449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</w:t>
            </w:r>
            <w:r w:rsidR="005E301C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0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.10</w:t>
            </w:r>
          </w:p>
        </w:tc>
        <w:tc>
          <w:tcPr>
            <w:tcW w:w="1276" w:type="dxa"/>
          </w:tcPr>
          <w:p w14:paraId="1867D767" w14:textId="77777777" w:rsidR="00654762" w:rsidRPr="00CD48F2" w:rsidRDefault="00654762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2BF5066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1CE8CEEC" w14:textId="77777777" w:rsidTr="00BF751F">
        <w:trPr>
          <w:trHeight w:val="1104"/>
        </w:trPr>
        <w:tc>
          <w:tcPr>
            <w:tcW w:w="2127" w:type="dxa"/>
          </w:tcPr>
          <w:p w14:paraId="1B7961AC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37-38</w:t>
            </w:r>
          </w:p>
        </w:tc>
        <w:tc>
          <w:tcPr>
            <w:tcW w:w="2409" w:type="dxa"/>
          </w:tcPr>
          <w:p w14:paraId="1AA4BB29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Разметка перекладины.</w:t>
            </w:r>
          </w:p>
        </w:tc>
        <w:tc>
          <w:tcPr>
            <w:tcW w:w="4962" w:type="dxa"/>
          </w:tcPr>
          <w:p w14:paraId="3CACC5CC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Разметка перекладины. . Оценка качества изделия.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4B2CFBE6" w14:textId="77777777" w:rsidR="00654762" w:rsidRPr="00CD48F2" w:rsidRDefault="001042AD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17C889C3" w14:textId="77777777" w:rsidR="00654762" w:rsidRPr="00CD48F2" w:rsidRDefault="00E4449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1276" w:type="dxa"/>
          </w:tcPr>
          <w:p w14:paraId="0359C434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5C8A182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2560859C" w14:textId="77777777" w:rsidTr="00BF751F">
        <w:trPr>
          <w:trHeight w:val="1104"/>
        </w:trPr>
        <w:tc>
          <w:tcPr>
            <w:tcW w:w="2127" w:type="dxa"/>
          </w:tcPr>
          <w:p w14:paraId="2A56ED48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39-40</w:t>
            </w:r>
          </w:p>
        </w:tc>
        <w:tc>
          <w:tcPr>
            <w:tcW w:w="2409" w:type="dxa"/>
          </w:tcPr>
          <w:p w14:paraId="63D9A9D0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Строгание перекладины рубанком.</w:t>
            </w:r>
          </w:p>
        </w:tc>
        <w:tc>
          <w:tcPr>
            <w:tcW w:w="4962" w:type="dxa"/>
          </w:tcPr>
          <w:p w14:paraId="3054756B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Строгание перекладины рубанком. . Оценка качества изделия.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33295014" w14:textId="77777777" w:rsidR="00654762" w:rsidRPr="00CD48F2" w:rsidRDefault="001042AD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52F1F0AC" w14:textId="006474D0" w:rsidR="00654762" w:rsidRPr="00CD48F2" w:rsidRDefault="00E4449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</w:t>
            </w:r>
            <w:r w:rsidR="005E301C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4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.10</w:t>
            </w:r>
            <w:r w:rsidR="005E301C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-17.10</w:t>
            </w:r>
          </w:p>
        </w:tc>
        <w:tc>
          <w:tcPr>
            <w:tcW w:w="1276" w:type="dxa"/>
          </w:tcPr>
          <w:p w14:paraId="26AAD56C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2CA4909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5921E000" w14:textId="77777777" w:rsidTr="00BF751F">
        <w:trPr>
          <w:trHeight w:val="1104"/>
        </w:trPr>
        <w:tc>
          <w:tcPr>
            <w:tcW w:w="2127" w:type="dxa"/>
          </w:tcPr>
          <w:p w14:paraId="02F27304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41-42</w:t>
            </w:r>
          </w:p>
        </w:tc>
        <w:tc>
          <w:tcPr>
            <w:tcW w:w="2409" w:type="dxa"/>
          </w:tcPr>
          <w:p w14:paraId="2A33138E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Нахождение центра перекладины и сверление отверстия.</w:t>
            </w:r>
          </w:p>
        </w:tc>
        <w:tc>
          <w:tcPr>
            <w:tcW w:w="4962" w:type="dxa"/>
          </w:tcPr>
          <w:p w14:paraId="048203C9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Нахождение центра перекладины и сверление отверстия. . Оценка качества изделия.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0AD7EE4B" w14:textId="77777777" w:rsidR="00654762" w:rsidRPr="00CD48F2" w:rsidRDefault="001042AD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18DD7689" w14:textId="63BD6FD1" w:rsidR="00654762" w:rsidRPr="00CD48F2" w:rsidRDefault="00E4449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</w:t>
            </w:r>
            <w:r w:rsidR="00127742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7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.10</w:t>
            </w:r>
          </w:p>
        </w:tc>
        <w:tc>
          <w:tcPr>
            <w:tcW w:w="1276" w:type="dxa"/>
          </w:tcPr>
          <w:p w14:paraId="03191D98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591100E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6AA923FF" w14:textId="77777777" w:rsidTr="00BF751F">
        <w:trPr>
          <w:trHeight w:val="1104"/>
        </w:trPr>
        <w:tc>
          <w:tcPr>
            <w:tcW w:w="2127" w:type="dxa"/>
          </w:tcPr>
          <w:p w14:paraId="039B3499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43-44</w:t>
            </w:r>
          </w:p>
        </w:tc>
        <w:tc>
          <w:tcPr>
            <w:tcW w:w="2409" w:type="dxa"/>
          </w:tcPr>
          <w:p w14:paraId="743D87D4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Знакомство с изделием</w:t>
            </w:r>
          </w:p>
        </w:tc>
        <w:tc>
          <w:tcPr>
            <w:tcW w:w="4962" w:type="dxa"/>
          </w:tcPr>
          <w:p w14:paraId="7790BD55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Рассматривание изделия</w:t>
            </w:r>
            <w:r w:rsidR="00AF5EFF" w:rsidRPr="00CD48F2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Оценка качества изделия.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06BC66AF" w14:textId="77777777" w:rsidR="00654762" w:rsidRPr="00CD48F2" w:rsidRDefault="001042AD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04BC0458" w14:textId="77777777" w:rsidR="00654762" w:rsidRPr="00CD48F2" w:rsidRDefault="00CA2C07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1276" w:type="dxa"/>
          </w:tcPr>
          <w:p w14:paraId="3BFF635C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F938D86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2BC02C76" w14:textId="77777777" w:rsidTr="00BF751F">
        <w:trPr>
          <w:trHeight w:val="1104"/>
        </w:trPr>
        <w:tc>
          <w:tcPr>
            <w:tcW w:w="2127" w:type="dxa"/>
          </w:tcPr>
          <w:p w14:paraId="75D6D110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45-46</w:t>
            </w:r>
          </w:p>
        </w:tc>
        <w:tc>
          <w:tcPr>
            <w:tcW w:w="2409" w:type="dxa"/>
          </w:tcPr>
          <w:p w14:paraId="4D1F5470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Сборка изделия</w:t>
            </w:r>
          </w:p>
        </w:tc>
        <w:tc>
          <w:tcPr>
            <w:tcW w:w="4962" w:type="dxa"/>
          </w:tcPr>
          <w:p w14:paraId="45F72FD1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Сборка изделия. Оценка качествасборки изделия.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36F24AAE" w14:textId="77777777" w:rsidR="00654762" w:rsidRPr="00CD48F2" w:rsidRDefault="001042AD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0827C251" w14:textId="1F03049D" w:rsidR="00654762" w:rsidRPr="00CD48F2" w:rsidRDefault="00CA2C07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  <w:r w:rsidR="00127742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.10</w:t>
            </w:r>
            <w:r w:rsidR="00127742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-24.10</w:t>
            </w:r>
          </w:p>
        </w:tc>
        <w:tc>
          <w:tcPr>
            <w:tcW w:w="1276" w:type="dxa"/>
          </w:tcPr>
          <w:p w14:paraId="78564D60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1E365AC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2EE1073B" w14:textId="77777777" w:rsidTr="00BF751F">
        <w:trPr>
          <w:trHeight w:val="1104"/>
        </w:trPr>
        <w:tc>
          <w:tcPr>
            <w:tcW w:w="2127" w:type="dxa"/>
          </w:tcPr>
          <w:p w14:paraId="06766E75" w14:textId="77777777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08782BD7" w14:textId="77777777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47-48</w:t>
            </w:r>
          </w:p>
          <w:p w14:paraId="05368677" w14:textId="77777777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17D12EEB" w14:textId="77777777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4F019CE0" w14:textId="77777777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0BEC1D5D" w14:textId="77777777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14:paraId="7C2F200B" w14:textId="77777777" w:rsidR="00654762" w:rsidRPr="00CD48F2" w:rsidRDefault="00654762" w:rsidP="001503B0">
            <w:pPr>
              <w:shd w:val="clear" w:color="auto" w:fill="FFFFFF"/>
              <w:adjustRightInd w:val="0"/>
              <w:spacing w:line="276" w:lineRule="auto"/>
              <w:ind w:left="6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5"/>
                <w:sz w:val="24"/>
                <w:szCs w:val="24"/>
                <w:lang w:val="ru-RU" w:eastAsia="ru-RU"/>
              </w:rPr>
              <w:lastRenderedPageBreak/>
              <w:t>Самостоятельная работа</w:t>
            </w:r>
          </w:p>
          <w:p w14:paraId="36ED4D18" w14:textId="77777777" w:rsidR="00654762" w:rsidRPr="00CD48F2" w:rsidRDefault="00AF5EFF" w:rsidP="001503B0">
            <w:pPr>
              <w:shd w:val="clear" w:color="auto" w:fill="FFFFFF"/>
              <w:adjustRightInd w:val="0"/>
              <w:spacing w:line="276" w:lineRule="auto"/>
              <w:ind w:left="2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w w:val="105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 w:eastAsia="ru-RU"/>
              </w:rPr>
              <w:t xml:space="preserve">Изготовления по выбору учителя два—три </w:t>
            </w:r>
            <w:r w:rsidRPr="00CD48F2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 w:eastAsia="ru-RU"/>
              </w:rPr>
              <w:lastRenderedPageBreak/>
              <w:t>изделия.</w:t>
            </w:r>
          </w:p>
          <w:p w14:paraId="48B35860" w14:textId="77777777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23523FBB" w14:textId="77777777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2563AF25" w14:textId="77777777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7C42D97B" w14:textId="77777777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2B9E48FC" w14:textId="77777777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4962" w:type="dxa"/>
          </w:tcPr>
          <w:p w14:paraId="7262A46A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Сборка изделия. Оценка качества</w:t>
            </w:r>
            <w:r w:rsidR="00AF5EFF"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сборки изделия.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4D4A718A" w14:textId="77777777" w:rsidR="00654762" w:rsidRPr="00CD48F2" w:rsidRDefault="001042AD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3BF29EDD" w14:textId="0EA1729E" w:rsidR="00654762" w:rsidRPr="00CD48F2" w:rsidRDefault="00CA2C07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  <w:r w:rsidR="00127742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4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.10</w:t>
            </w:r>
          </w:p>
        </w:tc>
        <w:tc>
          <w:tcPr>
            <w:tcW w:w="1276" w:type="dxa"/>
          </w:tcPr>
          <w:p w14:paraId="65C5550E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5E5CF2F2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2EAA3438" w14:textId="77777777" w:rsidTr="00BF751F">
        <w:trPr>
          <w:trHeight w:val="1104"/>
        </w:trPr>
        <w:tc>
          <w:tcPr>
            <w:tcW w:w="2127" w:type="dxa"/>
          </w:tcPr>
          <w:p w14:paraId="09DF29B2" w14:textId="77777777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</w:tcPr>
          <w:p w14:paraId="514F3B2C" w14:textId="77777777" w:rsidR="00654762" w:rsidRPr="00CD48F2" w:rsidRDefault="00654762" w:rsidP="001503B0">
            <w:pPr>
              <w:shd w:val="clear" w:color="auto" w:fill="FFFFFF"/>
              <w:adjustRightInd w:val="0"/>
              <w:spacing w:line="276" w:lineRule="auto"/>
              <w:ind w:left="6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5"/>
                <w:sz w:val="24"/>
                <w:szCs w:val="24"/>
                <w:lang w:val="ru-RU" w:eastAsia="ru-RU"/>
              </w:rPr>
            </w:pPr>
          </w:p>
        </w:tc>
        <w:tc>
          <w:tcPr>
            <w:tcW w:w="4962" w:type="dxa"/>
          </w:tcPr>
          <w:p w14:paraId="679DF8F3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326466AF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50C40A56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0BCD5904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5FDCA4C6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307C3CF4" w14:textId="77777777" w:rsidTr="00BF751F">
        <w:trPr>
          <w:trHeight w:val="393"/>
        </w:trPr>
        <w:tc>
          <w:tcPr>
            <w:tcW w:w="15876" w:type="dxa"/>
            <w:gridSpan w:val="7"/>
          </w:tcPr>
          <w:p w14:paraId="52A21E96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jc w:val="center"/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II </w:t>
            </w:r>
            <w:r w:rsidRPr="00CD48F2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четверть </w:t>
            </w:r>
          </w:p>
        </w:tc>
      </w:tr>
      <w:tr w:rsidR="00CD48F2" w:rsidRPr="00CD48F2" w14:paraId="6C7311EA" w14:textId="77777777" w:rsidTr="00BF751F">
        <w:trPr>
          <w:trHeight w:val="1104"/>
        </w:trPr>
        <w:tc>
          <w:tcPr>
            <w:tcW w:w="2127" w:type="dxa"/>
          </w:tcPr>
          <w:p w14:paraId="293B3C07" w14:textId="22762A71" w:rsidR="00654762" w:rsidRPr="00CD48F2" w:rsidRDefault="0012774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49-50</w:t>
            </w:r>
          </w:p>
        </w:tc>
        <w:tc>
          <w:tcPr>
            <w:tcW w:w="2409" w:type="dxa"/>
          </w:tcPr>
          <w:p w14:paraId="607A94C9" w14:textId="4559E14C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="00165D16"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И</w:t>
            </w: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нструктаж по ТБ.</w:t>
            </w:r>
          </w:p>
        </w:tc>
        <w:tc>
          <w:tcPr>
            <w:tcW w:w="4962" w:type="dxa"/>
          </w:tcPr>
          <w:p w14:paraId="59AABE5B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Сообщение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теоретических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сведений.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Рисунок детали изделия: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назначение, выполнение,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обозначение размеров.</w:t>
            </w:r>
          </w:p>
          <w:p w14:paraId="06559303" w14:textId="77777777" w:rsidR="00654762" w:rsidRPr="00CD48F2" w:rsidRDefault="00654762" w:rsidP="001503B0">
            <w:pPr>
              <w:pStyle w:val="TableParagraph"/>
              <w:spacing w:line="276" w:lineRule="auto"/>
              <w:ind w:left="106" w:right="147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Рассматривание рисунков. Выполнение задания. Изображение деталей (упражнения). </w:t>
            </w:r>
            <w:r w:rsidRPr="00CD48F2">
              <w:rPr>
                <w:color w:val="000000" w:themeColor="text1"/>
                <w:sz w:val="24"/>
                <w:szCs w:val="24"/>
              </w:rPr>
              <w:t>Подведение итогов. Оценка</w:t>
            </w:r>
          </w:p>
          <w:p w14:paraId="1BF5876D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</w:rPr>
              <w:t>деятельности обучающихся на уроке.</w:t>
            </w:r>
          </w:p>
        </w:tc>
        <w:tc>
          <w:tcPr>
            <w:tcW w:w="850" w:type="dxa"/>
          </w:tcPr>
          <w:p w14:paraId="35590FF4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34C5D5B0" w14:textId="543BA51D" w:rsidR="00654762" w:rsidRPr="00CD48F2" w:rsidRDefault="0074154D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="00CA2C0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0</w:t>
            </w:r>
            <w:r w:rsidR="00127742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7</w:t>
            </w:r>
            <w:r w:rsidR="00CA2C0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.11</w:t>
            </w:r>
          </w:p>
        </w:tc>
        <w:tc>
          <w:tcPr>
            <w:tcW w:w="1276" w:type="dxa"/>
          </w:tcPr>
          <w:p w14:paraId="24A396CF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2409" w:type="dxa"/>
          </w:tcPr>
          <w:p w14:paraId="32DD3CD2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623F25AE" w14:textId="77777777" w:rsidTr="00BF751F">
        <w:trPr>
          <w:trHeight w:val="418"/>
        </w:trPr>
        <w:tc>
          <w:tcPr>
            <w:tcW w:w="15876" w:type="dxa"/>
            <w:gridSpan w:val="7"/>
          </w:tcPr>
          <w:p w14:paraId="15831EBE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jc w:val="center"/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>Угловое концев</w:t>
            </w:r>
            <w:r w:rsidR="003D2942" w:rsidRPr="00CD48F2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ое соединение </w:t>
            </w:r>
            <w:r w:rsidRPr="00CD48F2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="00C37051" w:rsidRPr="00CD48F2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(22 ч)</w:t>
            </w:r>
          </w:p>
        </w:tc>
      </w:tr>
      <w:tr w:rsidR="00CD48F2" w:rsidRPr="00CD48F2" w14:paraId="3AB7332B" w14:textId="77777777" w:rsidTr="00BF751F">
        <w:trPr>
          <w:trHeight w:val="1104"/>
        </w:trPr>
        <w:tc>
          <w:tcPr>
            <w:tcW w:w="2127" w:type="dxa"/>
          </w:tcPr>
          <w:p w14:paraId="2B956911" w14:textId="37D00F77" w:rsidR="00654762" w:rsidRPr="00CD48F2" w:rsidRDefault="0012774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51-52</w:t>
            </w:r>
          </w:p>
        </w:tc>
        <w:tc>
          <w:tcPr>
            <w:tcW w:w="2409" w:type="dxa"/>
          </w:tcPr>
          <w:p w14:paraId="1DEC7763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Угловое концевое соединение брусков вполдерева.</w:t>
            </w:r>
          </w:p>
        </w:tc>
        <w:tc>
          <w:tcPr>
            <w:tcW w:w="4962" w:type="dxa"/>
          </w:tcPr>
          <w:p w14:paraId="13ACCC03" w14:textId="77777777" w:rsidR="00654762" w:rsidRPr="00CD48F2" w:rsidRDefault="00654762" w:rsidP="001503B0">
            <w:pPr>
              <w:pStyle w:val="TableParagraph"/>
              <w:spacing w:line="276" w:lineRule="auto"/>
              <w:ind w:left="106" w:right="184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Анализ объекта </w:t>
            </w:r>
            <w:r w:rsidRPr="00CD48F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труда.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Познавательно-информационная беседа.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Технические требования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к изделию. </w:t>
            </w:r>
            <w:r w:rsidR="00AF5EFF"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Угловое концевое соединение брусков вполдерева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Практическая работа. Вы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полнение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технического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рисунка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изделия. Подведение итогов.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Оценка деятельности обучающихся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на уроке.</w:t>
            </w:r>
          </w:p>
        </w:tc>
        <w:tc>
          <w:tcPr>
            <w:tcW w:w="850" w:type="dxa"/>
          </w:tcPr>
          <w:p w14:paraId="671B47A9" w14:textId="77777777" w:rsidR="00654762" w:rsidRPr="00CD48F2" w:rsidRDefault="00E534DE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1C98FD8E" w14:textId="2E6BDF0E" w:rsidR="00654762" w:rsidRPr="00CD48F2" w:rsidRDefault="0012774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07</w:t>
            </w:r>
            <w:r w:rsidR="00CA2C0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.11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-11.09</w:t>
            </w:r>
          </w:p>
        </w:tc>
        <w:tc>
          <w:tcPr>
            <w:tcW w:w="1276" w:type="dxa"/>
          </w:tcPr>
          <w:p w14:paraId="3443FE4A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F7F1E39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499C4730" w14:textId="77777777" w:rsidTr="00BF751F">
        <w:trPr>
          <w:trHeight w:val="1104"/>
        </w:trPr>
        <w:tc>
          <w:tcPr>
            <w:tcW w:w="2127" w:type="dxa"/>
          </w:tcPr>
          <w:p w14:paraId="2132D6E2" w14:textId="41E51B85" w:rsidR="00654762" w:rsidRPr="00CD48F2" w:rsidRDefault="00FB097E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53-54</w:t>
            </w:r>
          </w:p>
        </w:tc>
        <w:tc>
          <w:tcPr>
            <w:tcW w:w="2409" w:type="dxa"/>
          </w:tcPr>
          <w:p w14:paraId="366A62E9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Последовательность выполнения углового концевого соединения брусков вполдерева.</w:t>
            </w:r>
          </w:p>
        </w:tc>
        <w:tc>
          <w:tcPr>
            <w:tcW w:w="4962" w:type="dxa"/>
          </w:tcPr>
          <w:p w14:paraId="2A615113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Последовательность</w:t>
            </w:r>
          </w:p>
          <w:p w14:paraId="727003DE" w14:textId="77777777" w:rsidR="00654762" w:rsidRPr="00CD48F2" w:rsidRDefault="00654762" w:rsidP="001503B0">
            <w:pPr>
              <w:pStyle w:val="TableParagraph"/>
              <w:spacing w:line="276" w:lineRule="auto"/>
              <w:ind w:left="106" w:right="368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изготовления изделия. Работа с предметно-технологической картой. </w:t>
            </w:r>
            <w:r w:rsidRPr="00CD48F2">
              <w:rPr>
                <w:color w:val="000000" w:themeColor="text1"/>
                <w:sz w:val="24"/>
                <w:szCs w:val="24"/>
              </w:rPr>
              <w:t>Практическая работа. Заполнение технологической</w:t>
            </w:r>
          </w:p>
        </w:tc>
        <w:tc>
          <w:tcPr>
            <w:tcW w:w="850" w:type="dxa"/>
          </w:tcPr>
          <w:p w14:paraId="4E513DCE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1DBCDFE1" w14:textId="38BF34DA" w:rsidR="00654762" w:rsidRPr="00CD48F2" w:rsidRDefault="002219A5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</w:t>
            </w:r>
            <w:r w:rsidR="00FB097E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11.09-11.09</w:t>
            </w:r>
          </w:p>
        </w:tc>
        <w:tc>
          <w:tcPr>
            <w:tcW w:w="1276" w:type="dxa"/>
          </w:tcPr>
          <w:p w14:paraId="71E57E9F" w14:textId="77777777" w:rsidR="00654762" w:rsidRPr="00CD48F2" w:rsidRDefault="00654762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C378955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3E4DBEB0" w14:textId="77777777" w:rsidTr="00BF751F">
        <w:trPr>
          <w:trHeight w:val="1104"/>
        </w:trPr>
        <w:tc>
          <w:tcPr>
            <w:tcW w:w="2127" w:type="dxa"/>
          </w:tcPr>
          <w:p w14:paraId="0B63D6F4" w14:textId="08F1C92B" w:rsidR="00654762" w:rsidRPr="00CD48F2" w:rsidRDefault="00FB097E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55-56</w:t>
            </w:r>
          </w:p>
        </w:tc>
        <w:tc>
          <w:tcPr>
            <w:tcW w:w="2409" w:type="dxa"/>
          </w:tcPr>
          <w:p w14:paraId="103A124E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Выполнение углового концевого соединения брусков вполдерева.</w:t>
            </w:r>
          </w:p>
        </w:tc>
        <w:tc>
          <w:tcPr>
            <w:tcW w:w="4962" w:type="dxa"/>
          </w:tcPr>
          <w:p w14:paraId="1EDCEEA3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Сообщение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теоретических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сведений. </w:t>
            </w:r>
            <w:r w:rsidR="00AF5EFF" w:rsidRPr="00CD48F2">
              <w:rPr>
                <w:color w:val="000000" w:themeColor="text1"/>
                <w:sz w:val="24"/>
                <w:szCs w:val="24"/>
                <w:lang w:val="ru-RU"/>
              </w:rPr>
              <w:t>Выполнение углового концевого соединения брусков вполдерева</w:t>
            </w:r>
            <w:r w:rsidR="00AF5EFF" w:rsidRPr="00CD48F2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.</w:t>
            </w:r>
            <w:r w:rsidRPr="00CD48F2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Подведение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итогов.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Оценка деятельности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обучающихся на уроке.</w:t>
            </w:r>
          </w:p>
        </w:tc>
        <w:tc>
          <w:tcPr>
            <w:tcW w:w="850" w:type="dxa"/>
          </w:tcPr>
          <w:p w14:paraId="1CBBB4D0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681461FB" w14:textId="4B942FD1" w:rsidR="00654762" w:rsidRPr="00CD48F2" w:rsidRDefault="00CA2C07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</w:t>
            </w:r>
            <w:r w:rsidR="00FB097E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276" w:type="dxa"/>
          </w:tcPr>
          <w:p w14:paraId="70FFD2E4" w14:textId="77777777" w:rsidR="00654762" w:rsidRPr="00CD48F2" w:rsidRDefault="00654762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14A6692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200561E3" w14:textId="77777777" w:rsidTr="00BF751F">
        <w:trPr>
          <w:trHeight w:val="1104"/>
        </w:trPr>
        <w:tc>
          <w:tcPr>
            <w:tcW w:w="2127" w:type="dxa"/>
          </w:tcPr>
          <w:p w14:paraId="47994300" w14:textId="5CAE0ABB" w:rsidR="00654762" w:rsidRPr="00CD48F2" w:rsidRDefault="00FB097E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57-58</w:t>
            </w:r>
          </w:p>
        </w:tc>
        <w:tc>
          <w:tcPr>
            <w:tcW w:w="2409" w:type="dxa"/>
          </w:tcPr>
          <w:p w14:paraId="5DAC2167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Заготовка брусков. Разметка шипов.</w:t>
            </w:r>
          </w:p>
        </w:tc>
        <w:tc>
          <w:tcPr>
            <w:tcW w:w="4962" w:type="dxa"/>
          </w:tcPr>
          <w:p w14:paraId="2F8A546B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Сообщение теоретических сведений. </w:t>
            </w:r>
            <w:r w:rsidR="00AF5EFF"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Заготовка брусков. Разметка шипов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Познавательно- информационная беседа. Технические требования к выполнению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операции </w:t>
            </w:r>
            <w:r w:rsidR="00AF5EFF"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>разметки</w:t>
            </w:r>
            <w:r w:rsidRPr="00CD48F2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. Инструктаж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 </w:t>
            </w:r>
            <w:r w:rsidRPr="00CD48F2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охране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труда.</w:t>
            </w:r>
          </w:p>
          <w:p w14:paraId="68D56B34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Практическая работа.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5E7E9E07" w14:textId="77777777" w:rsidR="00654762" w:rsidRPr="00CD48F2" w:rsidRDefault="00E534DE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3A816136" w14:textId="32D931CF" w:rsidR="00654762" w:rsidRPr="00CD48F2" w:rsidRDefault="00CA2C07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 1</w:t>
            </w:r>
            <w:r w:rsidR="00FB097E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4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.11</w:t>
            </w:r>
            <w:r w:rsidR="00FB097E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-18.11</w:t>
            </w:r>
          </w:p>
        </w:tc>
        <w:tc>
          <w:tcPr>
            <w:tcW w:w="1276" w:type="dxa"/>
          </w:tcPr>
          <w:p w14:paraId="107B3953" w14:textId="77777777" w:rsidR="00654762" w:rsidRPr="00CD48F2" w:rsidRDefault="00654762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252DD6C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67163B9B" w14:textId="77777777" w:rsidTr="00BF751F">
        <w:trPr>
          <w:trHeight w:val="1104"/>
        </w:trPr>
        <w:tc>
          <w:tcPr>
            <w:tcW w:w="2127" w:type="dxa"/>
          </w:tcPr>
          <w:p w14:paraId="0988F94A" w14:textId="12257E83" w:rsidR="00654762" w:rsidRPr="00CD48F2" w:rsidRDefault="00FB097E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59-60</w:t>
            </w:r>
          </w:p>
        </w:tc>
        <w:tc>
          <w:tcPr>
            <w:tcW w:w="2409" w:type="dxa"/>
          </w:tcPr>
          <w:p w14:paraId="66D04BB8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Выпиливание шипов.</w:t>
            </w:r>
          </w:p>
        </w:tc>
        <w:tc>
          <w:tcPr>
            <w:tcW w:w="4962" w:type="dxa"/>
          </w:tcPr>
          <w:p w14:paraId="5FF5C8C1" w14:textId="77777777" w:rsidR="00654762" w:rsidRPr="00CD48F2" w:rsidRDefault="00654762" w:rsidP="001503B0">
            <w:pPr>
              <w:pStyle w:val="TableParagraph"/>
              <w:spacing w:line="276" w:lineRule="auto"/>
              <w:ind w:left="106" w:right="771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Словесно-иллюстративный рассказ с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элементами беседы. </w:t>
            </w:r>
            <w:r w:rsidR="00AF5EFF"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>Выпиливание шипов.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Технические требования к выполнению операции. Практическая работа.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.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Подведение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итогов.</w:t>
            </w:r>
          </w:p>
        </w:tc>
        <w:tc>
          <w:tcPr>
            <w:tcW w:w="850" w:type="dxa"/>
          </w:tcPr>
          <w:p w14:paraId="73237811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32C209DB" w14:textId="533F0E7B" w:rsidR="00654762" w:rsidRPr="00CD48F2" w:rsidRDefault="00CA2C07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  </w:t>
            </w:r>
            <w:r w:rsidR="00FB097E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1276" w:type="dxa"/>
          </w:tcPr>
          <w:p w14:paraId="5900DCC4" w14:textId="77777777" w:rsidR="00654762" w:rsidRPr="00CD48F2" w:rsidRDefault="00654762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1222C9D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1F980AF9" w14:textId="77777777" w:rsidTr="00BF751F">
        <w:trPr>
          <w:trHeight w:val="1104"/>
        </w:trPr>
        <w:tc>
          <w:tcPr>
            <w:tcW w:w="2127" w:type="dxa"/>
          </w:tcPr>
          <w:p w14:paraId="5AF98877" w14:textId="31EFCC2A" w:rsidR="00654762" w:rsidRPr="00CD48F2" w:rsidRDefault="00FB097E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61-62</w:t>
            </w:r>
          </w:p>
        </w:tc>
        <w:tc>
          <w:tcPr>
            <w:tcW w:w="2409" w:type="dxa"/>
          </w:tcPr>
          <w:p w14:paraId="31F5314C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Подгонка соединения и разметка для склеивания.</w:t>
            </w:r>
          </w:p>
        </w:tc>
        <w:tc>
          <w:tcPr>
            <w:tcW w:w="4962" w:type="dxa"/>
          </w:tcPr>
          <w:p w14:paraId="2670F1F3" w14:textId="77777777" w:rsidR="00AF5EFF" w:rsidRPr="00CD48F2" w:rsidRDefault="00654762" w:rsidP="001503B0">
            <w:pPr>
              <w:pStyle w:val="TableParagraph"/>
              <w:spacing w:line="276" w:lineRule="auto"/>
              <w:ind w:left="106" w:right="704"/>
              <w:rPr>
                <w:color w:val="000000" w:themeColor="text1"/>
                <w:spacing w:val="-3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Сообщение теоретических сведений. </w:t>
            </w:r>
          </w:p>
          <w:p w14:paraId="55FEB9BD" w14:textId="77777777" w:rsidR="00654762" w:rsidRPr="00CD48F2" w:rsidRDefault="00654762" w:rsidP="001503B0">
            <w:pPr>
              <w:pStyle w:val="TableParagraph"/>
              <w:spacing w:line="276" w:lineRule="auto"/>
              <w:ind w:left="106" w:right="264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Практическая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работа.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282865EC" w14:textId="77777777" w:rsidR="00654762" w:rsidRPr="00CD48F2" w:rsidRDefault="00E534DE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30DAD58B" w14:textId="3B8E6BF2" w:rsidR="00654762" w:rsidRPr="00CD48F2" w:rsidRDefault="00CA2C07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 2</w:t>
            </w:r>
            <w:r w:rsidR="00FB097E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.11</w:t>
            </w:r>
          </w:p>
        </w:tc>
        <w:tc>
          <w:tcPr>
            <w:tcW w:w="1276" w:type="dxa"/>
          </w:tcPr>
          <w:p w14:paraId="563F01EC" w14:textId="77777777" w:rsidR="00654762" w:rsidRPr="00CD48F2" w:rsidRDefault="00654762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A399F10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</w:rPr>
            </w:pPr>
          </w:p>
        </w:tc>
      </w:tr>
      <w:tr w:rsidR="00CD48F2" w:rsidRPr="00CD48F2" w14:paraId="7B0BB3F8" w14:textId="77777777" w:rsidTr="00BF751F">
        <w:trPr>
          <w:trHeight w:val="1104"/>
        </w:trPr>
        <w:tc>
          <w:tcPr>
            <w:tcW w:w="2127" w:type="dxa"/>
          </w:tcPr>
          <w:p w14:paraId="26E9A3FD" w14:textId="26D1A772" w:rsidR="00654762" w:rsidRPr="00CD48F2" w:rsidRDefault="00FB097E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63-64</w:t>
            </w:r>
          </w:p>
        </w:tc>
        <w:tc>
          <w:tcPr>
            <w:tcW w:w="2409" w:type="dxa"/>
          </w:tcPr>
          <w:p w14:paraId="6C44D6DB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Склеивание подрамника.</w:t>
            </w:r>
          </w:p>
        </w:tc>
        <w:tc>
          <w:tcPr>
            <w:tcW w:w="4962" w:type="dxa"/>
          </w:tcPr>
          <w:p w14:paraId="27F3875F" w14:textId="77777777" w:rsidR="00AF5EFF" w:rsidRPr="00CD48F2" w:rsidRDefault="00654762" w:rsidP="001503B0">
            <w:pPr>
              <w:pStyle w:val="TableParagraph"/>
              <w:spacing w:line="276" w:lineRule="auto"/>
              <w:ind w:left="106" w:right="263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Познавательно-информационная беседа. </w:t>
            </w:r>
            <w:r w:rsidR="00AF5EFF"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Сообщение теоретических сведений. </w:t>
            </w:r>
          </w:p>
          <w:p w14:paraId="449D0C12" w14:textId="77777777" w:rsidR="00654762" w:rsidRPr="00CD48F2" w:rsidRDefault="00AF5EFF" w:rsidP="001503B0">
            <w:pPr>
              <w:pStyle w:val="TableParagraph"/>
              <w:spacing w:line="276" w:lineRule="auto"/>
              <w:ind w:left="106" w:right="263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Практическая работа. Подведение итогов.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Оценка деятельности обучающихся на уроке.</w:t>
            </w:r>
          </w:p>
        </w:tc>
        <w:tc>
          <w:tcPr>
            <w:tcW w:w="850" w:type="dxa"/>
          </w:tcPr>
          <w:p w14:paraId="57E4F018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843" w:type="dxa"/>
          </w:tcPr>
          <w:p w14:paraId="04DBB598" w14:textId="2C5391AC" w:rsidR="00654762" w:rsidRPr="00CD48F2" w:rsidRDefault="00CA2C07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 </w:t>
            </w:r>
            <w:r w:rsidR="00FB097E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21.11-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25.11.</w:t>
            </w:r>
          </w:p>
        </w:tc>
        <w:tc>
          <w:tcPr>
            <w:tcW w:w="1276" w:type="dxa"/>
          </w:tcPr>
          <w:p w14:paraId="7BD238C5" w14:textId="77777777" w:rsidR="00654762" w:rsidRPr="00CD48F2" w:rsidRDefault="00654762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AD8D261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79EB93B5" w14:textId="77777777" w:rsidTr="00BF751F">
        <w:trPr>
          <w:trHeight w:val="1104"/>
        </w:trPr>
        <w:tc>
          <w:tcPr>
            <w:tcW w:w="2127" w:type="dxa"/>
          </w:tcPr>
          <w:p w14:paraId="0B041E0B" w14:textId="0EC68972" w:rsidR="00654762" w:rsidRPr="00CD48F2" w:rsidRDefault="00FE62A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65-66</w:t>
            </w:r>
          </w:p>
        </w:tc>
        <w:tc>
          <w:tcPr>
            <w:tcW w:w="2409" w:type="dxa"/>
          </w:tcPr>
          <w:p w14:paraId="380143AB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Выстрагивание сторон и кромок подрамника.</w:t>
            </w:r>
          </w:p>
        </w:tc>
        <w:tc>
          <w:tcPr>
            <w:tcW w:w="4962" w:type="dxa"/>
          </w:tcPr>
          <w:p w14:paraId="238DCF64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Критерии оценки качества изделия. Выставка работ. Анализ выполненной работы.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1259E1C2" w14:textId="77777777" w:rsidR="00654762" w:rsidRPr="00CD48F2" w:rsidRDefault="00E534DE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1D368C52" w14:textId="2AC62F38" w:rsidR="00654762" w:rsidRPr="00CD48F2" w:rsidRDefault="00CA2C07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  <w:r w:rsidR="00FE62A4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5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.11.</w:t>
            </w:r>
            <w:r w:rsidR="00FE62A4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1276" w:type="dxa"/>
          </w:tcPr>
          <w:p w14:paraId="50B1EC25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54BD36C9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79BC916C" w14:textId="77777777" w:rsidTr="00BF751F">
        <w:trPr>
          <w:trHeight w:val="1104"/>
        </w:trPr>
        <w:tc>
          <w:tcPr>
            <w:tcW w:w="2127" w:type="dxa"/>
          </w:tcPr>
          <w:p w14:paraId="5D8E8D06" w14:textId="58C24047" w:rsidR="00AF5EFF" w:rsidRPr="00CD48F2" w:rsidRDefault="00FE62A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67-68</w:t>
            </w:r>
          </w:p>
        </w:tc>
        <w:tc>
          <w:tcPr>
            <w:tcW w:w="2409" w:type="dxa"/>
          </w:tcPr>
          <w:p w14:paraId="40C50C33" w14:textId="77777777" w:rsidR="00AF5EFF" w:rsidRPr="00CD48F2" w:rsidRDefault="00AF5EF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Зачистка поверхности изделия.</w:t>
            </w:r>
          </w:p>
        </w:tc>
        <w:tc>
          <w:tcPr>
            <w:tcW w:w="4962" w:type="dxa"/>
          </w:tcPr>
          <w:p w14:paraId="6271E561" w14:textId="77777777" w:rsidR="00AF5EFF" w:rsidRPr="00CD48F2" w:rsidRDefault="00AF5EF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Критерии оценки качества изделия. Выставка работ. Анализ выполненной работы.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4679A6CF" w14:textId="77777777" w:rsidR="00AF5EFF" w:rsidRPr="00CD48F2" w:rsidRDefault="00E534DE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4401349B" w14:textId="08D8E74F" w:rsidR="00AF5EFF" w:rsidRPr="00CD48F2" w:rsidRDefault="00CA2C07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  <w:r w:rsidR="00FE62A4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8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.11</w:t>
            </w:r>
            <w:r w:rsidR="00FE62A4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7D4BFD3D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73F12AE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6E6F14BE" w14:textId="77777777" w:rsidTr="00BF751F">
        <w:trPr>
          <w:trHeight w:val="1104"/>
        </w:trPr>
        <w:tc>
          <w:tcPr>
            <w:tcW w:w="2127" w:type="dxa"/>
          </w:tcPr>
          <w:p w14:paraId="5223D1DF" w14:textId="36BF038D" w:rsidR="00AF5EFF" w:rsidRPr="00CD48F2" w:rsidRDefault="00FE62A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69-70</w:t>
            </w:r>
          </w:p>
        </w:tc>
        <w:tc>
          <w:tcPr>
            <w:tcW w:w="2409" w:type="dxa"/>
          </w:tcPr>
          <w:p w14:paraId="433738BF" w14:textId="77777777" w:rsidR="00AF5EFF" w:rsidRPr="00CD48F2" w:rsidRDefault="00AF5EF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Устройство сверлильного станка. Правила безопасной работы при сверлении.</w:t>
            </w:r>
          </w:p>
        </w:tc>
        <w:tc>
          <w:tcPr>
            <w:tcW w:w="4962" w:type="dxa"/>
          </w:tcPr>
          <w:p w14:paraId="3888BDF8" w14:textId="77777777" w:rsidR="00AF5EFF" w:rsidRPr="00CD48F2" w:rsidRDefault="00AF5EF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беседа.. Анализ выполненной работы.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70ECB0FA" w14:textId="77777777" w:rsidR="00AF5EFF" w:rsidRPr="00CD48F2" w:rsidRDefault="00E534DE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434E5783" w14:textId="6CA7B423" w:rsidR="00AF5EFF" w:rsidRPr="00CD48F2" w:rsidRDefault="00FE62A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28.12-</w:t>
            </w:r>
            <w:r w:rsidR="00CA2C0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02.12.</w:t>
            </w:r>
          </w:p>
        </w:tc>
        <w:tc>
          <w:tcPr>
            <w:tcW w:w="1276" w:type="dxa"/>
          </w:tcPr>
          <w:p w14:paraId="2F801DA0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60FD3F37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1408488C" w14:textId="77777777" w:rsidTr="00BF751F">
        <w:trPr>
          <w:trHeight w:val="1104"/>
        </w:trPr>
        <w:tc>
          <w:tcPr>
            <w:tcW w:w="2127" w:type="dxa"/>
          </w:tcPr>
          <w:p w14:paraId="367BAF37" w14:textId="64526D66" w:rsidR="00AF5EFF" w:rsidRPr="00CD48F2" w:rsidRDefault="00FE62A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71-72</w:t>
            </w:r>
          </w:p>
        </w:tc>
        <w:tc>
          <w:tcPr>
            <w:tcW w:w="2409" w:type="dxa"/>
          </w:tcPr>
          <w:p w14:paraId="41FDA3ED" w14:textId="77777777" w:rsidR="00AF5EFF" w:rsidRPr="00CD48F2" w:rsidRDefault="00AF5EF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Диаметр отверстия.</w:t>
            </w:r>
          </w:p>
        </w:tc>
        <w:tc>
          <w:tcPr>
            <w:tcW w:w="4962" w:type="dxa"/>
          </w:tcPr>
          <w:p w14:paraId="3A8697DC" w14:textId="77777777" w:rsidR="00AF5EFF" w:rsidRPr="00CD48F2" w:rsidRDefault="00AF5EF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Критерии оценки качества изделия. Выставка работ. Анализ выполненной работы.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587CA7D1" w14:textId="77777777" w:rsidR="00AF5EFF" w:rsidRPr="00CD48F2" w:rsidRDefault="00E534DE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413ECF0C" w14:textId="16B347CB" w:rsidR="00AF5EFF" w:rsidRPr="00CD48F2" w:rsidRDefault="00CA2C07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0</w:t>
            </w:r>
            <w:r w:rsidR="00FE62A4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76" w:type="dxa"/>
          </w:tcPr>
          <w:p w14:paraId="2199DC33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6A14607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57EFF17A" w14:textId="77777777" w:rsidTr="00BF751F">
        <w:trPr>
          <w:trHeight w:val="412"/>
        </w:trPr>
        <w:tc>
          <w:tcPr>
            <w:tcW w:w="15876" w:type="dxa"/>
            <w:gridSpan w:val="7"/>
          </w:tcPr>
          <w:p w14:paraId="1CD3D9B6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0653CD19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jc w:val="center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</w:rPr>
              <w:t>Сверление</w:t>
            </w: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D2942"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CD48F2" w:rsidRPr="00CD48F2" w14:paraId="65107B63" w14:textId="77777777" w:rsidTr="00BF751F">
        <w:trPr>
          <w:trHeight w:val="311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B468" w14:textId="16F7D86F" w:rsidR="00654762" w:rsidRPr="00CD48F2" w:rsidRDefault="00FE62A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73-74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C084" w14:textId="77777777" w:rsidR="00654762" w:rsidRPr="00CD48F2" w:rsidRDefault="0065476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Назначение и устройство зажимного патрона.</w:t>
            </w:r>
          </w:p>
        </w:tc>
        <w:tc>
          <w:tcPr>
            <w:tcW w:w="4962" w:type="dxa"/>
          </w:tcPr>
          <w:p w14:paraId="5D4E4D69" w14:textId="77777777" w:rsidR="00654762" w:rsidRPr="00CD48F2" w:rsidRDefault="00654762" w:rsidP="001503B0">
            <w:pPr>
              <w:pStyle w:val="TableParagraph"/>
              <w:spacing w:line="276" w:lineRule="auto"/>
              <w:ind w:right="771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Анализ объекта труда. Познавательно-информационная беседа. </w:t>
            </w:r>
            <w:r w:rsidR="00AF5EFF" w:rsidRPr="00CD48F2">
              <w:rPr>
                <w:color w:val="000000" w:themeColor="text1"/>
                <w:sz w:val="24"/>
                <w:szCs w:val="24"/>
                <w:lang w:val="ru-RU"/>
              </w:rPr>
              <w:t>Назначение и устройство зажимного патрона.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Выставка работ.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1FFC9D99" w14:textId="77777777" w:rsidR="00654762" w:rsidRPr="00CD48F2" w:rsidRDefault="00E534DE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3936B200" w14:textId="7C39CF5B" w:rsidR="00654762" w:rsidRPr="00CD48F2" w:rsidRDefault="00CA2C07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  0</w:t>
            </w:r>
            <w:r w:rsidR="00FE62A4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5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.12</w:t>
            </w:r>
          </w:p>
        </w:tc>
        <w:tc>
          <w:tcPr>
            <w:tcW w:w="1276" w:type="dxa"/>
          </w:tcPr>
          <w:p w14:paraId="0257856B" w14:textId="77777777" w:rsidR="00654762" w:rsidRPr="00CD48F2" w:rsidRDefault="00654762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2A5FE0F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6367CC77" w14:textId="77777777" w:rsidTr="00BF751F">
        <w:trPr>
          <w:trHeight w:val="8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7223" w14:textId="434D0EC8" w:rsidR="00AF5EFF" w:rsidRPr="00CD48F2" w:rsidRDefault="003966CA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75-76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7524" w14:textId="77777777" w:rsidR="00AF5EFF" w:rsidRPr="00CD48F2" w:rsidRDefault="00AF5EF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Элементы спирального сверла..</w:t>
            </w:r>
          </w:p>
        </w:tc>
        <w:tc>
          <w:tcPr>
            <w:tcW w:w="4962" w:type="dxa"/>
          </w:tcPr>
          <w:p w14:paraId="1D6FCA69" w14:textId="77777777" w:rsidR="00AF5EFF" w:rsidRPr="00CD48F2" w:rsidRDefault="00AF5EF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Элементы спирального сверла. Познавательно-информационная беседа.. Анализ выполненной работы.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64B4D9EF" w14:textId="77777777" w:rsidR="00AF5EFF" w:rsidRPr="00CD48F2" w:rsidRDefault="001A52A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0919A415" w14:textId="33EEB6DE" w:rsidR="00AF5EFF" w:rsidRPr="00CD48F2" w:rsidRDefault="003966CA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05.</w:t>
            </w:r>
            <w:r w:rsidR="00CA2C0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12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-09.12</w:t>
            </w:r>
          </w:p>
        </w:tc>
        <w:tc>
          <w:tcPr>
            <w:tcW w:w="1276" w:type="dxa"/>
          </w:tcPr>
          <w:p w14:paraId="37B86F94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399D5237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697F2530" w14:textId="77777777" w:rsidTr="00BF751F">
        <w:trPr>
          <w:trHeight w:val="8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CBD2" w14:textId="6AC8866C" w:rsidR="00AF5EFF" w:rsidRPr="00CD48F2" w:rsidRDefault="003966CA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77-78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01EA" w14:textId="77777777" w:rsidR="00AF5EFF" w:rsidRPr="00CD48F2" w:rsidRDefault="00AF5EF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Инструменты для выполнения  отверстий</w:t>
            </w:r>
          </w:p>
        </w:tc>
        <w:tc>
          <w:tcPr>
            <w:tcW w:w="4962" w:type="dxa"/>
          </w:tcPr>
          <w:p w14:paraId="3BC16AEA" w14:textId="77777777" w:rsidR="00AF5EFF" w:rsidRPr="00CD48F2" w:rsidRDefault="00AF5EF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Инструменты для выполнения  отверстий. Познавательно-информационная беседа.. Анализ выполненной работы.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062F64FC" w14:textId="77777777" w:rsidR="00AF5EFF" w:rsidRPr="00CD48F2" w:rsidRDefault="001A52A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6341C015" w14:textId="439EF6BE" w:rsidR="00AF5EFF" w:rsidRPr="00CD48F2" w:rsidRDefault="003966CA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09</w:t>
            </w:r>
            <w:r w:rsidR="00CA2C0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.12</w:t>
            </w:r>
          </w:p>
        </w:tc>
        <w:tc>
          <w:tcPr>
            <w:tcW w:w="1276" w:type="dxa"/>
          </w:tcPr>
          <w:p w14:paraId="6C72C9BB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AB1FE8D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2A17167A" w14:textId="77777777" w:rsidTr="00BF751F">
        <w:trPr>
          <w:trHeight w:val="8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8498" w14:textId="7B82BD18" w:rsidR="00AF5EFF" w:rsidRPr="00CD48F2" w:rsidRDefault="003966CA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79-80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931C" w14:textId="77777777" w:rsidR="00AF5EFF" w:rsidRPr="00CD48F2" w:rsidRDefault="00AF5EF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Элементы спирального сверла.</w:t>
            </w:r>
          </w:p>
        </w:tc>
        <w:tc>
          <w:tcPr>
            <w:tcW w:w="4962" w:type="dxa"/>
          </w:tcPr>
          <w:p w14:paraId="65C9757B" w14:textId="77777777" w:rsidR="00AF5EFF" w:rsidRPr="00CD48F2" w:rsidRDefault="00AF5EF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Элементы спирального сверла. Познавательно-информационная беседа. Анализ выполненной работы.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7CACE77E" w14:textId="77777777" w:rsidR="00AF5EFF" w:rsidRPr="00CD48F2" w:rsidRDefault="001A52A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1039B7A0" w14:textId="12F6FB13" w:rsidR="00AF5EFF" w:rsidRPr="00CD48F2" w:rsidRDefault="003966CA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12</w:t>
            </w:r>
            <w:r w:rsidR="00CA2C0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76" w:type="dxa"/>
          </w:tcPr>
          <w:p w14:paraId="11462981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BB2EC11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045F062C" w14:textId="77777777" w:rsidTr="00BF751F">
        <w:trPr>
          <w:trHeight w:val="8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190A" w14:textId="00CD2F2F" w:rsidR="00AF5EFF" w:rsidRPr="00CD48F2" w:rsidRDefault="003966CA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81-82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82DB" w14:textId="77777777" w:rsidR="00AF5EFF" w:rsidRPr="00CD48F2" w:rsidRDefault="00AF5EF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Криволинейное пиление.</w:t>
            </w:r>
          </w:p>
        </w:tc>
        <w:tc>
          <w:tcPr>
            <w:tcW w:w="4962" w:type="dxa"/>
          </w:tcPr>
          <w:p w14:paraId="7897C673" w14:textId="77777777" w:rsidR="00AF5EFF" w:rsidRPr="00CD48F2" w:rsidRDefault="00AF5EF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Криволинейное пиление. Анализ выполненной работы.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71A52123" w14:textId="77777777" w:rsidR="00AF5EFF" w:rsidRPr="00CD48F2" w:rsidRDefault="001A52A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66F52330" w14:textId="16104DBC" w:rsidR="00AF5EFF" w:rsidRPr="00CD48F2" w:rsidRDefault="00CA2C07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</w:t>
            </w:r>
            <w:r w:rsidR="003966CA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.12.</w:t>
            </w:r>
            <w:r w:rsidR="003966CA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1276" w:type="dxa"/>
          </w:tcPr>
          <w:p w14:paraId="6553E2CB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5E307756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00E893D4" w14:textId="77777777" w:rsidTr="00BF751F">
        <w:trPr>
          <w:trHeight w:val="8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76FD" w14:textId="6C1ADB8B" w:rsidR="00AF5EFF" w:rsidRPr="00CD48F2" w:rsidRDefault="003966CA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83-84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99CE" w14:textId="4B094740" w:rsidR="00AF5EFF" w:rsidRPr="00CD48F2" w:rsidRDefault="003966CA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Разметка и выпиливание шипов рамки</w:t>
            </w:r>
          </w:p>
        </w:tc>
        <w:tc>
          <w:tcPr>
            <w:tcW w:w="4962" w:type="dxa"/>
          </w:tcPr>
          <w:p w14:paraId="7F326220" w14:textId="77777777" w:rsidR="00AF5EFF" w:rsidRPr="00CD48F2" w:rsidRDefault="00AF5EF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Назначение и устройство зажимного патрона. Познавательно-информационная беседа. Анализ выполненной работы. Подведение </w:t>
            </w: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итогов. Оценка деятельности обучающихся на уроке</w:t>
            </w:r>
          </w:p>
        </w:tc>
        <w:tc>
          <w:tcPr>
            <w:tcW w:w="850" w:type="dxa"/>
          </w:tcPr>
          <w:p w14:paraId="4AEB7437" w14:textId="77777777" w:rsidR="00AF5EFF" w:rsidRPr="00CD48F2" w:rsidRDefault="001A52A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843" w:type="dxa"/>
          </w:tcPr>
          <w:p w14:paraId="45D62EEF" w14:textId="19F9EF7F" w:rsidR="00AF5EFF" w:rsidRPr="00CD48F2" w:rsidRDefault="00CA2C07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</w:t>
            </w:r>
            <w:r w:rsidR="003966CA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6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.12</w:t>
            </w:r>
            <w:r w:rsidR="003966CA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-19</w:t>
            </w:r>
          </w:p>
        </w:tc>
        <w:tc>
          <w:tcPr>
            <w:tcW w:w="1276" w:type="dxa"/>
          </w:tcPr>
          <w:p w14:paraId="44D34F34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992698F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06CF8BBA" w14:textId="77777777" w:rsidTr="00BF751F">
        <w:trPr>
          <w:trHeight w:val="8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EFAC" w14:textId="462483B4" w:rsidR="00AF5EFF" w:rsidRPr="00CD48F2" w:rsidRDefault="00C3077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85-86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9A83" w14:textId="128D0403" w:rsidR="00AF5EFF" w:rsidRPr="00CD48F2" w:rsidRDefault="00C3077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Подгонка соединения рамки</w:t>
            </w:r>
          </w:p>
        </w:tc>
        <w:tc>
          <w:tcPr>
            <w:tcW w:w="4962" w:type="dxa"/>
          </w:tcPr>
          <w:p w14:paraId="488270BA" w14:textId="77777777" w:rsidR="00AF5EFF" w:rsidRPr="00CD48F2" w:rsidRDefault="00AF5EF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Элементы спирального сверла. Познавательно-информационная беседа.. Анализ выполненной работы.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4F2B60F1" w14:textId="77777777" w:rsidR="00AF5EFF" w:rsidRPr="00CD48F2" w:rsidRDefault="001A52A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4E32E16E" w14:textId="4DC51C77" w:rsidR="00AF5EFF" w:rsidRPr="00CD48F2" w:rsidRDefault="003966CA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19</w:t>
            </w:r>
            <w:r w:rsidR="00CA2C07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76" w:type="dxa"/>
          </w:tcPr>
          <w:p w14:paraId="10FF17AC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253BEBBE" w14:textId="77777777" w:rsidR="00AF5EFF" w:rsidRPr="00CD48F2" w:rsidRDefault="00AF5EF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7968E4B9" w14:textId="77777777" w:rsidTr="00BF751F">
        <w:trPr>
          <w:trHeight w:val="8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1EC8" w14:textId="338719C4" w:rsidR="00654762" w:rsidRPr="00CD48F2" w:rsidRDefault="00C3077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84-85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20C" w14:textId="77777777" w:rsidR="00E534DE" w:rsidRPr="00CD48F2" w:rsidRDefault="00E534DE" w:rsidP="001503B0">
            <w:pPr>
              <w:shd w:val="clear" w:color="auto" w:fill="FFFFFF"/>
              <w:adjustRightInd w:val="0"/>
              <w:spacing w:line="276" w:lineRule="auto"/>
              <w:ind w:left="6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5"/>
                <w:sz w:val="24"/>
                <w:szCs w:val="24"/>
                <w:lang w:val="ru-RU" w:eastAsia="ru-RU"/>
              </w:rPr>
              <w:t>Самостоятельная работа</w:t>
            </w:r>
          </w:p>
          <w:p w14:paraId="219BE5B6" w14:textId="77777777" w:rsidR="00E534DE" w:rsidRPr="00CD48F2" w:rsidRDefault="00E534DE" w:rsidP="001503B0">
            <w:pPr>
              <w:shd w:val="clear" w:color="auto" w:fill="FFFFFF"/>
              <w:adjustRightInd w:val="0"/>
              <w:spacing w:line="276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 w:eastAsia="ru-RU"/>
              </w:rPr>
              <w:t>По выбору учителя два—три изделия.</w:t>
            </w:r>
          </w:p>
          <w:p w14:paraId="74C8384D" w14:textId="77777777" w:rsidR="00654762" w:rsidRPr="00CD48F2" w:rsidRDefault="0065476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14:paraId="4024E339" w14:textId="77777777" w:rsidR="00654762" w:rsidRPr="00CD48F2" w:rsidRDefault="00E534DE" w:rsidP="001503B0">
            <w:pPr>
              <w:pStyle w:val="TableParagraph"/>
              <w:spacing w:line="276" w:lineRule="auto"/>
              <w:ind w:right="771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Анализ выполненной работы.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622DE848" w14:textId="77777777" w:rsidR="00654762" w:rsidRPr="00CD48F2" w:rsidRDefault="002219A5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1635058C" w14:textId="77777777" w:rsidR="00654762" w:rsidRPr="00CD48F2" w:rsidRDefault="00DC3D63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1276" w:type="dxa"/>
          </w:tcPr>
          <w:p w14:paraId="0B229B36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49A927CE" w14:textId="77777777" w:rsidR="00654762" w:rsidRPr="00CD48F2" w:rsidRDefault="0065476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3A991215" w14:textId="77777777" w:rsidTr="00BF751F">
        <w:trPr>
          <w:trHeight w:val="8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73B5" w14:textId="0DF8094D" w:rsidR="002219A5" w:rsidRPr="00CD48F2" w:rsidRDefault="00C3077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86-87-88-89-90-91-92-93-94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D32C" w14:textId="77777777" w:rsidR="002219A5" w:rsidRPr="00CD48F2" w:rsidRDefault="002219A5" w:rsidP="001503B0">
            <w:pPr>
              <w:shd w:val="clear" w:color="auto" w:fill="FFFFFF"/>
              <w:adjustRightInd w:val="0"/>
              <w:spacing w:line="276" w:lineRule="auto"/>
              <w:ind w:left="6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5"/>
                <w:sz w:val="24"/>
                <w:szCs w:val="24"/>
                <w:lang w:val="ru-RU" w:eastAsia="ru-RU"/>
              </w:rPr>
              <w:t>Самостоятельная работа</w:t>
            </w:r>
          </w:p>
          <w:p w14:paraId="18DC38D2" w14:textId="77777777" w:rsidR="002219A5" w:rsidRPr="00CD48F2" w:rsidRDefault="002219A5" w:rsidP="001503B0">
            <w:pPr>
              <w:shd w:val="clear" w:color="auto" w:fill="FFFFFF"/>
              <w:adjustRightInd w:val="0"/>
              <w:spacing w:line="276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 w:eastAsia="ru-RU"/>
              </w:rPr>
              <w:t>По выбору учителя два—три изделия.</w:t>
            </w:r>
          </w:p>
          <w:p w14:paraId="537C911A" w14:textId="77777777" w:rsidR="002219A5" w:rsidRPr="00CD48F2" w:rsidRDefault="002219A5" w:rsidP="001503B0">
            <w:pPr>
              <w:shd w:val="clear" w:color="auto" w:fill="FFFFFF"/>
              <w:adjustRightInd w:val="0"/>
              <w:spacing w:line="276" w:lineRule="auto"/>
              <w:ind w:left="6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5"/>
                <w:sz w:val="24"/>
                <w:szCs w:val="24"/>
                <w:lang w:val="ru-RU" w:eastAsia="ru-RU"/>
              </w:rPr>
            </w:pPr>
          </w:p>
        </w:tc>
        <w:tc>
          <w:tcPr>
            <w:tcW w:w="4962" w:type="dxa"/>
          </w:tcPr>
          <w:p w14:paraId="6CD770DA" w14:textId="77777777" w:rsidR="002219A5" w:rsidRPr="00CD48F2" w:rsidRDefault="002219A5" w:rsidP="001503B0">
            <w:pPr>
              <w:pStyle w:val="TableParagraph"/>
              <w:spacing w:line="276" w:lineRule="auto"/>
              <w:ind w:right="771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Анализ выполненной работы.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2011564E" w14:textId="43C04C08" w:rsidR="002219A5" w:rsidRPr="00CD48F2" w:rsidRDefault="00C3077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</w:tcPr>
          <w:p w14:paraId="5428B298" w14:textId="4708AF74" w:rsidR="002219A5" w:rsidRPr="00CD48F2" w:rsidRDefault="00DC3D63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  <w:r w:rsidR="00C30772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3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.12</w:t>
            </w:r>
            <w:r w:rsidR="00C30772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-30.12</w:t>
            </w:r>
          </w:p>
        </w:tc>
        <w:tc>
          <w:tcPr>
            <w:tcW w:w="1276" w:type="dxa"/>
          </w:tcPr>
          <w:p w14:paraId="38585D44" w14:textId="77777777" w:rsidR="002219A5" w:rsidRPr="00CD48F2" w:rsidRDefault="002219A5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30FED0B2" w14:textId="77777777" w:rsidR="002219A5" w:rsidRPr="00CD48F2" w:rsidRDefault="002219A5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  <w:tr w:rsidR="00CD48F2" w:rsidRPr="00CD48F2" w14:paraId="408C8C63" w14:textId="77777777" w:rsidTr="00BF751F">
        <w:trPr>
          <w:trHeight w:val="8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8C2B" w14:textId="15CB4E4A" w:rsidR="002219A5" w:rsidRPr="00CD48F2" w:rsidRDefault="00C30772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95-96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0D9C" w14:textId="77777777" w:rsidR="002219A5" w:rsidRPr="00CD48F2" w:rsidRDefault="002219A5" w:rsidP="001503B0">
            <w:pPr>
              <w:shd w:val="clear" w:color="auto" w:fill="FFFFFF"/>
              <w:adjustRightInd w:val="0"/>
              <w:spacing w:line="276" w:lineRule="auto"/>
              <w:ind w:left="6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5"/>
                <w:sz w:val="24"/>
                <w:szCs w:val="24"/>
                <w:lang w:val="ru-RU" w:eastAsia="ru-RU"/>
              </w:rPr>
              <w:t>Самостоятельная работа</w:t>
            </w:r>
          </w:p>
          <w:p w14:paraId="6A7BF827" w14:textId="77777777" w:rsidR="002219A5" w:rsidRPr="00CD48F2" w:rsidRDefault="002219A5" w:rsidP="001503B0">
            <w:pPr>
              <w:shd w:val="clear" w:color="auto" w:fill="FFFFFF"/>
              <w:adjustRightInd w:val="0"/>
              <w:spacing w:line="276" w:lineRule="auto"/>
              <w:ind w:left="4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 w:eastAsia="ru-RU"/>
              </w:rPr>
              <w:t>По выбору учителя два—три изделия.</w:t>
            </w:r>
          </w:p>
          <w:p w14:paraId="30EBF23F" w14:textId="77777777" w:rsidR="002219A5" w:rsidRPr="00CD48F2" w:rsidRDefault="002219A5" w:rsidP="001503B0">
            <w:pPr>
              <w:shd w:val="clear" w:color="auto" w:fill="FFFFFF"/>
              <w:adjustRightInd w:val="0"/>
              <w:spacing w:line="276" w:lineRule="auto"/>
              <w:ind w:left="6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15"/>
                <w:sz w:val="24"/>
                <w:szCs w:val="24"/>
                <w:lang w:val="ru-RU" w:eastAsia="ru-RU"/>
              </w:rPr>
            </w:pPr>
          </w:p>
        </w:tc>
        <w:tc>
          <w:tcPr>
            <w:tcW w:w="4962" w:type="dxa"/>
          </w:tcPr>
          <w:p w14:paraId="66B91AF3" w14:textId="77777777" w:rsidR="002219A5" w:rsidRPr="00CD48F2" w:rsidRDefault="002219A5" w:rsidP="001503B0">
            <w:pPr>
              <w:pStyle w:val="TableParagraph"/>
              <w:spacing w:line="276" w:lineRule="auto"/>
              <w:ind w:right="771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Анализ выполненной работы.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664BC1BA" w14:textId="77777777" w:rsidR="002219A5" w:rsidRPr="00CD48F2" w:rsidRDefault="00DC3D63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14:paraId="0353FA87" w14:textId="1A8239A3" w:rsidR="002219A5" w:rsidRPr="00CD48F2" w:rsidRDefault="00C30772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30</w:t>
            </w:r>
            <w:r w:rsidR="00DC3D63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.12.</w:t>
            </w:r>
          </w:p>
        </w:tc>
        <w:tc>
          <w:tcPr>
            <w:tcW w:w="1276" w:type="dxa"/>
          </w:tcPr>
          <w:p w14:paraId="47BECD7B" w14:textId="77777777" w:rsidR="002219A5" w:rsidRPr="00CD48F2" w:rsidRDefault="002219A5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7DDDC99D" w14:textId="77777777" w:rsidR="002219A5" w:rsidRPr="00CD48F2" w:rsidRDefault="002219A5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</w:p>
        </w:tc>
      </w:tr>
    </w:tbl>
    <w:p w14:paraId="6AF291A5" w14:textId="77777777" w:rsidR="00DE3070" w:rsidRPr="00CD48F2" w:rsidRDefault="00DE3070" w:rsidP="001503B0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DE3070" w:rsidRPr="00CD48F2" w:rsidSect="00BA52AB">
          <w:footerReference w:type="default" r:id="rId10"/>
          <w:pgSz w:w="16840" w:h="11910" w:orient="landscape"/>
          <w:pgMar w:top="1134" w:right="850" w:bottom="1134" w:left="1701" w:header="720" w:footer="720" w:gutter="0"/>
          <w:cols w:space="720"/>
        </w:sectPr>
      </w:pPr>
    </w:p>
    <w:p w14:paraId="76CA656B" w14:textId="77777777" w:rsidR="00DE3070" w:rsidRPr="00CD48F2" w:rsidRDefault="002C7CF9" w:rsidP="001503B0">
      <w:pPr>
        <w:pStyle w:val="a5"/>
        <w:spacing w:before="10" w:line="276" w:lineRule="auto"/>
        <w:rPr>
          <w:b/>
          <w:color w:val="000000" w:themeColor="text1"/>
          <w:sz w:val="24"/>
          <w:szCs w:val="24"/>
        </w:rPr>
      </w:pPr>
      <w:r w:rsidRPr="00CD48F2">
        <w:rPr>
          <w:b/>
          <w:color w:val="000000" w:themeColor="text1"/>
          <w:sz w:val="24"/>
          <w:szCs w:val="24"/>
          <w:lang w:val="en-US"/>
        </w:rPr>
        <w:t xml:space="preserve">3 четверть </w:t>
      </w:r>
    </w:p>
    <w:tbl>
      <w:tblPr>
        <w:tblStyle w:val="TableNormal"/>
        <w:tblW w:w="15876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409"/>
        <w:gridCol w:w="4962"/>
        <w:gridCol w:w="850"/>
        <w:gridCol w:w="1985"/>
        <w:gridCol w:w="1275"/>
        <w:gridCol w:w="2268"/>
      </w:tblGrid>
      <w:tr w:rsidR="00CD48F2" w:rsidRPr="00CD48F2" w14:paraId="4E2D5684" w14:textId="77777777" w:rsidTr="00BF751F">
        <w:trPr>
          <w:trHeight w:val="551"/>
        </w:trPr>
        <w:tc>
          <w:tcPr>
            <w:tcW w:w="15876" w:type="dxa"/>
            <w:gridSpan w:val="7"/>
          </w:tcPr>
          <w:p w14:paraId="4DA1AB16" w14:textId="77777777" w:rsidR="00DE3070" w:rsidRPr="00CD48F2" w:rsidRDefault="00DE3070" w:rsidP="001503B0">
            <w:pPr>
              <w:pStyle w:val="TableParagraph"/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</w:rPr>
              <w:t>Вводное занятие</w:t>
            </w:r>
            <w:r w:rsidR="002D739F"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(2</w:t>
            </w:r>
            <w:r w:rsidRPr="00CD48F2">
              <w:rPr>
                <w:b/>
                <w:color w:val="000000" w:themeColor="text1"/>
                <w:sz w:val="24"/>
                <w:szCs w:val="24"/>
              </w:rPr>
              <w:t xml:space="preserve"> ч)</w:t>
            </w:r>
          </w:p>
        </w:tc>
      </w:tr>
      <w:tr w:rsidR="00CD48F2" w:rsidRPr="00CD48F2" w14:paraId="523FC03F" w14:textId="77777777" w:rsidTr="00BF751F">
        <w:trPr>
          <w:trHeight w:val="830"/>
        </w:trPr>
        <w:tc>
          <w:tcPr>
            <w:tcW w:w="2127" w:type="dxa"/>
          </w:tcPr>
          <w:p w14:paraId="3C5CD288" w14:textId="24255C6E" w:rsidR="00DE3070" w:rsidRPr="00CD48F2" w:rsidRDefault="003A5E04" w:rsidP="001503B0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97-98-99</w:t>
            </w:r>
          </w:p>
        </w:tc>
        <w:tc>
          <w:tcPr>
            <w:tcW w:w="2409" w:type="dxa"/>
          </w:tcPr>
          <w:p w14:paraId="5005774F" w14:textId="262D57F8" w:rsidR="00DE3070" w:rsidRPr="00CD48F2" w:rsidRDefault="003A5E04" w:rsidP="001503B0">
            <w:pPr>
              <w:pStyle w:val="TableParagraph"/>
              <w:spacing w:before="1" w:line="276" w:lineRule="auto"/>
              <w:ind w:right="572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Правила безопасной работы в мастерской</w:t>
            </w:r>
          </w:p>
        </w:tc>
        <w:tc>
          <w:tcPr>
            <w:tcW w:w="4962" w:type="dxa"/>
          </w:tcPr>
          <w:p w14:paraId="7CBEEB9C" w14:textId="77777777" w:rsidR="00DE3070" w:rsidRPr="00CD48F2" w:rsidRDefault="00DE3070" w:rsidP="001503B0">
            <w:pPr>
              <w:pStyle w:val="TableParagraph"/>
              <w:spacing w:line="276" w:lineRule="auto"/>
              <w:ind w:left="106" w:right="339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Вступительное слово. План работы на четверть. Беседа. Правила безопасности при работе в мастерской. </w:t>
            </w:r>
            <w:r w:rsidRPr="00CD48F2">
              <w:rPr>
                <w:color w:val="000000" w:themeColor="text1"/>
                <w:sz w:val="24"/>
                <w:szCs w:val="24"/>
              </w:rPr>
              <w:t>Подведение</w:t>
            </w:r>
          </w:p>
          <w:p w14:paraId="4361BEAD" w14:textId="77777777" w:rsidR="00DE3070" w:rsidRPr="00CD48F2" w:rsidRDefault="00DE3070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</w:rPr>
              <w:t xml:space="preserve">итогов. </w:t>
            </w:r>
            <w:r w:rsidR="00AF5EFF"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z w:val="24"/>
                <w:szCs w:val="24"/>
              </w:rPr>
              <w:t>Оценка деятельности обучающихся на уроке.</w:t>
            </w:r>
          </w:p>
        </w:tc>
        <w:tc>
          <w:tcPr>
            <w:tcW w:w="850" w:type="dxa"/>
          </w:tcPr>
          <w:p w14:paraId="17DCC832" w14:textId="65FE11D2" w:rsidR="00DE3070" w:rsidRPr="00CD48F2" w:rsidRDefault="003A5E04" w:rsidP="001503B0">
            <w:pPr>
              <w:pStyle w:val="TableParagraph"/>
              <w:spacing w:line="276" w:lineRule="auto"/>
              <w:ind w:right="33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</w:tcPr>
          <w:p w14:paraId="0BF8D55F" w14:textId="224DA559" w:rsidR="00DE3070" w:rsidRPr="00CD48F2" w:rsidRDefault="009660AA" w:rsidP="001503B0">
            <w:pPr>
              <w:pStyle w:val="TableParagraph"/>
              <w:spacing w:line="276" w:lineRule="auto"/>
              <w:ind w:right="339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275B9"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>1</w:t>
            </w:r>
            <w:r w:rsidR="003A5E04"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>3</w:t>
            </w:r>
            <w:r w:rsidR="002275B9"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>.01</w:t>
            </w:r>
          </w:p>
        </w:tc>
        <w:tc>
          <w:tcPr>
            <w:tcW w:w="1275" w:type="dxa"/>
          </w:tcPr>
          <w:p w14:paraId="641E619F" w14:textId="77777777" w:rsidR="00DE3070" w:rsidRPr="00CD48F2" w:rsidRDefault="00DE3070" w:rsidP="001503B0">
            <w:pPr>
              <w:pStyle w:val="TableParagraph"/>
              <w:spacing w:line="276" w:lineRule="auto"/>
              <w:ind w:right="33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C93EEDE" w14:textId="77777777" w:rsidR="00DE3070" w:rsidRPr="00CD48F2" w:rsidRDefault="00DE3070" w:rsidP="001503B0">
            <w:pPr>
              <w:pStyle w:val="TableParagraph"/>
              <w:spacing w:line="276" w:lineRule="auto"/>
              <w:ind w:left="106" w:right="339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2547DC0A" w14:textId="77777777" w:rsidTr="00BF751F">
        <w:trPr>
          <w:trHeight w:val="551"/>
        </w:trPr>
        <w:tc>
          <w:tcPr>
            <w:tcW w:w="15876" w:type="dxa"/>
            <w:gridSpan w:val="7"/>
          </w:tcPr>
          <w:p w14:paraId="72BF05A1" w14:textId="646A72A9" w:rsidR="00DE3070" w:rsidRPr="00CD48F2" w:rsidRDefault="00C37051" w:rsidP="001503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Долото.</w:t>
            </w:r>
            <w:r w:rsidRPr="00CD48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Разметка сквозного и несквозного гнезда </w:t>
            </w:r>
          </w:p>
        </w:tc>
      </w:tr>
      <w:tr w:rsidR="00CD48F2" w:rsidRPr="00CD48F2" w14:paraId="6EAEF780" w14:textId="77777777" w:rsidTr="00BF751F">
        <w:trPr>
          <w:trHeight w:val="2336"/>
        </w:trPr>
        <w:tc>
          <w:tcPr>
            <w:tcW w:w="2127" w:type="dxa"/>
          </w:tcPr>
          <w:p w14:paraId="50D12A7F" w14:textId="135E4301" w:rsidR="002D739F" w:rsidRPr="00CD48F2" w:rsidRDefault="003A5E04" w:rsidP="001503B0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100-101</w:t>
            </w:r>
          </w:p>
        </w:tc>
        <w:tc>
          <w:tcPr>
            <w:tcW w:w="2409" w:type="dxa"/>
          </w:tcPr>
          <w:p w14:paraId="03583331" w14:textId="77777777" w:rsidR="002D739F" w:rsidRPr="00CD48F2" w:rsidRDefault="002D739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Столярное долото.</w:t>
            </w:r>
          </w:p>
        </w:tc>
        <w:tc>
          <w:tcPr>
            <w:tcW w:w="4962" w:type="dxa"/>
          </w:tcPr>
          <w:p w14:paraId="69B0853D" w14:textId="77777777" w:rsidR="002D739F" w:rsidRPr="00CD48F2" w:rsidRDefault="002D739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Сообщение теоретических сведений. Понятия </w:t>
            </w:r>
            <w:r w:rsidRPr="00CD48F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сквозное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и </w:t>
            </w:r>
            <w:r w:rsidRPr="00CD48F2">
              <w:rPr>
                <w:i/>
                <w:color w:val="000000" w:themeColor="text1"/>
                <w:sz w:val="24"/>
                <w:szCs w:val="24"/>
                <w:lang w:val="ru-RU"/>
              </w:rPr>
              <w:t xml:space="preserve">несквозное </w:t>
            </w:r>
            <w:r w:rsidRPr="00CD48F2">
              <w:rPr>
                <w:i/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отверстия.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Назначение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каждого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из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видов отверстий. 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Просмотр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мультимедийной презентации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или рассматривание изделий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с отверстиями разного вида. Практическая работа.</w:t>
            </w:r>
          </w:p>
          <w:p w14:paraId="33F455F8" w14:textId="77777777" w:rsidR="002D739F" w:rsidRPr="00CD48F2" w:rsidRDefault="002D739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Выполнение задания. Подведение итогов. Оценка</w:t>
            </w:r>
          </w:p>
          <w:p w14:paraId="3F92D8A5" w14:textId="77777777" w:rsidR="002D739F" w:rsidRPr="00CD48F2" w:rsidRDefault="002D739F" w:rsidP="001503B0">
            <w:pPr>
              <w:pStyle w:val="TableParagraph"/>
              <w:spacing w:line="276" w:lineRule="auto"/>
              <w:ind w:left="106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деятельности обучающихся на уроке. </w:t>
            </w:r>
            <w:r w:rsidRPr="00CD48F2">
              <w:rPr>
                <w:i/>
                <w:color w:val="000000" w:themeColor="text1"/>
                <w:sz w:val="24"/>
                <w:szCs w:val="24"/>
                <w:lang w:val="ru-RU"/>
              </w:rPr>
              <w:t>ЦОР: фотографии изделий с отверстиями разного вида.</w:t>
            </w:r>
          </w:p>
        </w:tc>
        <w:tc>
          <w:tcPr>
            <w:tcW w:w="850" w:type="dxa"/>
          </w:tcPr>
          <w:p w14:paraId="7F8E0BB4" w14:textId="77777777" w:rsidR="002D739F" w:rsidRPr="00CD48F2" w:rsidRDefault="000148B4" w:rsidP="001503B0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0763E976" w14:textId="2DD5A7D6" w:rsidR="002D739F" w:rsidRPr="00CD48F2" w:rsidRDefault="002275B9" w:rsidP="001503B0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1</w:t>
            </w:r>
            <w:r w:rsidR="003A5E04" w:rsidRPr="00CD48F2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.01.</w:t>
            </w:r>
          </w:p>
        </w:tc>
        <w:tc>
          <w:tcPr>
            <w:tcW w:w="1275" w:type="dxa"/>
          </w:tcPr>
          <w:p w14:paraId="1F000B17" w14:textId="77777777" w:rsidR="002D739F" w:rsidRPr="00CD48F2" w:rsidRDefault="002D739F" w:rsidP="001503B0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FB6462C" w14:textId="77777777" w:rsidR="002D739F" w:rsidRPr="00CD48F2" w:rsidRDefault="002D739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51AA35BF" w14:textId="77777777" w:rsidTr="00BF751F">
        <w:trPr>
          <w:trHeight w:val="1123"/>
        </w:trPr>
        <w:tc>
          <w:tcPr>
            <w:tcW w:w="2127" w:type="dxa"/>
          </w:tcPr>
          <w:p w14:paraId="4959CA75" w14:textId="14F1EE3D" w:rsidR="000148B4" w:rsidRPr="00CD48F2" w:rsidRDefault="003A5E04" w:rsidP="001503B0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102-103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8C625" w14:textId="77777777" w:rsidR="00C37051" w:rsidRPr="00CD48F2" w:rsidRDefault="00C37051" w:rsidP="00150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Разметка сквозного и несквозного </w:t>
            </w:r>
          </w:p>
          <w:p w14:paraId="0F96328A" w14:textId="77777777" w:rsidR="00C37051" w:rsidRPr="00CD48F2" w:rsidRDefault="00C37051" w:rsidP="00150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гнезда </w:t>
            </w:r>
          </w:p>
          <w:p w14:paraId="101D9B59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14:paraId="5ADD562F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4962" w:type="dxa"/>
          </w:tcPr>
          <w:p w14:paraId="78403365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Словесно-иллюстративный рассказ с элементами беседы. Выполнение задания. Подведение итогов. Оценка деятельности обучающихся на уроке.</w:t>
            </w:r>
          </w:p>
          <w:p w14:paraId="5200A03A" w14:textId="77777777" w:rsidR="000148B4" w:rsidRPr="00CD48F2" w:rsidRDefault="000148B4" w:rsidP="001503B0">
            <w:pPr>
              <w:pStyle w:val="TableParagraph"/>
              <w:spacing w:line="276" w:lineRule="auto"/>
              <w:ind w:left="106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i/>
                <w:color w:val="000000" w:themeColor="text1"/>
                <w:sz w:val="24"/>
                <w:szCs w:val="24"/>
                <w:lang w:val="ru-RU"/>
              </w:rPr>
              <w:t>ЦОР: фотографии сверлильных станков.</w:t>
            </w:r>
          </w:p>
        </w:tc>
        <w:tc>
          <w:tcPr>
            <w:tcW w:w="850" w:type="dxa"/>
          </w:tcPr>
          <w:p w14:paraId="7D0FB8B1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5F2D6685" w14:textId="19D2DC99" w:rsidR="000148B4" w:rsidRPr="00CD48F2" w:rsidRDefault="002275B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1</w:t>
            </w:r>
            <w:r w:rsidR="003A5E04" w:rsidRPr="00CD48F2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.01</w:t>
            </w:r>
            <w:r w:rsidR="003A5E04" w:rsidRPr="00CD48F2">
              <w:rPr>
                <w:color w:val="000000" w:themeColor="text1"/>
                <w:sz w:val="24"/>
                <w:szCs w:val="24"/>
                <w:lang w:val="ru-RU"/>
              </w:rPr>
              <w:t>-20.01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</w:tcPr>
          <w:p w14:paraId="6BC2DED8" w14:textId="77777777" w:rsidR="000148B4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DEBFF34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11200D56" w14:textId="77777777" w:rsidTr="00BF751F">
        <w:trPr>
          <w:trHeight w:val="846"/>
        </w:trPr>
        <w:tc>
          <w:tcPr>
            <w:tcW w:w="2127" w:type="dxa"/>
          </w:tcPr>
          <w:p w14:paraId="09DCC1A6" w14:textId="5FEE0D13" w:rsidR="000148B4" w:rsidRPr="00CD48F2" w:rsidRDefault="000148B4" w:rsidP="001503B0">
            <w:pPr>
              <w:pStyle w:val="TableParagraph"/>
              <w:spacing w:before="3"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="003A5E04" w:rsidRPr="00CD48F2">
              <w:rPr>
                <w:color w:val="000000" w:themeColor="text1"/>
                <w:sz w:val="24"/>
                <w:szCs w:val="24"/>
                <w:lang w:val="ru-RU"/>
              </w:rPr>
              <w:t>103-104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A7F0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Последовательность долбления сквозного гнезда.</w:t>
            </w:r>
          </w:p>
        </w:tc>
        <w:tc>
          <w:tcPr>
            <w:tcW w:w="4962" w:type="dxa"/>
          </w:tcPr>
          <w:p w14:paraId="42208997" w14:textId="77777777" w:rsidR="000148B4" w:rsidRPr="00CD48F2" w:rsidRDefault="000148B4" w:rsidP="001503B0">
            <w:pPr>
              <w:pStyle w:val="TableParagraph"/>
              <w:spacing w:before="1" w:line="276" w:lineRule="auto"/>
              <w:ind w:left="106" w:right="379" w:firstLine="19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Словесно-иллюстративный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рассказ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 элементами беседы. Выполнение заданий. Подведение итогов. </w:t>
            </w:r>
            <w:r w:rsidRPr="00CD48F2">
              <w:rPr>
                <w:color w:val="000000" w:themeColor="text1"/>
                <w:sz w:val="24"/>
                <w:szCs w:val="24"/>
                <w:lang w:val="ru-RU" w:eastAsia="ru-RU"/>
              </w:rPr>
              <w:t>Последовательность долбления сквозного гнезда.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color w:val="000000" w:themeColor="text1"/>
                <w:sz w:val="24"/>
                <w:szCs w:val="24"/>
                <w:lang w:val="ru-RU" w:eastAsia="ru-RU"/>
              </w:rPr>
              <w:t>Выполнение задания.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754B32CE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60E8F794" w14:textId="70BB0B9F" w:rsidR="000148B4" w:rsidRPr="00CD48F2" w:rsidRDefault="002275B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A5E04" w:rsidRPr="00CD48F2">
              <w:rPr>
                <w:color w:val="000000" w:themeColor="text1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1275" w:type="dxa"/>
          </w:tcPr>
          <w:p w14:paraId="646ED496" w14:textId="77777777" w:rsidR="000148B4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ADE66F2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714300F8" w14:textId="77777777" w:rsidTr="00BF751F">
        <w:trPr>
          <w:trHeight w:val="1269"/>
        </w:trPr>
        <w:tc>
          <w:tcPr>
            <w:tcW w:w="2127" w:type="dxa"/>
          </w:tcPr>
          <w:p w14:paraId="15AC514B" w14:textId="5973B64E" w:rsidR="000148B4" w:rsidRPr="00CD48F2" w:rsidRDefault="003A5E04" w:rsidP="001503B0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="00E65AF9" w:rsidRPr="00CD48F2">
              <w:rPr>
                <w:color w:val="000000" w:themeColor="text1"/>
                <w:sz w:val="24"/>
                <w:szCs w:val="24"/>
                <w:lang w:val="ru-RU"/>
              </w:rPr>
              <w:t>5-106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74CE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лучковой пилой.</w:t>
            </w:r>
          </w:p>
        </w:tc>
        <w:tc>
          <w:tcPr>
            <w:tcW w:w="4962" w:type="dxa"/>
          </w:tcPr>
          <w:p w14:paraId="2F08AC0C" w14:textId="77777777" w:rsidR="000148B4" w:rsidRPr="00CD48F2" w:rsidRDefault="000148B4" w:rsidP="001503B0">
            <w:pPr>
              <w:pStyle w:val="TableParagraph"/>
              <w:spacing w:line="276" w:lineRule="auto"/>
              <w:ind w:left="106" w:firstLine="1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Рассказ с демонстрацией приемов крепления сверла в патроне. Практическая работа. </w:t>
            </w:r>
          </w:p>
          <w:p w14:paraId="7ABD1E73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445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444616AA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4FE05F62" w14:textId="77777777" w:rsidR="000148B4" w:rsidRPr="00CD48F2" w:rsidRDefault="002275B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20.01</w:t>
            </w:r>
          </w:p>
        </w:tc>
        <w:tc>
          <w:tcPr>
            <w:tcW w:w="1275" w:type="dxa"/>
          </w:tcPr>
          <w:p w14:paraId="6DB81475" w14:textId="77777777" w:rsidR="000148B4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9F5AEE2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35DAC1A4" w14:textId="77777777" w:rsidTr="00BF751F">
        <w:trPr>
          <w:trHeight w:val="1343"/>
        </w:trPr>
        <w:tc>
          <w:tcPr>
            <w:tcW w:w="2127" w:type="dxa"/>
          </w:tcPr>
          <w:p w14:paraId="32892760" w14:textId="51949B31" w:rsidR="000148B4" w:rsidRPr="00CD48F2" w:rsidRDefault="00E65AF9" w:rsidP="001503B0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107-108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5C53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Разметка гнезд.</w:t>
            </w:r>
          </w:p>
        </w:tc>
        <w:tc>
          <w:tcPr>
            <w:tcW w:w="4962" w:type="dxa"/>
          </w:tcPr>
          <w:p w14:paraId="05BABCD0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43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Правила безопасной работы пр разметке гнезд.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67EA372D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1F539B5B" w14:textId="10F196AD" w:rsidR="000148B4" w:rsidRPr="00CD48F2" w:rsidRDefault="002275B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2</w:t>
            </w:r>
            <w:r w:rsidR="00E65AF9" w:rsidRPr="00CD48F2"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.01</w:t>
            </w:r>
          </w:p>
        </w:tc>
        <w:tc>
          <w:tcPr>
            <w:tcW w:w="1275" w:type="dxa"/>
          </w:tcPr>
          <w:p w14:paraId="657BBC03" w14:textId="77777777" w:rsidR="000148B4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6E8A3A4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21EA72B2" w14:textId="77777777" w:rsidTr="00BF751F">
        <w:trPr>
          <w:trHeight w:val="1195"/>
        </w:trPr>
        <w:tc>
          <w:tcPr>
            <w:tcW w:w="2127" w:type="dxa"/>
          </w:tcPr>
          <w:p w14:paraId="24437C1C" w14:textId="5C54BA0D" w:rsidR="000148B4" w:rsidRPr="00CD48F2" w:rsidRDefault="00E65AF9" w:rsidP="001503B0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109-110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F53E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Отделка изделия.</w:t>
            </w:r>
          </w:p>
        </w:tc>
        <w:tc>
          <w:tcPr>
            <w:tcW w:w="4962" w:type="dxa"/>
          </w:tcPr>
          <w:p w14:paraId="425938C5" w14:textId="77777777" w:rsidR="000148B4" w:rsidRPr="00CD48F2" w:rsidRDefault="000148B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Опрос-беседа. </w:t>
            </w:r>
          </w:p>
          <w:p w14:paraId="73E3B0F5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327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0108AD94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44F7C2EF" w14:textId="29E2FDE4" w:rsidR="000148B4" w:rsidRPr="00CD48F2" w:rsidRDefault="002275B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2</w:t>
            </w:r>
            <w:r w:rsidR="00E65AF9" w:rsidRPr="00CD48F2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.01.</w:t>
            </w:r>
          </w:p>
        </w:tc>
        <w:tc>
          <w:tcPr>
            <w:tcW w:w="1275" w:type="dxa"/>
          </w:tcPr>
          <w:p w14:paraId="6FFE1F31" w14:textId="77777777" w:rsidR="000148B4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2FF9457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21E0B7FE" w14:textId="77777777" w:rsidTr="00BF751F">
        <w:trPr>
          <w:trHeight w:val="1946"/>
        </w:trPr>
        <w:tc>
          <w:tcPr>
            <w:tcW w:w="2127" w:type="dxa"/>
          </w:tcPr>
          <w:p w14:paraId="3A3EED22" w14:textId="522C457D" w:rsidR="000148B4" w:rsidRPr="00CD48F2" w:rsidRDefault="00E65AF9" w:rsidP="001503B0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111-112</w:t>
            </w:r>
          </w:p>
        </w:tc>
        <w:tc>
          <w:tcPr>
            <w:tcW w:w="2409" w:type="dxa"/>
          </w:tcPr>
          <w:p w14:paraId="1B1C135C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Отделка изд</w:t>
            </w:r>
          </w:p>
        </w:tc>
        <w:tc>
          <w:tcPr>
            <w:tcW w:w="4962" w:type="dxa"/>
          </w:tcPr>
          <w:p w14:paraId="1F1F7A61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530" w:firstLine="1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Рассматривание изделия. Анализ объекта труда. Познавательно-информационная беседа. Технические требования к изделию. Практическая работа. Выполнение</w:t>
            </w:r>
          </w:p>
          <w:p w14:paraId="15A6996F" w14:textId="77777777" w:rsidR="000148B4" w:rsidRPr="00CD48F2" w:rsidRDefault="000148B4" w:rsidP="001503B0">
            <w:pPr>
              <w:pStyle w:val="TableParagraph"/>
              <w:spacing w:before="1" w:line="276" w:lineRule="auto"/>
              <w:ind w:left="106" w:right="45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технического рисунка изделия.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3358E1A9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73D5DBEB" w14:textId="4373A419" w:rsidR="000148B4" w:rsidRPr="00CD48F2" w:rsidRDefault="002275B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27.01</w:t>
            </w:r>
            <w:r w:rsidR="00E65AF9"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30.</w:t>
            </w:r>
            <w:r w:rsidR="00937075" w:rsidRPr="00CD48F2">
              <w:rPr>
                <w:color w:val="000000" w:themeColor="text1"/>
                <w:sz w:val="24"/>
                <w:szCs w:val="24"/>
                <w:lang w:val="ru-RU"/>
              </w:rPr>
              <w:t>01</w:t>
            </w:r>
          </w:p>
        </w:tc>
        <w:tc>
          <w:tcPr>
            <w:tcW w:w="1275" w:type="dxa"/>
          </w:tcPr>
          <w:p w14:paraId="6E62CA2B" w14:textId="77777777" w:rsidR="000148B4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EF2C0F1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6D819354" w14:textId="77777777" w:rsidTr="00BF751F">
        <w:trPr>
          <w:trHeight w:val="41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47F7" w14:textId="66A281AF" w:rsidR="000148B4" w:rsidRPr="00CD48F2" w:rsidRDefault="00937075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113-114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AD85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Свойства древесины  основных  пород.</w:t>
            </w:r>
          </w:p>
        </w:tc>
        <w:tc>
          <w:tcPr>
            <w:tcW w:w="4962" w:type="dxa"/>
          </w:tcPr>
          <w:p w14:paraId="00A5722E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40" w:firstLine="4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Последовательность изготовления изделия. Практическая работа. Подведение итогов. Оценка</w:t>
            </w:r>
          </w:p>
          <w:p w14:paraId="6619FE4A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530" w:firstLine="1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деятельности обучающихся на уроке.</w:t>
            </w:r>
          </w:p>
        </w:tc>
        <w:tc>
          <w:tcPr>
            <w:tcW w:w="850" w:type="dxa"/>
          </w:tcPr>
          <w:p w14:paraId="0E3D43D7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5F603DB6" w14:textId="3E771069" w:rsidR="000148B4" w:rsidRPr="00CD48F2" w:rsidRDefault="00937075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1275" w:type="dxa"/>
          </w:tcPr>
          <w:p w14:paraId="0A2C4836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FDAF1F8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4A8DEA70" w14:textId="77777777" w:rsidTr="00BF751F">
        <w:trPr>
          <w:trHeight w:val="84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EE5C" w14:textId="3106D7BC" w:rsidR="000148B4" w:rsidRPr="00CD48F2" w:rsidRDefault="00937075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115-116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082E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Угловое  серединное соединение на шип одинарный сквозной.</w:t>
            </w:r>
          </w:p>
        </w:tc>
        <w:tc>
          <w:tcPr>
            <w:tcW w:w="4962" w:type="dxa"/>
          </w:tcPr>
          <w:p w14:paraId="457C8E7F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40" w:firstLine="4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Познавательно-информационная беседа. </w:t>
            </w:r>
            <w:r w:rsidRPr="00CD48F2">
              <w:rPr>
                <w:color w:val="000000" w:themeColor="text1"/>
                <w:sz w:val="24"/>
                <w:szCs w:val="24"/>
                <w:lang w:val="ru-RU" w:eastAsia="ru-RU"/>
              </w:rPr>
              <w:t>Угловое  серединное соединение на шип одинарный сквозной.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Практическая работа. Подведение итогов. Оценка</w:t>
            </w:r>
          </w:p>
          <w:p w14:paraId="56738A68" w14:textId="77777777" w:rsidR="000148B4" w:rsidRPr="00CD48F2" w:rsidRDefault="000148B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деятельности обучающихся на уроке.</w:t>
            </w:r>
          </w:p>
        </w:tc>
        <w:tc>
          <w:tcPr>
            <w:tcW w:w="850" w:type="dxa"/>
          </w:tcPr>
          <w:p w14:paraId="2991A3AE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53411344" w14:textId="6E57BBF9" w:rsidR="000148B4" w:rsidRPr="00CD48F2" w:rsidRDefault="002275B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37075" w:rsidRPr="00CD48F2">
              <w:rPr>
                <w:color w:val="000000" w:themeColor="text1"/>
                <w:sz w:val="24"/>
                <w:szCs w:val="24"/>
                <w:lang w:val="ru-RU"/>
              </w:rPr>
              <w:t>03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.01</w:t>
            </w:r>
          </w:p>
        </w:tc>
        <w:tc>
          <w:tcPr>
            <w:tcW w:w="1275" w:type="dxa"/>
          </w:tcPr>
          <w:p w14:paraId="028CF55E" w14:textId="77777777" w:rsidR="000148B4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4ADCC92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1C2BC127" w14:textId="77777777" w:rsidTr="00BF751F">
        <w:trPr>
          <w:trHeight w:val="19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9CBC" w14:textId="24E34573" w:rsidR="000148B4" w:rsidRPr="00CD48F2" w:rsidRDefault="001707F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117-118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AE2A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изделием (скамейка).</w:t>
            </w:r>
          </w:p>
        </w:tc>
        <w:tc>
          <w:tcPr>
            <w:tcW w:w="4962" w:type="dxa"/>
          </w:tcPr>
          <w:p w14:paraId="4BCA613E" w14:textId="77777777" w:rsidR="000148B4" w:rsidRPr="00CD48F2" w:rsidRDefault="000148B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Познавательно-информационная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беседа.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Подбор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материала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для изделия. Демонстрация приемов разметки и отпиливания</w:t>
            </w:r>
          </w:p>
          <w:p w14:paraId="2E015527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9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бруска нужной длины. Технические требования к выполнению операции разметки и отпиливания. Практическая работа.</w:t>
            </w:r>
          </w:p>
          <w:p w14:paraId="042C738B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10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Разметка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и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опиливание бруска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для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изделия.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38593BB7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5254B95D" w14:textId="77777777" w:rsidR="000148B4" w:rsidRPr="00CD48F2" w:rsidRDefault="002275B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03.02</w:t>
            </w:r>
          </w:p>
        </w:tc>
        <w:tc>
          <w:tcPr>
            <w:tcW w:w="1275" w:type="dxa"/>
          </w:tcPr>
          <w:p w14:paraId="1758157B" w14:textId="77777777" w:rsidR="000148B4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93CCA5B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5668A23E" w14:textId="77777777" w:rsidTr="00BF751F">
        <w:trPr>
          <w:trHeight w:val="19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C291" w14:textId="5ED424BC" w:rsidR="000148B4" w:rsidRPr="00CD48F2" w:rsidRDefault="001707F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119-120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26DE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Последовательность долбления сквозного гнезда.</w:t>
            </w:r>
          </w:p>
        </w:tc>
        <w:tc>
          <w:tcPr>
            <w:tcW w:w="4962" w:type="dxa"/>
          </w:tcPr>
          <w:p w14:paraId="0B65E599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114" w:firstLine="14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Словесно-иллюстративный рассказ с элементами беседы. Последовательность долбления сквозного гнезда.. Технические требования к выполнению операции. Практическая работа. Разметка центров отверстий. Подведение итогов.</w:t>
            </w:r>
          </w:p>
          <w:p w14:paraId="5F25D4FA" w14:textId="77777777" w:rsidR="000148B4" w:rsidRPr="00CD48F2" w:rsidRDefault="000148B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Оценка деятельности обучающихся на уроке.</w:t>
            </w:r>
          </w:p>
        </w:tc>
        <w:tc>
          <w:tcPr>
            <w:tcW w:w="850" w:type="dxa"/>
          </w:tcPr>
          <w:p w14:paraId="49687614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4786AF63" w14:textId="2AE45184" w:rsidR="000148B4" w:rsidRPr="00CD48F2" w:rsidRDefault="002275B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0</w:t>
            </w:r>
            <w:r w:rsidR="001707F2" w:rsidRPr="00CD48F2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.02</w:t>
            </w:r>
          </w:p>
        </w:tc>
        <w:tc>
          <w:tcPr>
            <w:tcW w:w="1275" w:type="dxa"/>
          </w:tcPr>
          <w:p w14:paraId="150345CE" w14:textId="77777777" w:rsidR="000148B4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999A556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1C9699D1" w14:textId="77777777" w:rsidTr="00BF751F">
        <w:trPr>
          <w:trHeight w:val="19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01BD" w14:textId="3FF18E56" w:rsidR="000148B4" w:rsidRPr="00CD48F2" w:rsidRDefault="001707F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121-122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61A3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Последовательность долбления сквозного гнезда</w:t>
            </w:r>
          </w:p>
        </w:tc>
        <w:tc>
          <w:tcPr>
            <w:tcW w:w="4962" w:type="dxa"/>
          </w:tcPr>
          <w:p w14:paraId="3C6E89F9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114" w:firstLine="14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Словесно-иллюстративный рассказ с элементами беседы. Последовательность долбления сквозного гнезда.. Технические требования к выполнению операции. Практическая работа. Разметка центров отверстий. Подведение итогов.</w:t>
            </w:r>
          </w:p>
          <w:p w14:paraId="77AFF48A" w14:textId="77777777" w:rsidR="000148B4" w:rsidRPr="00CD48F2" w:rsidRDefault="000148B4" w:rsidP="001503B0">
            <w:pPr>
              <w:pStyle w:val="TableParagraph"/>
              <w:spacing w:before="2" w:line="276" w:lineRule="auto"/>
              <w:ind w:left="106" w:right="175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Оценка деятельности обучающихся на уроке.</w:t>
            </w:r>
          </w:p>
        </w:tc>
        <w:tc>
          <w:tcPr>
            <w:tcW w:w="850" w:type="dxa"/>
          </w:tcPr>
          <w:p w14:paraId="34453F3B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5F977FE4" w14:textId="512CDA4F" w:rsidR="000148B4" w:rsidRPr="00CD48F2" w:rsidRDefault="002275B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1707F2" w:rsidRPr="00CD48F2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.02</w:t>
            </w:r>
          </w:p>
        </w:tc>
        <w:tc>
          <w:tcPr>
            <w:tcW w:w="1275" w:type="dxa"/>
          </w:tcPr>
          <w:p w14:paraId="52123647" w14:textId="77777777" w:rsidR="000148B4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FB92394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064020CF" w14:textId="77777777" w:rsidTr="00BF751F">
        <w:trPr>
          <w:trHeight w:val="19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B17A" w14:textId="7F70405E" w:rsidR="000148B4" w:rsidRPr="00CD48F2" w:rsidRDefault="001707F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123-124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8B42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чистовых  заготовок.</w:t>
            </w:r>
          </w:p>
        </w:tc>
        <w:tc>
          <w:tcPr>
            <w:tcW w:w="4962" w:type="dxa"/>
          </w:tcPr>
          <w:p w14:paraId="346B3912" w14:textId="77777777" w:rsidR="000148B4" w:rsidRPr="00CD48F2" w:rsidRDefault="000148B4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Словесно-иллюстративный рассказ с элементами беседы.</w:t>
            </w:r>
          </w:p>
          <w:p w14:paraId="10793611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45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Технология зачистки поверхности изделия. Демонстрация приемов зачистки поверхности подставки. Познавательно- информационная беседа. Технические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требования к выпол- нению данной операции. Практическая работа. Зачистка поверхности подставки.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151BEB71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85" w:type="dxa"/>
          </w:tcPr>
          <w:p w14:paraId="6B24098B" w14:textId="77777777" w:rsidR="000148B4" w:rsidRPr="00CD48F2" w:rsidRDefault="002275B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10.02.</w:t>
            </w:r>
          </w:p>
        </w:tc>
        <w:tc>
          <w:tcPr>
            <w:tcW w:w="1275" w:type="dxa"/>
          </w:tcPr>
          <w:p w14:paraId="608EFBE0" w14:textId="77777777" w:rsidR="000148B4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861AD3E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18AAEFD4" w14:textId="77777777" w:rsidTr="00BF751F">
        <w:trPr>
          <w:trHeight w:val="18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4D49" w14:textId="0DD5D418" w:rsidR="000148B4" w:rsidRPr="00CD48F2" w:rsidRDefault="001707F2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125-126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CA2E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шипов.</w:t>
            </w:r>
          </w:p>
        </w:tc>
        <w:tc>
          <w:tcPr>
            <w:tcW w:w="4962" w:type="dxa"/>
          </w:tcPr>
          <w:p w14:paraId="3B050653" w14:textId="77777777" w:rsidR="000148B4" w:rsidRPr="00CD48F2" w:rsidRDefault="000148B4" w:rsidP="001503B0">
            <w:pPr>
              <w:pStyle w:val="TableParagraph"/>
              <w:spacing w:before="1" w:line="276" w:lineRule="auto"/>
              <w:ind w:left="106" w:right="878" w:firstLine="14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Виды отделки изделий. Рассматривание изделий. Выбор отделки для</w:t>
            </w:r>
          </w:p>
          <w:p w14:paraId="4AD08029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54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подставки. Практическая работа. Отделка изделия. Подведение итогов. </w:t>
            </w:r>
            <w:r w:rsidRPr="00CD48F2">
              <w:rPr>
                <w:color w:val="000000" w:themeColor="text1"/>
                <w:sz w:val="24"/>
                <w:szCs w:val="24"/>
              </w:rPr>
              <w:t>Оценка деятельности обучающихся на уроке.</w:t>
            </w:r>
          </w:p>
        </w:tc>
        <w:tc>
          <w:tcPr>
            <w:tcW w:w="850" w:type="dxa"/>
          </w:tcPr>
          <w:p w14:paraId="3BD16ED9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6C965F62" w14:textId="44D9FB5E" w:rsidR="000148B4" w:rsidRPr="00CD48F2" w:rsidRDefault="002275B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1</w:t>
            </w:r>
            <w:r w:rsidR="001707F2" w:rsidRPr="00CD48F2">
              <w:rPr>
                <w:color w:val="000000" w:themeColor="text1"/>
                <w:sz w:val="24"/>
                <w:szCs w:val="24"/>
                <w:lang w:val="ru-RU"/>
              </w:rPr>
              <w:t>3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.02</w:t>
            </w:r>
          </w:p>
        </w:tc>
        <w:tc>
          <w:tcPr>
            <w:tcW w:w="1275" w:type="dxa"/>
          </w:tcPr>
          <w:p w14:paraId="5FD629A9" w14:textId="77777777" w:rsidR="000148B4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6092A5D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76D86A3C" w14:textId="77777777" w:rsidTr="00BF751F">
        <w:trPr>
          <w:trHeight w:val="19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5AC6" w14:textId="60742329" w:rsidR="000148B4" w:rsidRPr="00CD48F2" w:rsidRDefault="00AB3D00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127-128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580F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Выдалбливание гнезд.</w:t>
            </w:r>
          </w:p>
        </w:tc>
        <w:tc>
          <w:tcPr>
            <w:tcW w:w="4962" w:type="dxa"/>
          </w:tcPr>
          <w:p w14:paraId="3FE13AA6" w14:textId="77777777" w:rsidR="000148B4" w:rsidRPr="00CD48F2" w:rsidRDefault="000148B4" w:rsidP="001503B0">
            <w:pPr>
              <w:pStyle w:val="TableParagraph"/>
              <w:spacing w:before="1" w:line="276" w:lineRule="auto"/>
              <w:ind w:left="106" w:right="794" w:firstLine="14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Технические требования к качеству изделия. Выставка работ. Оценка качества готового изделия.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3E93CE3E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475BF57E" w14:textId="5C4D767D" w:rsidR="000148B4" w:rsidRPr="00CD48F2" w:rsidRDefault="002275B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1</w:t>
            </w:r>
            <w:r w:rsidR="00AB3D00" w:rsidRPr="00CD48F2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.02</w:t>
            </w:r>
          </w:p>
        </w:tc>
        <w:tc>
          <w:tcPr>
            <w:tcW w:w="1275" w:type="dxa"/>
          </w:tcPr>
          <w:p w14:paraId="2DE5BBDD" w14:textId="77777777" w:rsidR="000148B4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164E600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6846B47A" w14:textId="77777777" w:rsidTr="00BF751F">
        <w:trPr>
          <w:trHeight w:val="2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70A3" w14:textId="79903D81" w:rsidR="000148B4" w:rsidRPr="00CD48F2" w:rsidRDefault="00AB3D00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129-130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0C55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Подгонка шипов к гнездам.</w:t>
            </w:r>
          </w:p>
        </w:tc>
        <w:tc>
          <w:tcPr>
            <w:tcW w:w="4962" w:type="dxa"/>
          </w:tcPr>
          <w:p w14:paraId="4D4C0107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Подгонка шипов к гнездам. Познавательно-информационная беседа. Технические требования к качеству изделия. Оценка качества готового изделия.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77D055D0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0E78F876" w14:textId="5B243C79" w:rsidR="000148B4" w:rsidRPr="00CD48F2" w:rsidRDefault="002275B9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17.02</w:t>
            </w:r>
            <w:r w:rsidR="00AB3D00" w:rsidRPr="00CD48F2">
              <w:rPr>
                <w:color w:val="000000" w:themeColor="text1"/>
                <w:sz w:val="24"/>
                <w:szCs w:val="24"/>
                <w:lang w:val="ru-RU"/>
              </w:rPr>
              <w:t>-20.02</w:t>
            </w:r>
          </w:p>
        </w:tc>
        <w:tc>
          <w:tcPr>
            <w:tcW w:w="1275" w:type="dxa"/>
          </w:tcPr>
          <w:p w14:paraId="51E08FEC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EFE2E65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7E344CEA" w14:textId="77777777" w:rsidTr="00BF751F">
        <w:trPr>
          <w:trHeight w:val="2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99B6" w14:textId="50BFD952" w:rsidR="000148B4" w:rsidRPr="00CD48F2" w:rsidRDefault="00AB3D00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131-132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E2CF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сиденья.</w:t>
            </w:r>
          </w:p>
        </w:tc>
        <w:tc>
          <w:tcPr>
            <w:tcW w:w="4962" w:type="dxa"/>
          </w:tcPr>
          <w:p w14:paraId="76E11D9A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Изготовление сиденья. Познавательно-информационная беседа. Технические требования к качеству изделия. Оценка качества готового изделия.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35398745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7B073250" w14:textId="66B07CE1" w:rsidR="000148B4" w:rsidRPr="00CD48F2" w:rsidRDefault="00AB3D00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1275" w:type="dxa"/>
          </w:tcPr>
          <w:p w14:paraId="5E221581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C9FEC2C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488DE460" w14:textId="77777777" w:rsidTr="00BF751F">
        <w:trPr>
          <w:trHeight w:val="2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B3A8" w14:textId="43687B10" w:rsidR="000148B4" w:rsidRPr="00CD48F2" w:rsidRDefault="00AB3D00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133-134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F73F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Сверление отверстий в брусках сиденья.</w:t>
            </w:r>
          </w:p>
        </w:tc>
        <w:tc>
          <w:tcPr>
            <w:tcW w:w="4962" w:type="dxa"/>
          </w:tcPr>
          <w:p w14:paraId="12A0DCBE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Сверление отверстий в брусках сиденья. Познавательно-информационная беседа. Технические требования к качеству изделия. Оценка качества готового изделия.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404128FC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1ECE1BB9" w14:textId="271E5E86" w:rsidR="000148B4" w:rsidRPr="00CD48F2" w:rsidRDefault="002275B9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="00AB3D00" w:rsidRPr="00CD48F2">
              <w:rPr>
                <w:color w:val="000000" w:themeColor="text1"/>
                <w:sz w:val="24"/>
                <w:szCs w:val="24"/>
                <w:lang w:val="ru-RU"/>
              </w:rPr>
              <w:t>4.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02</w:t>
            </w:r>
          </w:p>
        </w:tc>
        <w:tc>
          <w:tcPr>
            <w:tcW w:w="1275" w:type="dxa"/>
          </w:tcPr>
          <w:p w14:paraId="640A4951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9ABA2B5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4DFB9665" w14:textId="77777777" w:rsidTr="00BF751F">
        <w:trPr>
          <w:trHeight w:val="2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2300" w14:textId="1B9F01EA" w:rsidR="000148B4" w:rsidRPr="00CD48F2" w:rsidRDefault="00AB3D00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135-136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6E99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Прикрепление брусков к подставкам ножек.</w:t>
            </w:r>
          </w:p>
        </w:tc>
        <w:tc>
          <w:tcPr>
            <w:tcW w:w="4962" w:type="dxa"/>
          </w:tcPr>
          <w:p w14:paraId="6595B4E1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Прикрепление брусков к подставкам ножек. Познавательно-информационная беседа. Технические требования к качеству изделия. Оценка качества готового изделия.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3B48F8A6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7977DB22" w14:textId="658AFF31" w:rsidR="000148B4" w:rsidRPr="00CD48F2" w:rsidRDefault="002275B9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="00AB3D00" w:rsidRPr="00CD48F2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.02</w:t>
            </w:r>
          </w:p>
        </w:tc>
        <w:tc>
          <w:tcPr>
            <w:tcW w:w="1275" w:type="dxa"/>
          </w:tcPr>
          <w:p w14:paraId="061E9799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EAA7FF4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19CC7FA8" w14:textId="77777777" w:rsidTr="00BF751F">
        <w:trPr>
          <w:trHeight w:val="2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89F7" w14:textId="01A202E2" w:rsidR="000148B4" w:rsidRPr="00CD48F2" w:rsidRDefault="00AB3D00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137-138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AA71" w14:textId="77777777" w:rsidR="000148B4" w:rsidRPr="00CD48F2" w:rsidRDefault="000148B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Сборка скамейки.</w:t>
            </w:r>
          </w:p>
        </w:tc>
        <w:tc>
          <w:tcPr>
            <w:tcW w:w="4962" w:type="dxa"/>
          </w:tcPr>
          <w:p w14:paraId="4B795F22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Сборка скамейки. Познавательно-информационная беседа. Технические требования к качеству изделия. Оценка качества готового изделия.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0A436A08" w14:textId="77777777" w:rsidR="000148B4" w:rsidRPr="00CD48F2" w:rsidRDefault="000148B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57476C21" w14:textId="47B12147" w:rsidR="000148B4" w:rsidRPr="00CD48F2" w:rsidRDefault="002275B9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="00AB3D00" w:rsidRPr="00CD48F2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.02</w:t>
            </w:r>
            <w:r w:rsidR="00AB3D00" w:rsidRPr="00CD48F2">
              <w:rPr>
                <w:color w:val="000000" w:themeColor="text1"/>
                <w:sz w:val="24"/>
                <w:szCs w:val="24"/>
                <w:lang w:val="ru-RU"/>
              </w:rPr>
              <w:t>-03.03</w:t>
            </w:r>
          </w:p>
        </w:tc>
        <w:tc>
          <w:tcPr>
            <w:tcW w:w="1275" w:type="dxa"/>
          </w:tcPr>
          <w:p w14:paraId="6A0C02CE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9D48A5A" w14:textId="77777777" w:rsidR="000148B4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36707161" w14:textId="77777777" w:rsidTr="00BF751F">
        <w:trPr>
          <w:trHeight w:val="2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0528" w14:textId="4BFBF1B0" w:rsidR="00B6393F" w:rsidRPr="00CD48F2" w:rsidRDefault="00AB3D00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139-140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A10E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Отделка изделия.</w:t>
            </w:r>
          </w:p>
        </w:tc>
        <w:tc>
          <w:tcPr>
            <w:tcW w:w="4962" w:type="dxa"/>
          </w:tcPr>
          <w:p w14:paraId="1393618B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Отделка изделия. Познавательно-информационная беседа. Технические требования к качеству изделия. Оценка качества готового изделия. Подведение итогов. Оценка деятельности обучающихся на уроке</w:t>
            </w:r>
          </w:p>
        </w:tc>
        <w:tc>
          <w:tcPr>
            <w:tcW w:w="850" w:type="dxa"/>
          </w:tcPr>
          <w:p w14:paraId="1811C19A" w14:textId="77777777" w:rsidR="00B6393F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7C3CFBF2" w14:textId="77777777" w:rsidR="00B6393F" w:rsidRPr="00CD48F2" w:rsidRDefault="002275B9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1275" w:type="dxa"/>
          </w:tcPr>
          <w:p w14:paraId="4A9A6C4C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1398357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1450CD9D" w14:textId="77777777" w:rsidTr="00BF751F">
        <w:trPr>
          <w:trHeight w:val="431"/>
        </w:trPr>
        <w:tc>
          <w:tcPr>
            <w:tcW w:w="15876" w:type="dxa"/>
            <w:gridSpan w:val="7"/>
          </w:tcPr>
          <w:p w14:paraId="12BA68BD" w14:textId="77777777" w:rsidR="00D91B17" w:rsidRPr="00CD48F2" w:rsidRDefault="00BE62A9" w:rsidP="001503B0">
            <w:pPr>
              <w:pStyle w:val="TableParagraph"/>
              <w:spacing w:line="276" w:lineRule="auto"/>
              <w:ind w:left="106" w:right="28" w:firstLine="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Практическое повторение </w:t>
            </w:r>
            <w:r w:rsidR="002466C7"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CD48F2" w:rsidRPr="00CD48F2" w14:paraId="4FE28C9E" w14:textId="77777777" w:rsidTr="00BF751F">
        <w:trPr>
          <w:trHeight w:val="19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C74A" w14:textId="380A2203" w:rsidR="00BE62A9" w:rsidRPr="00CD48F2" w:rsidRDefault="007542A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141-142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581E" w14:textId="77777777" w:rsidR="00BE62A9" w:rsidRPr="00CD48F2" w:rsidRDefault="00BE62A9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Знакомство с изделием (разделочная доска).</w:t>
            </w:r>
          </w:p>
          <w:p w14:paraId="508F6903" w14:textId="77777777" w:rsidR="00BE62A9" w:rsidRPr="00CD48F2" w:rsidRDefault="00BE62A9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4962" w:type="dxa"/>
          </w:tcPr>
          <w:p w14:paraId="28BC8A6F" w14:textId="77777777" w:rsidR="00BE62A9" w:rsidRPr="00CD48F2" w:rsidRDefault="00BE62A9" w:rsidP="001503B0">
            <w:pPr>
              <w:pStyle w:val="TableParagraph"/>
              <w:spacing w:line="276" w:lineRule="auto"/>
              <w:ind w:left="106" w:right="132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Познавательно-информационная беседа. Виды транспорта. Просмотр мультимедийной презентации. Анализ объекта труда. </w:t>
            </w:r>
            <w:r w:rsidRPr="00CD48F2">
              <w:rPr>
                <w:color w:val="000000" w:themeColor="text1"/>
                <w:sz w:val="24"/>
                <w:szCs w:val="24"/>
              </w:rPr>
              <w:t xml:space="preserve">Технические требования к изделию. </w:t>
            </w:r>
          </w:p>
        </w:tc>
        <w:tc>
          <w:tcPr>
            <w:tcW w:w="850" w:type="dxa"/>
          </w:tcPr>
          <w:p w14:paraId="64177ED7" w14:textId="77777777" w:rsidR="00BE62A9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7469F8FC" w14:textId="3EE92654" w:rsidR="00BE62A9" w:rsidRPr="00CD48F2" w:rsidRDefault="004E40CA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0</w:t>
            </w:r>
            <w:r w:rsidR="007542A2" w:rsidRPr="00CD48F2">
              <w:rPr>
                <w:color w:val="000000" w:themeColor="text1"/>
                <w:sz w:val="24"/>
                <w:szCs w:val="24"/>
                <w:lang w:val="ru-RU"/>
              </w:rPr>
              <w:t>6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.03</w:t>
            </w:r>
          </w:p>
        </w:tc>
        <w:tc>
          <w:tcPr>
            <w:tcW w:w="1275" w:type="dxa"/>
          </w:tcPr>
          <w:p w14:paraId="2081D78E" w14:textId="77777777" w:rsidR="00BE62A9" w:rsidRPr="00CD48F2" w:rsidRDefault="00BE62A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0372DBE" w14:textId="77777777" w:rsidR="00BE62A9" w:rsidRPr="00CD48F2" w:rsidRDefault="00BE62A9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401E00B8" w14:textId="77777777" w:rsidTr="00BF751F">
        <w:trPr>
          <w:trHeight w:val="169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64E3" w14:textId="3C9EE422" w:rsidR="00BE62A9" w:rsidRPr="00CD48F2" w:rsidRDefault="007542A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143-144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29FC" w14:textId="77777777" w:rsidR="00BE62A9" w:rsidRPr="00CD48F2" w:rsidRDefault="00BE62A9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Древесина для изготовления кухонной разделочной доски.</w:t>
            </w:r>
          </w:p>
        </w:tc>
        <w:tc>
          <w:tcPr>
            <w:tcW w:w="4962" w:type="dxa"/>
          </w:tcPr>
          <w:p w14:paraId="1FB79A5E" w14:textId="77777777" w:rsidR="00BE62A9" w:rsidRPr="00CD48F2" w:rsidRDefault="00BE62A9" w:rsidP="001503B0">
            <w:pPr>
              <w:pStyle w:val="TableParagraph"/>
              <w:spacing w:line="276" w:lineRule="auto"/>
              <w:ind w:left="106" w:right="77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Познавательно-информационная беседа. Последовательность изготовления изделия. Работа с предметно-технологической картой. Практическая работа. Заполнение технологической карты. </w:t>
            </w:r>
            <w:r w:rsidRPr="00CD48F2">
              <w:rPr>
                <w:color w:val="000000" w:themeColor="text1"/>
                <w:sz w:val="24"/>
                <w:szCs w:val="24"/>
              </w:rPr>
              <w:t>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61A9B840" w14:textId="77777777" w:rsidR="00BE62A9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470E609E" w14:textId="7BFA1A85" w:rsidR="00BE62A9" w:rsidRPr="00CD48F2" w:rsidRDefault="004E40CA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7542A2" w:rsidRPr="00CD48F2">
              <w:rPr>
                <w:color w:val="000000" w:themeColor="text1"/>
                <w:sz w:val="24"/>
                <w:szCs w:val="24"/>
                <w:lang w:val="ru-RU"/>
              </w:rPr>
              <w:t>06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.03.</w:t>
            </w:r>
          </w:p>
        </w:tc>
        <w:tc>
          <w:tcPr>
            <w:tcW w:w="1275" w:type="dxa"/>
          </w:tcPr>
          <w:p w14:paraId="0D9D606C" w14:textId="77777777" w:rsidR="00BE62A9" w:rsidRPr="00CD48F2" w:rsidRDefault="00BE62A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6988CC99" w14:textId="77777777" w:rsidR="00BE62A9" w:rsidRPr="00CD48F2" w:rsidRDefault="00BE62A9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321EE893" w14:textId="77777777" w:rsidTr="00BF751F">
        <w:trPr>
          <w:trHeight w:val="19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6557" w14:textId="157260D9" w:rsidR="00BE62A9" w:rsidRPr="00CD48F2" w:rsidRDefault="007542A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145-146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93EB" w14:textId="77777777" w:rsidR="00BE62A9" w:rsidRPr="00CD48F2" w:rsidRDefault="00BE62A9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Последовательность изготовления чертежу.изделия.</w:t>
            </w:r>
          </w:p>
          <w:p w14:paraId="7C018BFD" w14:textId="77777777" w:rsidR="00BE62A9" w:rsidRPr="00CD48F2" w:rsidRDefault="00BE62A9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Черновая разметка </w:t>
            </w:r>
          </w:p>
        </w:tc>
        <w:tc>
          <w:tcPr>
            <w:tcW w:w="4962" w:type="dxa"/>
          </w:tcPr>
          <w:p w14:paraId="62645F38" w14:textId="77777777" w:rsidR="00BE62A9" w:rsidRPr="00CD48F2" w:rsidRDefault="00BE62A9" w:rsidP="001503B0">
            <w:pPr>
              <w:pStyle w:val="TableParagraph"/>
              <w:spacing w:line="276" w:lineRule="auto"/>
              <w:ind w:left="106" w:firstLine="14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Познавательно-информационная беседа. </w:t>
            </w:r>
            <w:r w:rsidR="00B6393F" w:rsidRPr="00CD48F2">
              <w:rPr>
                <w:color w:val="000000" w:themeColor="text1"/>
                <w:sz w:val="24"/>
                <w:szCs w:val="24"/>
                <w:lang w:val="ru-RU"/>
              </w:rPr>
              <w:t>Последовательность изготовления чертежу.изделия.Черновая разметка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. Технические требования к выполнению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технологической операции.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Практическая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работа.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Разметка деталей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изделия.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3FA5E05A" w14:textId="77777777" w:rsidR="00BE62A9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599CC3F2" w14:textId="18190529" w:rsidR="00BE62A9" w:rsidRPr="00CD48F2" w:rsidRDefault="004E40CA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1</w:t>
            </w:r>
            <w:r w:rsidR="007542A2" w:rsidRPr="00CD48F2"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.03.</w:t>
            </w:r>
          </w:p>
        </w:tc>
        <w:tc>
          <w:tcPr>
            <w:tcW w:w="1275" w:type="dxa"/>
          </w:tcPr>
          <w:p w14:paraId="6E16004A" w14:textId="77777777" w:rsidR="00BE62A9" w:rsidRPr="00CD48F2" w:rsidRDefault="00BE62A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D160DDE" w14:textId="77777777" w:rsidR="00BE62A9" w:rsidRPr="00CD48F2" w:rsidRDefault="00BE62A9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39736BF1" w14:textId="77777777" w:rsidTr="00BF751F">
        <w:trPr>
          <w:trHeight w:val="19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0A98" w14:textId="2EF37D77" w:rsidR="00BE62A9" w:rsidRPr="00CD48F2" w:rsidRDefault="007542A2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147-148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5616" w14:textId="77777777" w:rsidR="00BE62A9" w:rsidRPr="00CD48F2" w:rsidRDefault="00BE62A9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Шлифование изделия. Отделка изделия.</w:t>
            </w:r>
          </w:p>
        </w:tc>
        <w:tc>
          <w:tcPr>
            <w:tcW w:w="4962" w:type="dxa"/>
          </w:tcPr>
          <w:p w14:paraId="511F8746" w14:textId="77777777" w:rsidR="00BE62A9" w:rsidRPr="00CD48F2" w:rsidRDefault="00BE62A9" w:rsidP="001503B0">
            <w:pPr>
              <w:pStyle w:val="TableParagraph"/>
              <w:spacing w:line="276" w:lineRule="auto"/>
              <w:ind w:left="106" w:right="457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Познавательно-информационная беседа. Технология отпиливания заготовок деталей изделия. </w:t>
            </w:r>
            <w:r w:rsidR="00B6393F" w:rsidRPr="00CD48F2">
              <w:rPr>
                <w:color w:val="000000" w:themeColor="text1"/>
                <w:sz w:val="24"/>
                <w:szCs w:val="24"/>
                <w:lang w:val="ru-RU" w:eastAsia="ru-RU"/>
              </w:rPr>
              <w:t>Шлифование изделия. Отделка изделия.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Практическая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работа. Отпиливание заготовок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деталей изделия.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Подведение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итогов. Оценка деятельности обучающихся на уроке.</w:t>
            </w:r>
          </w:p>
        </w:tc>
        <w:tc>
          <w:tcPr>
            <w:tcW w:w="850" w:type="dxa"/>
          </w:tcPr>
          <w:p w14:paraId="419556E1" w14:textId="77777777" w:rsidR="00BE62A9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1932D666" w14:textId="410B3B41" w:rsidR="00BE62A9" w:rsidRPr="00CD48F2" w:rsidRDefault="004E40CA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1</w:t>
            </w:r>
            <w:r w:rsidR="007542A2" w:rsidRPr="00CD48F2">
              <w:rPr>
                <w:color w:val="000000" w:themeColor="text1"/>
                <w:sz w:val="24"/>
                <w:szCs w:val="24"/>
                <w:lang w:val="ru-RU"/>
              </w:rPr>
              <w:t>0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.03</w:t>
            </w:r>
            <w:r w:rsidR="007542A2" w:rsidRPr="00CD48F2">
              <w:rPr>
                <w:color w:val="000000" w:themeColor="text1"/>
                <w:sz w:val="24"/>
                <w:szCs w:val="24"/>
                <w:lang w:val="ru-RU"/>
              </w:rPr>
              <w:t>-13.03</w:t>
            </w:r>
          </w:p>
        </w:tc>
        <w:tc>
          <w:tcPr>
            <w:tcW w:w="1275" w:type="dxa"/>
          </w:tcPr>
          <w:p w14:paraId="4E57C6AB" w14:textId="77777777" w:rsidR="00BE62A9" w:rsidRPr="00CD48F2" w:rsidRDefault="00BE62A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86D7021" w14:textId="77777777" w:rsidR="00BE62A9" w:rsidRPr="00CD48F2" w:rsidRDefault="00BE62A9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06C20DA6" w14:textId="77777777" w:rsidTr="00BF751F">
        <w:trPr>
          <w:trHeight w:val="7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E11B" w14:textId="49CB68AC" w:rsidR="00BE62A9" w:rsidRPr="00CD48F2" w:rsidRDefault="007542A2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149-150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9981" w14:textId="77777777" w:rsidR="00BE62A9" w:rsidRPr="00CD48F2" w:rsidRDefault="00BE62A9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Сборка изделия.</w:t>
            </w:r>
          </w:p>
        </w:tc>
        <w:tc>
          <w:tcPr>
            <w:tcW w:w="4962" w:type="dxa"/>
          </w:tcPr>
          <w:p w14:paraId="72B5DBC0" w14:textId="77777777" w:rsidR="00BE62A9" w:rsidRPr="00CD48F2" w:rsidRDefault="00BE62A9" w:rsidP="001503B0">
            <w:pPr>
              <w:pStyle w:val="TableParagraph"/>
              <w:spacing w:line="276" w:lineRule="auto"/>
              <w:ind w:left="106" w:right="297" w:firstLine="1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Словесно-иллюстративный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рассказ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 элементами беседы. </w:t>
            </w:r>
            <w:r w:rsidR="00B6393F" w:rsidRPr="00CD48F2">
              <w:rPr>
                <w:color w:val="000000" w:themeColor="text1"/>
                <w:sz w:val="24"/>
                <w:szCs w:val="24"/>
                <w:lang w:val="ru-RU" w:eastAsia="ru-RU"/>
              </w:rPr>
              <w:t>Сборка изделия.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Практическая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работа. Выполнение упражнений по зачистке поверхности рашпилем Подведение итогов.</w:t>
            </w:r>
          </w:p>
          <w:p w14:paraId="45BC588D" w14:textId="77777777" w:rsidR="00BE62A9" w:rsidRPr="00CD48F2" w:rsidRDefault="00BE62A9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Оценка деятельности обучающихся на уроке.</w:t>
            </w:r>
          </w:p>
        </w:tc>
        <w:tc>
          <w:tcPr>
            <w:tcW w:w="850" w:type="dxa"/>
          </w:tcPr>
          <w:p w14:paraId="659DE02E" w14:textId="77777777" w:rsidR="00BE62A9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74AE1F12" w14:textId="783C799C" w:rsidR="00BE62A9" w:rsidRPr="00CD48F2" w:rsidRDefault="004E40CA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7542A2" w:rsidRPr="00CD48F2">
              <w:rPr>
                <w:color w:val="000000" w:themeColor="text1"/>
                <w:sz w:val="24"/>
                <w:szCs w:val="24"/>
                <w:lang w:val="ru-RU"/>
              </w:rPr>
              <w:t>13.03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14:paraId="56EAF7FD" w14:textId="77777777" w:rsidR="00BE62A9" w:rsidRPr="00CD48F2" w:rsidRDefault="00BE62A9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F3887E5" w14:textId="77777777" w:rsidR="00BE62A9" w:rsidRPr="00CD48F2" w:rsidRDefault="00BE62A9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6B9AD234" w14:textId="77777777" w:rsidTr="00BF751F">
        <w:trPr>
          <w:trHeight w:val="12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4849" w14:textId="0B6C5A48" w:rsidR="00B6393F" w:rsidRPr="00CD48F2" w:rsidRDefault="00A03236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151-152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EE16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Сборка изделия.</w:t>
            </w:r>
          </w:p>
        </w:tc>
        <w:tc>
          <w:tcPr>
            <w:tcW w:w="4962" w:type="dxa"/>
          </w:tcPr>
          <w:p w14:paraId="2919AC78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97" w:firstLine="1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Словесно-иллюстративный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рассказ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 элементами беседы. </w:t>
            </w:r>
            <w:r w:rsidRPr="00CD48F2">
              <w:rPr>
                <w:color w:val="000000" w:themeColor="text1"/>
                <w:sz w:val="24"/>
                <w:szCs w:val="24"/>
                <w:lang w:val="ru-RU" w:eastAsia="ru-RU"/>
              </w:rPr>
              <w:t>Сборка изделия.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Практическая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работа. Выполнение упражнений по зачистке поверхности рашпилем Подведение итогов.</w:t>
            </w:r>
          </w:p>
          <w:p w14:paraId="58FA2F57" w14:textId="77777777" w:rsidR="00B6393F" w:rsidRPr="00CD48F2" w:rsidRDefault="00B6393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Оценка деятельности обучающихся на уроке.</w:t>
            </w:r>
          </w:p>
        </w:tc>
        <w:tc>
          <w:tcPr>
            <w:tcW w:w="850" w:type="dxa"/>
          </w:tcPr>
          <w:p w14:paraId="10F6FBD8" w14:textId="77777777" w:rsidR="00B6393F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6E283BC6" w14:textId="0ED987D5" w:rsidR="00B6393F" w:rsidRPr="00CD48F2" w:rsidRDefault="004E40CA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1</w:t>
            </w:r>
            <w:r w:rsidR="00A03236" w:rsidRPr="00CD48F2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.03</w:t>
            </w:r>
          </w:p>
        </w:tc>
        <w:tc>
          <w:tcPr>
            <w:tcW w:w="1275" w:type="dxa"/>
          </w:tcPr>
          <w:p w14:paraId="1889FE83" w14:textId="77777777" w:rsidR="00B6393F" w:rsidRPr="00CD48F2" w:rsidRDefault="00B6393F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0F5AA81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0B4D564D" w14:textId="77777777" w:rsidTr="00BF751F">
        <w:trPr>
          <w:trHeight w:val="19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0FB3" w14:textId="6D5FEAAD" w:rsidR="00B6393F" w:rsidRPr="00CD48F2" w:rsidRDefault="00A03236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153-154-155-156-157-158-159-160-161-162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2050" w14:textId="77777777" w:rsidR="00B6393F" w:rsidRPr="00CD48F2" w:rsidRDefault="00B6393F" w:rsidP="001503B0">
            <w:pPr>
              <w:shd w:val="clear" w:color="auto" w:fill="FFFFFF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  <w:lang w:val="ru-RU" w:eastAsia="ru-RU"/>
              </w:rPr>
              <w:t>Самостоятельная работа</w:t>
            </w:r>
          </w:p>
          <w:p w14:paraId="1406988C" w14:textId="77777777" w:rsidR="00B6393F" w:rsidRPr="00CD48F2" w:rsidRDefault="00B6393F" w:rsidP="001503B0">
            <w:pPr>
              <w:shd w:val="clear" w:color="auto" w:fill="FFFFFF"/>
              <w:adjustRightInd w:val="0"/>
              <w:spacing w:line="276" w:lineRule="auto"/>
              <w:ind w:left="3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 w:eastAsia="ru-RU"/>
              </w:rPr>
              <w:t>По выбору учителя.</w:t>
            </w:r>
          </w:p>
          <w:p w14:paraId="5C16F385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4962" w:type="dxa"/>
          </w:tcPr>
          <w:p w14:paraId="77892C26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97" w:firstLine="1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Словесно-иллюстративный 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рассказ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 элементами беседы. </w:t>
            </w:r>
            <w:r w:rsidRPr="00CD48F2">
              <w:rPr>
                <w:color w:val="000000" w:themeColor="text1"/>
                <w:sz w:val="24"/>
                <w:szCs w:val="24"/>
                <w:lang w:val="ru-RU" w:eastAsia="ru-RU"/>
              </w:rPr>
              <w:t>Сборка изделия.</w:t>
            </w:r>
            <w:r w:rsidRPr="00CD48F2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Практическая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работа. Выполнение упражнений по зачистке поверхности рашпилем Подведение итогов.</w:t>
            </w:r>
          </w:p>
          <w:p w14:paraId="646FB127" w14:textId="77777777" w:rsidR="00B6393F" w:rsidRPr="00CD48F2" w:rsidRDefault="00B6393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Оценка деятельности обучающихся на уроке.</w:t>
            </w:r>
          </w:p>
        </w:tc>
        <w:tc>
          <w:tcPr>
            <w:tcW w:w="850" w:type="dxa"/>
          </w:tcPr>
          <w:p w14:paraId="2BEC0F0B" w14:textId="728B61CB" w:rsidR="00B6393F" w:rsidRPr="00CD48F2" w:rsidRDefault="00A03236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1985" w:type="dxa"/>
          </w:tcPr>
          <w:p w14:paraId="1A09E5BA" w14:textId="1EFC7668" w:rsidR="00B6393F" w:rsidRPr="00CD48F2" w:rsidRDefault="004E40CA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2</w:t>
            </w:r>
            <w:r w:rsidR="00A03236" w:rsidRPr="00CD48F2">
              <w:rPr>
                <w:color w:val="000000" w:themeColor="text1"/>
                <w:sz w:val="24"/>
                <w:szCs w:val="24"/>
                <w:lang w:val="ru-RU"/>
              </w:rPr>
              <w:t>0.03-27.03</w:t>
            </w:r>
          </w:p>
        </w:tc>
        <w:tc>
          <w:tcPr>
            <w:tcW w:w="1275" w:type="dxa"/>
          </w:tcPr>
          <w:p w14:paraId="08BEC40D" w14:textId="77777777" w:rsidR="00B6393F" w:rsidRPr="00CD48F2" w:rsidRDefault="00B6393F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973D209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2C73307F" w14:textId="77777777" w:rsidTr="00BF751F">
        <w:trPr>
          <w:trHeight w:val="537"/>
        </w:trPr>
        <w:tc>
          <w:tcPr>
            <w:tcW w:w="15876" w:type="dxa"/>
            <w:gridSpan w:val="7"/>
          </w:tcPr>
          <w:p w14:paraId="30F46FD6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jc w:val="center"/>
              <w:rPr>
                <w:color w:val="000000" w:themeColor="text1"/>
                <w:sz w:val="24"/>
                <w:szCs w:val="24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</w:rPr>
              <w:t>4 ч</w:t>
            </w: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>етверть</w:t>
            </w:r>
          </w:p>
        </w:tc>
      </w:tr>
      <w:tr w:rsidR="00CD48F2" w:rsidRPr="00CD48F2" w14:paraId="6473E9EC" w14:textId="77777777" w:rsidTr="00BF751F">
        <w:trPr>
          <w:trHeight w:val="1946"/>
        </w:trPr>
        <w:tc>
          <w:tcPr>
            <w:tcW w:w="2127" w:type="dxa"/>
          </w:tcPr>
          <w:p w14:paraId="5A18441D" w14:textId="788F1EF2" w:rsidR="00B6393F" w:rsidRPr="00CD48F2" w:rsidRDefault="00701CEA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163-164</w:t>
            </w:r>
          </w:p>
        </w:tc>
        <w:tc>
          <w:tcPr>
            <w:tcW w:w="2409" w:type="dxa"/>
          </w:tcPr>
          <w:p w14:paraId="6FF9ED6A" w14:textId="64FE9668" w:rsidR="00B6393F" w:rsidRPr="00CD48F2" w:rsidRDefault="003A5E0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Правила безопасной работы в мастерской</w:t>
            </w:r>
          </w:p>
        </w:tc>
        <w:tc>
          <w:tcPr>
            <w:tcW w:w="4962" w:type="dxa"/>
          </w:tcPr>
          <w:p w14:paraId="6215F663" w14:textId="77777777" w:rsidR="00B6393F" w:rsidRPr="00CD48F2" w:rsidRDefault="00B6393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Словесно-иллюстративный рассказ с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элементами беседы.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Правила безопасной работы в мастерской. Подведение итогов. Оценка деятельности обучающихся на уроке.</w:t>
            </w:r>
          </w:p>
        </w:tc>
        <w:tc>
          <w:tcPr>
            <w:tcW w:w="850" w:type="dxa"/>
          </w:tcPr>
          <w:p w14:paraId="7F9A2FF8" w14:textId="77777777" w:rsidR="00B6393F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592F2E89" w14:textId="3B283B49" w:rsidR="00B6393F" w:rsidRPr="00CD48F2" w:rsidRDefault="006D6E70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0</w:t>
            </w:r>
            <w:r w:rsidR="00701CEA" w:rsidRPr="00CD48F2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.04</w:t>
            </w:r>
          </w:p>
        </w:tc>
        <w:tc>
          <w:tcPr>
            <w:tcW w:w="1275" w:type="dxa"/>
          </w:tcPr>
          <w:p w14:paraId="021917EA" w14:textId="77777777" w:rsidR="00B6393F" w:rsidRPr="00CD48F2" w:rsidRDefault="00B6393F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7B70CD4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6EC62ED4" w14:textId="77777777" w:rsidTr="00BF751F">
        <w:trPr>
          <w:trHeight w:val="474"/>
        </w:trPr>
        <w:tc>
          <w:tcPr>
            <w:tcW w:w="15876" w:type="dxa"/>
            <w:gridSpan w:val="7"/>
          </w:tcPr>
          <w:p w14:paraId="4DE1E976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Угловое концевое соединение на шип открытый сквозной одинарный УК-1  (18 часов)</w:t>
            </w:r>
          </w:p>
        </w:tc>
      </w:tr>
      <w:tr w:rsidR="00CD48F2" w:rsidRPr="00CD48F2" w14:paraId="4F59DDBF" w14:textId="77777777" w:rsidTr="00BF751F">
        <w:trPr>
          <w:trHeight w:val="1946"/>
        </w:trPr>
        <w:tc>
          <w:tcPr>
            <w:tcW w:w="2127" w:type="dxa"/>
          </w:tcPr>
          <w:p w14:paraId="43FF687C" w14:textId="6EB5B3A1" w:rsidR="00B6393F" w:rsidRPr="00CD48F2" w:rsidRDefault="00701CEA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165-166</w:t>
            </w:r>
          </w:p>
        </w:tc>
        <w:tc>
          <w:tcPr>
            <w:tcW w:w="2409" w:type="dxa"/>
          </w:tcPr>
          <w:p w14:paraId="3858456C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Угловое концевое соединение на шип открытый, одинарный </w:t>
            </w:r>
          </w:p>
          <w:p w14:paraId="2D6C1B0D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УК-1.сквозной</w:t>
            </w:r>
          </w:p>
          <w:p w14:paraId="27567AE5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14:paraId="3BB56D5F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Словесно-иллюстративный рассказ с элементами беседы. </w:t>
            </w: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Угловое концевое соединение на шип открытый, одинарный </w:t>
            </w:r>
          </w:p>
          <w:p w14:paraId="3A31A89C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650" w:firstLine="14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eastAsia="ru-RU"/>
              </w:rPr>
              <w:t>УК-1.сквозной</w:t>
            </w:r>
          </w:p>
        </w:tc>
        <w:tc>
          <w:tcPr>
            <w:tcW w:w="850" w:type="dxa"/>
          </w:tcPr>
          <w:p w14:paraId="1E1E2D02" w14:textId="77777777" w:rsidR="00B6393F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06B17262" w14:textId="0EA53C95" w:rsidR="00B6393F" w:rsidRPr="00CD48F2" w:rsidRDefault="006D6E70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0</w:t>
            </w:r>
            <w:r w:rsidR="00701CEA" w:rsidRPr="00CD48F2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.04</w:t>
            </w:r>
            <w:r w:rsidR="00701CEA" w:rsidRPr="00CD48F2">
              <w:rPr>
                <w:color w:val="000000" w:themeColor="text1"/>
                <w:sz w:val="24"/>
                <w:szCs w:val="24"/>
                <w:lang w:val="ru-RU"/>
              </w:rPr>
              <w:t>-10.04</w:t>
            </w:r>
          </w:p>
        </w:tc>
        <w:tc>
          <w:tcPr>
            <w:tcW w:w="1275" w:type="dxa"/>
          </w:tcPr>
          <w:p w14:paraId="607DC61B" w14:textId="77777777" w:rsidR="00B6393F" w:rsidRPr="00CD48F2" w:rsidRDefault="00B6393F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425F5F7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3E7AE8BC" w14:textId="77777777" w:rsidTr="00BF751F">
        <w:trPr>
          <w:trHeight w:val="297"/>
        </w:trPr>
        <w:tc>
          <w:tcPr>
            <w:tcW w:w="2127" w:type="dxa"/>
          </w:tcPr>
          <w:p w14:paraId="459CBA22" w14:textId="16126F0D" w:rsidR="00B6393F" w:rsidRPr="00CD48F2" w:rsidRDefault="00701CEA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167-168</w:t>
            </w:r>
          </w:p>
        </w:tc>
        <w:tc>
          <w:tcPr>
            <w:tcW w:w="2409" w:type="dxa"/>
          </w:tcPr>
          <w:p w14:paraId="289D8AB6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Последовательность выполнения </w:t>
            </w: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соединения.</w:t>
            </w:r>
          </w:p>
        </w:tc>
        <w:tc>
          <w:tcPr>
            <w:tcW w:w="4962" w:type="dxa"/>
          </w:tcPr>
          <w:p w14:paraId="3EDF3239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Последовательность выполнения соединения. Словесно-иллюстративный рассказ с </w:t>
            </w: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элементами беседы. Познавательно-информационная</w:t>
            </w:r>
          </w:p>
          <w:p w14:paraId="139680D6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беседа. Практическая работа. Выполнение задания. Подведение итогов. Оценка деятельности учащихся на уроке</w:t>
            </w:r>
          </w:p>
        </w:tc>
        <w:tc>
          <w:tcPr>
            <w:tcW w:w="850" w:type="dxa"/>
          </w:tcPr>
          <w:p w14:paraId="0FD95A33" w14:textId="77777777" w:rsidR="00B6393F" w:rsidRPr="00CD48F2" w:rsidRDefault="000148B4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85" w:type="dxa"/>
          </w:tcPr>
          <w:p w14:paraId="206622CE" w14:textId="21AFAA6A" w:rsidR="00B6393F" w:rsidRPr="00CD48F2" w:rsidRDefault="006D6E70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701CEA" w:rsidRPr="00CD48F2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75" w:type="dxa"/>
          </w:tcPr>
          <w:p w14:paraId="09520F3B" w14:textId="77777777" w:rsidR="00B6393F" w:rsidRPr="00CD48F2" w:rsidRDefault="00B6393F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2C1F0E78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0B3157EF" w14:textId="77777777" w:rsidTr="00BF751F">
        <w:trPr>
          <w:trHeight w:val="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57A8" w14:textId="71727D47" w:rsidR="00B6393F" w:rsidRPr="00CD48F2" w:rsidRDefault="00701CEA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169-170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75F6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образца соединения.</w:t>
            </w:r>
          </w:p>
        </w:tc>
        <w:tc>
          <w:tcPr>
            <w:tcW w:w="4962" w:type="dxa"/>
          </w:tcPr>
          <w:p w14:paraId="60444578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Словесно-иллюстративный рассказ с элементами беседы. Познавательно-информационная</w:t>
            </w:r>
          </w:p>
          <w:p w14:paraId="3629E409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беседа. Практическая работа. Выполнение задания. Подведение итогов. Оценка деятельности учащихся на уроке Выполнение образца соединения.</w:t>
            </w:r>
          </w:p>
        </w:tc>
        <w:tc>
          <w:tcPr>
            <w:tcW w:w="850" w:type="dxa"/>
          </w:tcPr>
          <w:p w14:paraId="001E0624" w14:textId="77777777" w:rsidR="00B6393F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1ADE3087" w14:textId="0D43B7EA" w:rsidR="00B6393F" w:rsidRPr="00CD48F2" w:rsidRDefault="00701CEA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10</w:t>
            </w:r>
            <w:r w:rsidR="006D6E70" w:rsidRPr="00CD48F2">
              <w:rPr>
                <w:color w:val="000000" w:themeColor="text1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75" w:type="dxa"/>
          </w:tcPr>
          <w:p w14:paraId="58F86D48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4D853AE6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57FC8020" w14:textId="77777777" w:rsidTr="00BF751F">
        <w:trPr>
          <w:trHeight w:val="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1F26" w14:textId="0CAE3F0E" w:rsidR="00B6393F" w:rsidRPr="00CD48F2" w:rsidRDefault="00701CEA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171-172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DEE7" w14:textId="77777777" w:rsidR="00B6393F" w:rsidRPr="00CD48F2" w:rsidRDefault="00B6393F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Знакомство  с изделием (рамка для  фотогрфии).</w:t>
            </w:r>
          </w:p>
        </w:tc>
        <w:tc>
          <w:tcPr>
            <w:tcW w:w="4962" w:type="dxa"/>
          </w:tcPr>
          <w:p w14:paraId="536E258C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Словесно-иллюстративный рассказ с элементами беседы. Познавательно-информационная</w:t>
            </w:r>
          </w:p>
          <w:p w14:paraId="43A35FB3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беседа. Практическая работа. Выполнение задания. Подведение итогов. Оценка деятельности учащихся на уроке Знакомство  с изделием (рамка для  фотогрфии).</w:t>
            </w:r>
          </w:p>
        </w:tc>
        <w:tc>
          <w:tcPr>
            <w:tcW w:w="850" w:type="dxa"/>
          </w:tcPr>
          <w:p w14:paraId="6D9B28D2" w14:textId="77777777" w:rsidR="00B6393F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7479F579" w14:textId="3C287878" w:rsidR="00B6393F" w:rsidRPr="00CD48F2" w:rsidRDefault="006D6E70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701CEA" w:rsidRPr="00CD48F2"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75" w:type="dxa"/>
          </w:tcPr>
          <w:p w14:paraId="05CB2676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D8F27F3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1D0AB63F" w14:textId="77777777" w:rsidTr="00BF751F">
        <w:trPr>
          <w:trHeight w:val="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2637" w14:textId="5A699BE3" w:rsidR="00B6393F" w:rsidRPr="00CD48F2" w:rsidRDefault="00701CEA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173-174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D69D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заготовок.</w:t>
            </w:r>
          </w:p>
        </w:tc>
        <w:tc>
          <w:tcPr>
            <w:tcW w:w="4962" w:type="dxa"/>
          </w:tcPr>
          <w:p w14:paraId="2F4FF537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Изготовление заготовок. Словесно-иллюстративный рассказ с элементами беседы. Познавательно-информационная</w:t>
            </w:r>
          </w:p>
          <w:p w14:paraId="297F10F4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беседа. Практическая работа. Выполнение задания. Подведение итогов. Оценка деятельности учащихся на уроке</w:t>
            </w:r>
          </w:p>
        </w:tc>
        <w:tc>
          <w:tcPr>
            <w:tcW w:w="850" w:type="dxa"/>
          </w:tcPr>
          <w:p w14:paraId="0ABA2F8B" w14:textId="77777777" w:rsidR="00B6393F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23BEA53D" w14:textId="37BA3F8C" w:rsidR="00B6393F" w:rsidRPr="00CD48F2" w:rsidRDefault="006D6E70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14.04.</w:t>
            </w:r>
            <w:r w:rsidR="00701CEA" w:rsidRPr="00CD48F2">
              <w:rPr>
                <w:color w:val="000000" w:themeColor="text1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1275" w:type="dxa"/>
          </w:tcPr>
          <w:p w14:paraId="63D5E269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F5BBA67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2BCC0120" w14:textId="77777777" w:rsidTr="00BF751F">
        <w:trPr>
          <w:trHeight w:val="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4489" w14:textId="7BF11541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701CEA"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75-176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17B5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проушин.</w:t>
            </w:r>
          </w:p>
        </w:tc>
        <w:tc>
          <w:tcPr>
            <w:tcW w:w="4962" w:type="dxa"/>
          </w:tcPr>
          <w:p w14:paraId="54D24FB9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Изготовление проушин. Словесно-иллюстративный рассказ с элементами беседы. Познавательно-информационная</w:t>
            </w:r>
          </w:p>
          <w:p w14:paraId="2349454D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беседа. Практическая работа. Выполнение </w:t>
            </w: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задания. Подведение итогов. Оценка деятельности учащихся на уроке</w:t>
            </w:r>
          </w:p>
        </w:tc>
        <w:tc>
          <w:tcPr>
            <w:tcW w:w="850" w:type="dxa"/>
          </w:tcPr>
          <w:p w14:paraId="4CF44D53" w14:textId="77777777" w:rsidR="00B6393F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85" w:type="dxa"/>
          </w:tcPr>
          <w:p w14:paraId="53474563" w14:textId="33076EC0" w:rsidR="00B6393F" w:rsidRPr="00CD48F2" w:rsidRDefault="006D6E70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1</w:t>
            </w:r>
            <w:r w:rsidR="00701CEA" w:rsidRPr="00CD48F2">
              <w:rPr>
                <w:color w:val="000000" w:themeColor="text1"/>
                <w:sz w:val="24"/>
                <w:szCs w:val="24"/>
                <w:lang w:val="ru-RU"/>
              </w:rPr>
              <w:t>7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.04</w:t>
            </w:r>
            <w:r w:rsidR="00B136EF" w:rsidRPr="00CD48F2">
              <w:rPr>
                <w:color w:val="000000" w:themeColor="text1"/>
                <w:sz w:val="24"/>
                <w:szCs w:val="24"/>
                <w:lang w:val="ru-RU"/>
              </w:rPr>
              <w:t>-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</w:t>
            </w:r>
            <w:r w:rsidR="00701CEA" w:rsidRPr="00CD48F2">
              <w:rPr>
                <w:color w:val="000000" w:themeColor="text1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1275" w:type="dxa"/>
          </w:tcPr>
          <w:p w14:paraId="703DD7CE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F8CE8CF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16772C01" w14:textId="77777777" w:rsidTr="00BF751F">
        <w:trPr>
          <w:trHeight w:val="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DBE" w14:textId="24F50EDE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B136EF"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77-178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490D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Изготовление шипов.</w:t>
            </w:r>
          </w:p>
        </w:tc>
        <w:tc>
          <w:tcPr>
            <w:tcW w:w="4962" w:type="dxa"/>
          </w:tcPr>
          <w:p w14:paraId="50114832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Изготовление шипов. Словесно-иллюстративный рассказ с элементами беседы. Познавательно-информационная</w:t>
            </w:r>
          </w:p>
          <w:p w14:paraId="420B8326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беседа. Практическая работа. Выполнение задания. Подведение итогов. Оценка деятельности учащихся на уроке</w:t>
            </w:r>
          </w:p>
        </w:tc>
        <w:tc>
          <w:tcPr>
            <w:tcW w:w="850" w:type="dxa"/>
          </w:tcPr>
          <w:p w14:paraId="4EB3329A" w14:textId="77777777" w:rsidR="00B6393F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4BA92A11" w14:textId="59247800" w:rsidR="00B6393F" w:rsidRPr="00CD48F2" w:rsidRDefault="00B136E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1275" w:type="dxa"/>
          </w:tcPr>
          <w:p w14:paraId="33BFAC23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5B3B8C03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0DB1E0B1" w14:textId="77777777" w:rsidTr="00BF751F">
        <w:trPr>
          <w:trHeight w:val="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DED4" w14:textId="11B1B2B2" w:rsidR="00B6393F" w:rsidRPr="00CD48F2" w:rsidRDefault="00B136E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179-180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5B42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Сборка изделия.</w:t>
            </w:r>
          </w:p>
        </w:tc>
        <w:tc>
          <w:tcPr>
            <w:tcW w:w="4962" w:type="dxa"/>
          </w:tcPr>
          <w:p w14:paraId="49DDD0B6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Сборка изделия. Словесно-иллюстративный рассказ с элементами беседы. Познавательно-информационная</w:t>
            </w:r>
          </w:p>
          <w:p w14:paraId="5D9CB8DF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беседа. Практическая работа. Выполнение задания. Подведение итогов. Оценка деятельности учащихся на уроке</w:t>
            </w:r>
          </w:p>
        </w:tc>
        <w:tc>
          <w:tcPr>
            <w:tcW w:w="850" w:type="dxa"/>
          </w:tcPr>
          <w:p w14:paraId="606D2C49" w14:textId="77777777" w:rsidR="00B6393F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5748CE3A" w14:textId="332FFD05" w:rsidR="00B6393F" w:rsidRPr="00CD48F2" w:rsidRDefault="006D6E70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="00B136EF" w:rsidRPr="00CD48F2">
              <w:rPr>
                <w:color w:val="000000" w:themeColor="text1"/>
                <w:sz w:val="24"/>
                <w:szCs w:val="24"/>
                <w:lang w:val="ru-RU"/>
              </w:rPr>
              <w:t>4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75" w:type="dxa"/>
          </w:tcPr>
          <w:p w14:paraId="1F1C5B84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1DEFA5A1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30E3B43F" w14:textId="77777777" w:rsidTr="00BF751F">
        <w:trPr>
          <w:trHeight w:val="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998C" w14:textId="40DC12CB" w:rsidR="00B6393F" w:rsidRPr="00CD48F2" w:rsidRDefault="00B136E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181-182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9959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Отделка изделия.</w:t>
            </w:r>
          </w:p>
        </w:tc>
        <w:tc>
          <w:tcPr>
            <w:tcW w:w="4962" w:type="dxa"/>
          </w:tcPr>
          <w:p w14:paraId="2C67F786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Отделка изделия. Словесно-иллюстративный рассказ с элементами беседы. Познавательно-информационная</w:t>
            </w:r>
          </w:p>
          <w:p w14:paraId="2B8FA3D3" w14:textId="77777777" w:rsidR="00B6393F" w:rsidRPr="00CD48F2" w:rsidRDefault="00B6393F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беседа. Практическая работа. Выполнение задания. Подведение итогов. Оценка деятельности учащихся на уроке</w:t>
            </w:r>
          </w:p>
        </w:tc>
        <w:tc>
          <w:tcPr>
            <w:tcW w:w="850" w:type="dxa"/>
          </w:tcPr>
          <w:p w14:paraId="408CAED1" w14:textId="77777777" w:rsidR="00B6393F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701B679B" w14:textId="6AFC1372" w:rsidR="00B6393F" w:rsidRPr="00CD48F2" w:rsidRDefault="006D6E70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  <w:r w:rsidR="00B136EF" w:rsidRPr="00CD48F2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75" w:type="dxa"/>
          </w:tcPr>
          <w:p w14:paraId="6662A3C9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132473C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35A23437" w14:textId="77777777" w:rsidTr="00BF751F">
        <w:trPr>
          <w:trHeight w:val="450"/>
        </w:trPr>
        <w:tc>
          <w:tcPr>
            <w:tcW w:w="15876" w:type="dxa"/>
            <w:gridSpan w:val="7"/>
          </w:tcPr>
          <w:p w14:paraId="2A869AA6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>Заточка стамески</w:t>
            </w:r>
            <w:r w:rsidR="002466C7" w:rsidRPr="00CD48F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8E789E8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2B7909E9" w14:textId="77777777" w:rsidTr="00BF751F">
        <w:trPr>
          <w:trHeight w:val="19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FEE5" w14:textId="09B9BA62" w:rsidR="00B6393F" w:rsidRPr="00CD48F2" w:rsidRDefault="00B136E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183-184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53A9" w14:textId="77777777" w:rsidR="00B6393F" w:rsidRPr="00CD48F2" w:rsidRDefault="00B6393F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Угол заточки лезвия у стамески и долота.</w:t>
            </w:r>
          </w:p>
        </w:tc>
        <w:tc>
          <w:tcPr>
            <w:tcW w:w="4962" w:type="dxa"/>
          </w:tcPr>
          <w:p w14:paraId="55BA4446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827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Последовательность изготовления изделия.</w:t>
            </w:r>
          </w:p>
          <w:p w14:paraId="65DA0F03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47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Технические требования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к 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качеству операций. Самостоятель</w:t>
            </w:r>
            <w:r w:rsidRPr="00CD48F2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ная </w:t>
            </w: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>работа</w:t>
            </w:r>
            <w:r w:rsidR="00264B71"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. 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Анализ выполненной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работы. Подведение итогов. Оценка</w:t>
            </w:r>
          </w:p>
          <w:p w14:paraId="797EE145" w14:textId="77777777" w:rsidR="00B6393F" w:rsidRPr="00CD48F2" w:rsidRDefault="00B6393F" w:rsidP="001503B0">
            <w:pPr>
              <w:pStyle w:val="TableParagraph"/>
              <w:spacing w:line="276" w:lineRule="auto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деятельности обучающихся на уроке.</w:t>
            </w:r>
          </w:p>
        </w:tc>
        <w:tc>
          <w:tcPr>
            <w:tcW w:w="850" w:type="dxa"/>
          </w:tcPr>
          <w:p w14:paraId="13950596" w14:textId="77777777" w:rsidR="00B6393F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85" w:type="dxa"/>
          </w:tcPr>
          <w:p w14:paraId="57040629" w14:textId="19E94B01" w:rsidR="00B6393F" w:rsidRPr="00CD48F2" w:rsidRDefault="006D6E70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 2</w:t>
            </w:r>
            <w:r w:rsidR="00B136EF" w:rsidRPr="00CD48F2">
              <w:rPr>
                <w:color w:val="000000" w:themeColor="text1"/>
                <w:sz w:val="24"/>
                <w:szCs w:val="24"/>
                <w:lang w:val="ru-RU"/>
              </w:rPr>
              <w:t>8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.04.</w:t>
            </w:r>
          </w:p>
        </w:tc>
        <w:tc>
          <w:tcPr>
            <w:tcW w:w="1275" w:type="dxa"/>
          </w:tcPr>
          <w:p w14:paraId="506D355A" w14:textId="77777777" w:rsidR="00B6393F" w:rsidRPr="00CD48F2" w:rsidRDefault="00B6393F" w:rsidP="001503B0">
            <w:pPr>
              <w:pStyle w:val="TableParagraph"/>
              <w:spacing w:line="276" w:lineRule="auto"/>
              <w:ind w:right="2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8A48B1A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0A9213A8" w14:textId="77777777" w:rsidTr="00BF751F">
        <w:trPr>
          <w:trHeight w:val="4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297" w14:textId="171A04D0" w:rsidR="00B6393F" w:rsidRPr="00CD48F2" w:rsidRDefault="00B136E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185-186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379E" w14:textId="77777777" w:rsidR="00B6393F" w:rsidRPr="00CD48F2" w:rsidRDefault="00B6393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Материалы и инструменты для затачивания.</w:t>
            </w:r>
          </w:p>
        </w:tc>
        <w:tc>
          <w:tcPr>
            <w:tcW w:w="4962" w:type="dxa"/>
          </w:tcPr>
          <w:p w14:paraId="29007D4B" w14:textId="77777777" w:rsidR="00B6393F" w:rsidRPr="00CD48F2" w:rsidRDefault="00B6393F" w:rsidP="001503B0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Знакомство с материалами и инструментами для затачивания. Техника безопасности при работе</w:t>
            </w:r>
          </w:p>
        </w:tc>
        <w:tc>
          <w:tcPr>
            <w:tcW w:w="850" w:type="dxa"/>
          </w:tcPr>
          <w:p w14:paraId="12D3785F" w14:textId="77777777" w:rsidR="00B6393F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55BD8AFC" w14:textId="03002F91" w:rsidR="00B6393F" w:rsidRPr="00CD48F2" w:rsidRDefault="006D6E70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28.04</w:t>
            </w:r>
            <w:r w:rsidR="00B136EF"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05.05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</w:tcPr>
          <w:p w14:paraId="6389C168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6CDA725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2C62CD02" w14:textId="77777777" w:rsidTr="00BF751F">
        <w:trPr>
          <w:trHeight w:val="4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C603" w14:textId="29208A0C" w:rsidR="00B6393F" w:rsidRPr="00CD48F2" w:rsidRDefault="00B136E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187-188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1A7C" w14:textId="77777777" w:rsidR="00B6393F" w:rsidRPr="00CD48F2" w:rsidRDefault="00B6393F" w:rsidP="001503B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Заточка стамески и долота на бруске.</w:t>
            </w:r>
          </w:p>
        </w:tc>
        <w:tc>
          <w:tcPr>
            <w:tcW w:w="4962" w:type="dxa"/>
          </w:tcPr>
          <w:p w14:paraId="0781E622" w14:textId="77777777" w:rsidR="00264B71" w:rsidRPr="00CD48F2" w:rsidRDefault="00B6393F" w:rsidP="001503B0">
            <w:pPr>
              <w:pStyle w:val="TableParagraph"/>
              <w:spacing w:line="276" w:lineRule="auto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Технические требования </w:t>
            </w: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к </w:t>
            </w: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качеству операций. </w:t>
            </w:r>
            <w:r w:rsidR="00264B71"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. Познавательно-информационная</w:t>
            </w:r>
          </w:p>
          <w:p w14:paraId="1D666D16" w14:textId="77777777" w:rsidR="00B6393F" w:rsidRPr="00CD48F2" w:rsidRDefault="00264B71" w:rsidP="001503B0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беседа. Практическая работа. Выполнение задания. Подведение итогов. Оценка деятельности учащихся на уроке</w:t>
            </w:r>
          </w:p>
        </w:tc>
        <w:tc>
          <w:tcPr>
            <w:tcW w:w="850" w:type="dxa"/>
          </w:tcPr>
          <w:p w14:paraId="7D73AA73" w14:textId="77777777" w:rsidR="00B6393F" w:rsidRPr="00CD48F2" w:rsidRDefault="000148B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595EE63A" w14:textId="2114F4A4" w:rsidR="00B6393F" w:rsidRPr="00CD48F2" w:rsidRDefault="000B691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08.05</w:t>
            </w:r>
            <w:r w:rsidR="006D6E70" w:rsidRPr="00CD48F2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</w:tcPr>
          <w:p w14:paraId="28B32101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B05E659" w14:textId="77777777" w:rsidR="00B6393F" w:rsidRPr="00CD48F2" w:rsidRDefault="00B6393F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1F0F1FA5" w14:textId="77777777" w:rsidTr="00BF751F">
        <w:trPr>
          <w:trHeight w:val="488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F961F" w14:textId="77777777" w:rsidR="00DB2D64" w:rsidRPr="00CD48F2" w:rsidRDefault="002466C7" w:rsidP="001503B0">
            <w:pPr>
              <w:pStyle w:val="TableParagraph"/>
              <w:spacing w:line="276" w:lineRule="auto"/>
              <w:ind w:left="106" w:right="28" w:firstLine="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</w:rPr>
              <w:t xml:space="preserve">Склеивание </w:t>
            </w:r>
          </w:p>
        </w:tc>
      </w:tr>
      <w:tr w:rsidR="00CD48F2" w:rsidRPr="00CD48F2" w14:paraId="2FD0B4D8" w14:textId="77777777" w:rsidTr="00BF751F">
        <w:trPr>
          <w:trHeight w:val="4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C480" w14:textId="1B5F4AB1" w:rsidR="00DB2D64" w:rsidRPr="00CD48F2" w:rsidRDefault="000B691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189-190-191</w:t>
            </w:r>
          </w:p>
          <w:p w14:paraId="36A827E2" w14:textId="77777777" w:rsidR="00DB2D64" w:rsidRPr="00CD48F2" w:rsidRDefault="00DB2D6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EA95" w14:textId="77777777" w:rsidR="00DB2D64" w:rsidRPr="00CD48F2" w:rsidRDefault="00DB2D6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Виды клея и их свойства.</w:t>
            </w:r>
          </w:p>
          <w:p w14:paraId="134A3C09" w14:textId="77777777" w:rsidR="00DB2D64" w:rsidRPr="00CD48F2" w:rsidRDefault="00DB2D64" w:rsidP="001503B0">
            <w:pPr>
              <w:pStyle w:val="TableParagraph"/>
              <w:spacing w:before="4" w:line="276" w:lineRule="auto"/>
              <w:ind w:left="37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 w:eastAsia="ru-RU"/>
              </w:rPr>
              <w:t>Выбор клея для склеивания изделия.</w:t>
            </w:r>
          </w:p>
        </w:tc>
        <w:tc>
          <w:tcPr>
            <w:tcW w:w="4962" w:type="dxa"/>
          </w:tcPr>
          <w:p w14:paraId="21EDD9F2" w14:textId="77777777" w:rsidR="00DB2D64" w:rsidRPr="00CD48F2" w:rsidRDefault="00DB2D64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Познавательно-информационная</w:t>
            </w:r>
          </w:p>
          <w:p w14:paraId="3CCEE6FD" w14:textId="77777777" w:rsidR="00DB2D64" w:rsidRPr="00CD48F2" w:rsidRDefault="00DB2D64" w:rsidP="001503B0">
            <w:pPr>
              <w:pStyle w:val="TableParagraph"/>
              <w:spacing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беседа. Практическая работа. Знакомство с видами клея.. Подведение итогов. Оценка деятельности учащихся на уроке.</w:t>
            </w:r>
          </w:p>
          <w:p w14:paraId="68805C16" w14:textId="77777777" w:rsidR="00DB2D64" w:rsidRPr="00CD48F2" w:rsidRDefault="00DB2D64" w:rsidP="001503B0">
            <w:pPr>
              <w:pStyle w:val="TableParagraph"/>
              <w:spacing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F59B294" w14:textId="79E9D10F" w:rsidR="00DB2D64" w:rsidRPr="00CD48F2" w:rsidRDefault="000B691F" w:rsidP="001503B0">
            <w:pPr>
              <w:pStyle w:val="TableParagraph"/>
              <w:spacing w:line="276" w:lineRule="auto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</w:tcPr>
          <w:p w14:paraId="4F249189" w14:textId="333F9276" w:rsidR="00DB2D64" w:rsidRPr="00CD48F2" w:rsidRDefault="006D6E70" w:rsidP="001503B0">
            <w:pPr>
              <w:pStyle w:val="TableParagraph"/>
              <w:spacing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0B691F" w:rsidRPr="00CD48F2">
              <w:rPr>
                <w:color w:val="000000" w:themeColor="text1"/>
                <w:sz w:val="24"/>
                <w:szCs w:val="24"/>
                <w:lang w:val="ru-RU"/>
              </w:rPr>
              <w:t>08.05-12.05</w:t>
            </w:r>
          </w:p>
        </w:tc>
        <w:tc>
          <w:tcPr>
            <w:tcW w:w="1275" w:type="dxa"/>
          </w:tcPr>
          <w:p w14:paraId="48F01055" w14:textId="77777777" w:rsidR="00DB2D64" w:rsidRPr="00CD48F2" w:rsidRDefault="00DB2D64" w:rsidP="001503B0">
            <w:pPr>
              <w:pStyle w:val="TableParagraph"/>
              <w:spacing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CAF655F" w14:textId="77777777" w:rsidR="00DB2D64" w:rsidRPr="00CD48F2" w:rsidRDefault="00DB2D6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6C00E1C6" w14:textId="77777777" w:rsidTr="00BF751F">
        <w:trPr>
          <w:trHeight w:val="4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994F" w14:textId="7CC19EF0" w:rsidR="00DB2D64" w:rsidRPr="00CD48F2" w:rsidRDefault="000B691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192-193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598C" w14:textId="77777777" w:rsidR="00DB2D64" w:rsidRPr="00CD48F2" w:rsidRDefault="00DB2D6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Склеивание деталей изделия.</w:t>
            </w:r>
          </w:p>
        </w:tc>
        <w:tc>
          <w:tcPr>
            <w:tcW w:w="4962" w:type="dxa"/>
          </w:tcPr>
          <w:p w14:paraId="398C0E6D" w14:textId="77777777" w:rsidR="00DB2D64" w:rsidRPr="00CD48F2" w:rsidRDefault="00DB2D6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Склеивание деталей изделия.</w:t>
            </w: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Практическая работа. Знакомство с видами клея.. Подведение итогов. Оценка деятельности учащихся на уроке.</w:t>
            </w:r>
          </w:p>
        </w:tc>
        <w:tc>
          <w:tcPr>
            <w:tcW w:w="850" w:type="dxa"/>
          </w:tcPr>
          <w:p w14:paraId="4D1238C6" w14:textId="77777777" w:rsidR="00DB2D64" w:rsidRPr="00CD48F2" w:rsidRDefault="00DB2D64" w:rsidP="001503B0">
            <w:pPr>
              <w:pStyle w:val="TableParagraph"/>
              <w:spacing w:before="3"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4F18E137" w14:textId="3AC590C6" w:rsidR="00DB2D64" w:rsidRPr="00CD48F2" w:rsidRDefault="006D6E70" w:rsidP="001503B0">
            <w:pPr>
              <w:pStyle w:val="TableParagraph"/>
              <w:spacing w:before="3"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0B691F" w:rsidRPr="00CD48F2">
              <w:rPr>
                <w:color w:val="000000" w:themeColor="text1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275" w:type="dxa"/>
          </w:tcPr>
          <w:p w14:paraId="0884DA4B" w14:textId="77777777" w:rsidR="00DB2D64" w:rsidRPr="00CD48F2" w:rsidRDefault="00DB2D6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B72485" w14:textId="77777777" w:rsidR="00DB2D64" w:rsidRPr="00CD48F2" w:rsidRDefault="00DB2D6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7310A952" w14:textId="77777777" w:rsidTr="00BF751F">
        <w:trPr>
          <w:trHeight w:val="4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52A6" w14:textId="14A729DB" w:rsidR="00DB2D64" w:rsidRPr="00CD48F2" w:rsidRDefault="000B691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194-195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B5E6" w14:textId="77777777" w:rsidR="00DB2D64" w:rsidRPr="00CD48F2" w:rsidRDefault="00DB2D6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Виды клея и их свойства.</w:t>
            </w:r>
          </w:p>
        </w:tc>
        <w:tc>
          <w:tcPr>
            <w:tcW w:w="4962" w:type="dxa"/>
          </w:tcPr>
          <w:p w14:paraId="4713FB51" w14:textId="77777777" w:rsidR="00DB2D64" w:rsidRPr="00CD48F2" w:rsidRDefault="00DB2D6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Виды клея и их свойства.</w:t>
            </w: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Практическая работа. Знакомство с видами клея.. Подведение итогов. Оценка деятельности учащихся на уроке. </w:t>
            </w:r>
          </w:p>
        </w:tc>
        <w:tc>
          <w:tcPr>
            <w:tcW w:w="850" w:type="dxa"/>
          </w:tcPr>
          <w:p w14:paraId="649D2632" w14:textId="77777777" w:rsidR="00DB2D64" w:rsidRPr="00CD48F2" w:rsidRDefault="00DB2D64" w:rsidP="001503B0">
            <w:pPr>
              <w:pStyle w:val="TableParagraph"/>
              <w:spacing w:before="3"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14:paraId="7BCF28D9" w14:textId="7D0E83E6" w:rsidR="00DB2D64" w:rsidRPr="00CD48F2" w:rsidRDefault="006D6E70" w:rsidP="001503B0">
            <w:pPr>
              <w:pStyle w:val="TableParagraph"/>
              <w:spacing w:before="3"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0B691F" w:rsidRPr="00CD48F2">
              <w:rPr>
                <w:color w:val="000000" w:themeColor="text1"/>
                <w:sz w:val="24"/>
                <w:szCs w:val="24"/>
                <w:lang w:val="ru-RU"/>
              </w:rPr>
              <w:t>15.05-19.05</w:t>
            </w:r>
          </w:p>
        </w:tc>
        <w:tc>
          <w:tcPr>
            <w:tcW w:w="1275" w:type="dxa"/>
          </w:tcPr>
          <w:p w14:paraId="555F011F" w14:textId="77777777" w:rsidR="00DB2D64" w:rsidRPr="00CD48F2" w:rsidRDefault="00DB2D6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BAD881" w14:textId="77777777" w:rsidR="00DB2D64" w:rsidRPr="00CD48F2" w:rsidRDefault="00DB2D6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</w:tr>
      <w:tr w:rsidR="00CD48F2" w:rsidRPr="00CD48F2" w14:paraId="618AF415" w14:textId="77777777" w:rsidTr="00BF751F">
        <w:trPr>
          <w:trHeight w:val="488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CB489" w14:textId="77777777" w:rsidR="00DB2D64" w:rsidRPr="00CD48F2" w:rsidRDefault="00DB2D64" w:rsidP="001503B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0E6CE73" w14:textId="60848221" w:rsidR="00DB2D64" w:rsidRPr="00CD48F2" w:rsidRDefault="00DB2D64" w:rsidP="001503B0">
            <w:pPr>
              <w:pStyle w:val="TableParagraph"/>
              <w:spacing w:line="276" w:lineRule="auto"/>
              <w:ind w:left="106" w:right="28" w:firstLine="9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b/>
                <w:color w:val="000000" w:themeColor="text1"/>
                <w:sz w:val="24"/>
                <w:szCs w:val="24"/>
              </w:rPr>
              <w:t>Практическое повторение</w:t>
            </w:r>
            <w:r w:rsidRPr="00CD48F2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CD48F2" w:rsidRPr="00CD48F2" w14:paraId="193E9BA4" w14:textId="77777777" w:rsidTr="00BF751F">
        <w:trPr>
          <w:trHeight w:val="488"/>
        </w:trPr>
        <w:tc>
          <w:tcPr>
            <w:tcW w:w="2127" w:type="dxa"/>
            <w:tcBorders>
              <w:bottom w:val="single" w:sz="4" w:space="0" w:color="auto"/>
            </w:tcBorders>
          </w:tcPr>
          <w:p w14:paraId="2AC2AF75" w14:textId="3D464A0D" w:rsidR="00DB2D64" w:rsidRPr="00CD48F2" w:rsidRDefault="000B691F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196-197</w:t>
            </w:r>
          </w:p>
          <w:p w14:paraId="09D1EF94" w14:textId="77777777" w:rsidR="00DB2D64" w:rsidRPr="00CD48F2" w:rsidRDefault="00DB2D6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5E0AC99" w14:textId="77777777" w:rsidR="00DB2D64" w:rsidRPr="00CD48F2" w:rsidRDefault="00DB2D6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Составление эскиза на все части изделия.</w:t>
            </w:r>
          </w:p>
        </w:tc>
        <w:tc>
          <w:tcPr>
            <w:tcW w:w="4962" w:type="dxa"/>
            <w:vMerge w:val="restart"/>
            <w:tcBorders>
              <w:bottom w:val="nil"/>
            </w:tcBorders>
          </w:tcPr>
          <w:p w14:paraId="274A4D63" w14:textId="77777777" w:rsidR="00DB2D64" w:rsidRPr="00CD48F2" w:rsidRDefault="00DB2D64" w:rsidP="001503B0">
            <w:pPr>
              <w:pStyle w:val="TableParagraph"/>
              <w:spacing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Познавательно-информационная беседа. Составление эскиза на все части изделия</w:t>
            </w:r>
          </w:p>
          <w:p w14:paraId="6887A6B4" w14:textId="77777777" w:rsidR="00DB2D64" w:rsidRPr="00CD48F2" w:rsidRDefault="00DB2D64" w:rsidP="001503B0">
            <w:pPr>
              <w:pStyle w:val="TableParagraph"/>
              <w:spacing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древесины поперек и вдоль волокон. Выполнение задания. Подбор материала для крышки и ножек стола.</w:t>
            </w:r>
          </w:p>
          <w:p w14:paraId="37133C21" w14:textId="77777777" w:rsidR="00DB2D64" w:rsidRPr="00CD48F2" w:rsidRDefault="00DB2D64" w:rsidP="001503B0">
            <w:pPr>
              <w:pStyle w:val="TableParagraph"/>
              <w:spacing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Подведение итогов. Оценка деятельности обучающихся на уроке. Изготовление крышки журнального столика.</w:t>
            </w:r>
          </w:p>
          <w:p w14:paraId="77F697AD" w14:textId="77777777" w:rsidR="00DB2D64" w:rsidRPr="00CD48F2" w:rsidRDefault="00DB2D64" w:rsidP="001503B0">
            <w:pPr>
              <w:pStyle w:val="TableParagraph"/>
              <w:spacing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Строгание брусков.</w:t>
            </w:r>
          </w:p>
          <w:p w14:paraId="4A25B1F2" w14:textId="77777777" w:rsidR="00DB2D64" w:rsidRPr="00CD48F2" w:rsidRDefault="00DB2D64" w:rsidP="001503B0">
            <w:pPr>
              <w:pStyle w:val="TableParagraph"/>
              <w:spacing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328728C" w14:textId="77777777" w:rsidR="00DB2D64" w:rsidRPr="00CD48F2" w:rsidRDefault="00DB2D64" w:rsidP="001503B0">
            <w:pPr>
              <w:pStyle w:val="TableParagraph"/>
              <w:spacing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Borders>
              <w:bottom w:val="nil"/>
            </w:tcBorders>
          </w:tcPr>
          <w:p w14:paraId="61BF3255" w14:textId="4436EAEB" w:rsidR="00DB2D64" w:rsidRPr="00CD48F2" w:rsidRDefault="006D6E70" w:rsidP="001503B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1</w:t>
            </w:r>
            <w:r w:rsidR="000B691F"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.05.</w:t>
            </w:r>
          </w:p>
        </w:tc>
        <w:tc>
          <w:tcPr>
            <w:tcW w:w="1275" w:type="dxa"/>
          </w:tcPr>
          <w:p w14:paraId="7EFAE009" w14:textId="77777777" w:rsidR="00DB2D64" w:rsidRPr="00CD48F2" w:rsidRDefault="00DB2D6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971AE74" w14:textId="77777777" w:rsidR="00DB2D64" w:rsidRPr="00CD48F2" w:rsidRDefault="00DB2D6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540F025C" w14:textId="77777777" w:rsidTr="00BF751F">
        <w:trPr>
          <w:trHeight w:val="488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1E5B407" w14:textId="67981281" w:rsidR="00DB2D64" w:rsidRPr="00CD48F2" w:rsidRDefault="00E218B7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198-199</w:t>
            </w:r>
          </w:p>
          <w:p w14:paraId="34383507" w14:textId="77777777" w:rsidR="00DB2D64" w:rsidRPr="00CD48F2" w:rsidRDefault="00DB2D64" w:rsidP="001503B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B572821" w14:textId="77777777" w:rsidR="00DB2D64" w:rsidRPr="00CD48F2" w:rsidRDefault="00DB2D64" w:rsidP="001503B0">
            <w:pPr>
              <w:pStyle w:val="TableParagraph"/>
              <w:spacing w:line="276" w:lineRule="auto"/>
              <w:ind w:left="37"/>
              <w:rPr>
                <w:i/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 w:eastAsia="ru-RU"/>
              </w:rPr>
              <w:t xml:space="preserve">Подбор материала для крышки и ножек стола. </w:t>
            </w:r>
          </w:p>
        </w:tc>
        <w:tc>
          <w:tcPr>
            <w:tcW w:w="4962" w:type="dxa"/>
            <w:vMerge/>
            <w:tcBorders>
              <w:top w:val="nil"/>
              <w:bottom w:val="nil"/>
            </w:tcBorders>
          </w:tcPr>
          <w:p w14:paraId="09AB6AFC" w14:textId="77777777" w:rsidR="00DB2D64" w:rsidRPr="00CD48F2" w:rsidRDefault="00DB2D6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033F5BB" w14:textId="77777777" w:rsidR="00DB2D64" w:rsidRPr="00CD48F2" w:rsidRDefault="00DB2D64" w:rsidP="001503B0">
            <w:pPr>
              <w:pStyle w:val="25"/>
              <w:spacing w:line="276" w:lineRule="auto"/>
              <w:jc w:val="left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66B28B" w14:textId="77777777" w:rsidR="00DB2D64" w:rsidRPr="00CD48F2" w:rsidRDefault="00DB2D64" w:rsidP="001503B0">
            <w:pPr>
              <w:pStyle w:val="25"/>
              <w:spacing w:line="276" w:lineRule="auto"/>
              <w:ind w:left="40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14:paraId="62DC4D65" w14:textId="77777777" w:rsidR="00DB2D64" w:rsidRPr="00CD48F2" w:rsidRDefault="00DB2D6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891FFCC" w14:textId="77777777" w:rsidR="00DB2D64" w:rsidRPr="00CD48F2" w:rsidRDefault="00DB2D6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D48F2" w:rsidRPr="00CD48F2" w14:paraId="17CBB976" w14:textId="77777777" w:rsidTr="00BF751F">
        <w:trPr>
          <w:trHeight w:val="488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BC83308" w14:textId="59E0D693" w:rsidR="00DB2D64" w:rsidRPr="00CD48F2" w:rsidRDefault="00E218B7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CD4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200-201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A5ABC48" w14:textId="77777777" w:rsidR="00DB2D64" w:rsidRPr="00CD48F2" w:rsidRDefault="00DB2D64" w:rsidP="001503B0">
            <w:pPr>
              <w:pStyle w:val="TableParagraph"/>
              <w:spacing w:line="276" w:lineRule="auto"/>
              <w:ind w:left="37"/>
              <w:rPr>
                <w:i/>
                <w:color w:val="000000" w:themeColor="text1"/>
                <w:sz w:val="24"/>
                <w:szCs w:val="24"/>
              </w:rPr>
            </w:pPr>
            <w:r w:rsidRPr="00CD48F2">
              <w:rPr>
                <w:color w:val="000000" w:themeColor="text1"/>
                <w:sz w:val="24"/>
                <w:szCs w:val="24"/>
                <w:lang w:eastAsia="ru-RU"/>
              </w:rPr>
              <w:t>Изготовление крышки журнального столика.</w:t>
            </w:r>
          </w:p>
        </w:tc>
        <w:tc>
          <w:tcPr>
            <w:tcW w:w="4962" w:type="dxa"/>
            <w:vMerge/>
            <w:tcBorders>
              <w:top w:val="nil"/>
              <w:bottom w:val="nil"/>
            </w:tcBorders>
          </w:tcPr>
          <w:p w14:paraId="15F5F219" w14:textId="77777777" w:rsidR="00DB2D64" w:rsidRPr="00CD48F2" w:rsidRDefault="00DB2D64" w:rsidP="001503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75557B1" w14:textId="77777777" w:rsidR="00DB2D64" w:rsidRPr="00CD48F2" w:rsidRDefault="00DB2D64" w:rsidP="001503B0">
            <w:pPr>
              <w:pStyle w:val="TableParagraph"/>
              <w:spacing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011D407" w14:textId="4C51985C" w:rsidR="00DB2D64" w:rsidRPr="00CD48F2" w:rsidRDefault="00E218B7" w:rsidP="001503B0">
            <w:pPr>
              <w:pStyle w:val="TableParagraph"/>
              <w:spacing w:line="276" w:lineRule="auto"/>
              <w:ind w:left="40"/>
              <w:rPr>
                <w:color w:val="000000" w:themeColor="text1"/>
                <w:sz w:val="24"/>
                <w:szCs w:val="24"/>
                <w:lang w:val="ru-RU"/>
              </w:rPr>
            </w:pPr>
            <w:r w:rsidRPr="00CD48F2">
              <w:rPr>
                <w:color w:val="000000" w:themeColor="text1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1275" w:type="dxa"/>
          </w:tcPr>
          <w:p w14:paraId="06FFE943" w14:textId="77777777" w:rsidR="00DB2D64" w:rsidRPr="00CD48F2" w:rsidRDefault="00DB2D6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A46537" w14:textId="77777777" w:rsidR="00DB2D64" w:rsidRPr="00CD48F2" w:rsidRDefault="00DB2D64" w:rsidP="001503B0">
            <w:pPr>
              <w:pStyle w:val="TableParagraph"/>
              <w:spacing w:line="276" w:lineRule="auto"/>
              <w:ind w:left="106" w:right="28" w:firstLine="9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56D5E01" w14:textId="77777777" w:rsidR="00DE3070" w:rsidRPr="00CD48F2" w:rsidRDefault="00DE3070" w:rsidP="001503B0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DE3070" w:rsidRPr="00CD48F2" w:rsidSect="008F05F3">
          <w:type w:val="continuous"/>
          <w:pgSz w:w="16840" w:h="11910" w:orient="landscape"/>
          <w:pgMar w:top="1134" w:right="850" w:bottom="1134" w:left="1701" w:header="720" w:footer="720" w:gutter="0"/>
          <w:cols w:space="720"/>
        </w:sectPr>
      </w:pPr>
    </w:p>
    <w:p w14:paraId="6FBC0C6D" w14:textId="77777777" w:rsidR="00DA5723" w:rsidRPr="00CD48F2" w:rsidRDefault="00DA5723" w:rsidP="001503B0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УЧЕБНО – МЕТОДИЧЕСКОЕ И МАТЕРИАЛЬНО – ТЕХНИЧЕСКОЕ ОБЕСПЕЧЕНИЕ</w:t>
      </w:r>
    </w:p>
    <w:p w14:paraId="1C35970E" w14:textId="77777777" w:rsidR="00DA5723" w:rsidRPr="00CD48F2" w:rsidRDefault="00DA5723" w:rsidP="001503B0">
      <w:pPr>
        <w:pStyle w:val="a8"/>
        <w:widowControl w:val="0"/>
        <w:numPr>
          <w:ilvl w:val="0"/>
          <w:numId w:val="25"/>
        </w:numPr>
        <w:tabs>
          <w:tab w:val="left" w:pos="587"/>
        </w:tabs>
        <w:autoSpaceDE w:val="0"/>
        <w:autoSpaceDN w:val="0"/>
        <w:spacing w:before="189" w:after="0" w:line="276" w:lineRule="auto"/>
        <w:ind w:hanging="28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Столярное дело 5-6кл. Журавлев Б.А., 2011г. Вспомогательная</w:t>
      </w:r>
      <w:r w:rsidRPr="00CD48F2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школа.</w:t>
      </w:r>
    </w:p>
    <w:p w14:paraId="4EF0A577" w14:textId="77777777" w:rsidR="00DA5723" w:rsidRPr="00CD48F2" w:rsidRDefault="00DA5723" w:rsidP="001503B0">
      <w:pPr>
        <w:pStyle w:val="1"/>
        <w:spacing w:line="276" w:lineRule="auto"/>
        <w:ind w:left="375"/>
        <w:rPr>
          <w:color w:val="000000" w:themeColor="text1"/>
          <w:sz w:val="24"/>
          <w:szCs w:val="24"/>
        </w:rPr>
      </w:pPr>
    </w:p>
    <w:p w14:paraId="0108949C" w14:textId="77777777" w:rsidR="00DA5723" w:rsidRPr="00CD48F2" w:rsidRDefault="00DA5723" w:rsidP="001503B0">
      <w:pPr>
        <w:pStyle w:val="1"/>
        <w:spacing w:line="276" w:lineRule="auto"/>
        <w:ind w:left="375"/>
        <w:rPr>
          <w:color w:val="000000" w:themeColor="text1"/>
          <w:sz w:val="24"/>
          <w:szCs w:val="24"/>
        </w:rPr>
      </w:pPr>
    </w:p>
    <w:p w14:paraId="4139D7FF" w14:textId="77777777" w:rsidR="00DA5723" w:rsidRPr="00CD48F2" w:rsidRDefault="00DA5723" w:rsidP="001503B0">
      <w:pPr>
        <w:pStyle w:val="1"/>
        <w:spacing w:line="276" w:lineRule="auto"/>
        <w:ind w:left="375"/>
        <w:rPr>
          <w:color w:val="000000" w:themeColor="text1"/>
          <w:sz w:val="24"/>
          <w:szCs w:val="24"/>
        </w:rPr>
      </w:pPr>
      <w:r w:rsidRPr="00CD48F2">
        <w:rPr>
          <w:color w:val="000000" w:themeColor="text1"/>
          <w:sz w:val="24"/>
          <w:szCs w:val="24"/>
        </w:rPr>
        <w:t>Литература для обучающихся</w:t>
      </w:r>
    </w:p>
    <w:p w14:paraId="63203BBC" w14:textId="77777777" w:rsidR="00DA5723" w:rsidRPr="00CD48F2" w:rsidRDefault="00DA5723" w:rsidP="001503B0">
      <w:pPr>
        <w:pStyle w:val="1"/>
        <w:spacing w:line="276" w:lineRule="auto"/>
        <w:ind w:left="375"/>
        <w:rPr>
          <w:b w:val="0"/>
          <w:color w:val="000000" w:themeColor="text1"/>
          <w:sz w:val="24"/>
          <w:szCs w:val="24"/>
        </w:rPr>
      </w:pPr>
      <w:r w:rsidRPr="00CD48F2">
        <w:rPr>
          <w:b w:val="0"/>
          <w:color w:val="000000" w:themeColor="text1"/>
          <w:sz w:val="24"/>
          <w:szCs w:val="24"/>
        </w:rPr>
        <w:t>В.О.Шпаковетский «Для тех кто любит мастерить». М. «Просвещение»</w:t>
      </w:r>
      <w:r w:rsidRPr="00CD48F2">
        <w:rPr>
          <w:b w:val="0"/>
          <w:color w:val="000000" w:themeColor="text1"/>
          <w:spacing w:val="-9"/>
          <w:sz w:val="24"/>
          <w:szCs w:val="24"/>
        </w:rPr>
        <w:t xml:space="preserve"> 2016 </w:t>
      </w:r>
      <w:r w:rsidRPr="00CD48F2">
        <w:rPr>
          <w:b w:val="0"/>
          <w:color w:val="000000" w:themeColor="text1"/>
          <w:sz w:val="24"/>
          <w:szCs w:val="24"/>
        </w:rPr>
        <w:t>г.</w:t>
      </w:r>
    </w:p>
    <w:p w14:paraId="66A08864" w14:textId="77777777" w:rsidR="00DA5723" w:rsidRPr="00CD48F2" w:rsidRDefault="00DA5723" w:rsidP="001503B0">
      <w:pPr>
        <w:pStyle w:val="a8"/>
        <w:widowControl w:val="0"/>
        <w:numPr>
          <w:ilvl w:val="0"/>
          <w:numId w:val="23"/>
        </w:numPr>
        <w:tabs>
          <w:tab w:val="left" w:pos="587"/>
        </w:tabs>
        <w:autoSpaceDE w:val="0"/>
        <w:autoSpaceDN w:val="0"/>
        <w:spacing w:before="48" w:after="0" w:line="276" w:lineRule="auto"/>
        <w:ind w:hanging="28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Резьба по дереву Семенов А. Ю.</w:t>
      </w:r>
      <w:r w:rsidRPr="00CD48F2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2002г.</w:t>
      </w:r>
    </w:p>
    <w:p w14:paraId="379D5027" w14:textId="77777777" w:rsidR="00DA5723" w:rsidRPr="00CD48F2" w:rsidRDefault="00DA5723" w:rsidP="001503B0">
      <w:pPr>
        <w:pStyle w:val="a8"/>
        <w:widowControl w:val="0"/>
        <w:numPr>
          <w:ilvl w:val="0"/>
          <w:numId w:val="23"/>
        </w:numPr>
        <w:tabs>
          <w:tab w:val="left" w:pos="587"/>
        </w:tabs>
        <w:autoSpaceDE w:val="0"/>
        <w:autoSpaceDN w:val="0"/>
        <w:spacing w:before="47" w:after="0" w:line="276" w:lineRule="auto"/>
        <w:ind w:hanging="28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Домовая резьба (альбом орнаментов) 2003г.</w:t>
      </w:r>
      <w:r w:rsidRPr="00CD48F2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А.Ф.Афанасьев</w:t>
      </w:r>
    </w:p>
    <w:p w14:paraId="2918AA42" w14:textId="77777777" w:rsidR="00DA5723" w:rsidRPr="00CD48F2" w:rsidRDefault="00DA5723" w:rsidP="001503B0">
      <w:pPr>
        <w:pStyle w:val="a8"/>
        <w:widowControl w:val="0"/>
        <w:numPr>
          <w:ilvl w:val="0"/>
          <w:numId w:val="23"/>
        </w:numPr>
        <w:tabs>
          <w:tab w:val="left" w:pos="587"/>
        </w:tabs>
        <w:autoSpaceDE w:val="0"/>
        <w:autoSpaceDN w:val="0"/>
        <w:spacing w:before="48" w:after="0" w:line="276" w:lineRule="auto"/>
        <w:ind w:hanging="28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Резчикам по дереву (альбом орнаментов) выпуск 10 2006г. В. Н.</w:t>
      </w:r>
      <w:r w:rsidRPr="00CD48F2"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Кузьмин</w:t>
      </w:r>
    </w:p>
    <w:p w14:paraId="32486165" w14:textId="77777777" w:rsidR="00DA5723" w:rsidRPr="00CD48F2" w:rsidRDefault="00DA5723" w:rsidP="001503B0">
      <w:pPr>
        <w:pStyle w:val="a8"/>
        <w:widowControl w:val="0"/>
        <w:numPr>
          <w:ilvl w:val="0"/>
          <w:numId w:val="23"/>
        </w:numPr>
        <w:tabs>
          <w:tab w:val="left" w:pos="587"/>
        </w:tabs>
        <w:autoSpaceDE w:val="0"/>
        <w:autoSpaceDN w:val="0"/>
        <w:spacing w:before="50" w:after="0" w:line="276" w:lineRule="auto"/>
        <w:ind w:hanging="28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Резчикам по дереву (альбом орнаментов) выпуск 8 2006г. А. В. Манжулин, А.С.</w:t>
      </w:r>
      <w:r w:rsidRPr="00CD48F2">
        <w:rPr>
          <w:rFonts w:ascii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Песьяков</w:t>
      </w:r>
    </w:p>
    <w:p w14:paraId="1DCD3B1B" w14:textId="77777777" w:rsidR="00DA5723" w:rsidRPr="00CD48F2" w:rsidRDefault="00DA5723" w:rsidP="001503B0">
      <w:pPr>
        <w:pStyle w:val="a8"/>
        <w:widowControl w:val="0"/>
        <w:numPr>
          <w:ilvl w:val="0"/>
          <w:numId w:val="23"/>
        </w:numPr>
        <w:tabs>
          <w:tab w:val="left" w:pos="587"/>
        </w:tabs>
        <w:autoSpaceDE w:val="0"/>
        <w:autoSpaceDN w:val="0"/>
        <w:spacing w:before="47" w:after="0" w:line="276" w:lineRule="auto"/>
        <w:ind w:hanging="282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Деревянные замки и соединения 2006г. А. Б.</w:t>
      </w:r>
      <w:r w:rsidRPr="00CD48F2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Горшкалев.</w:t>
      </w:r>
    </w:p>
    <w:p w14:paraId="6561455C" w14:textId="77777777" w:rsidR="00DA5723" w:rsidRPr="00CD48F2" w:rsidRDefault="00DA5723" w:rsidP="001503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AED05B" w14:textId="77777777" w:rsidR="00DA5723" w:rsidRPr="00CD48F2" w:rsidRDefault="00DA5723" w:rsidP="001503B0">
      <w:pPr>
        <w:pStyle w:val="1"/>
        <w:spacing w:before="89" w:line="276" w:lineRule="auto"/>
        <w:ind w:left="305"/>
        <w:rPr>
          <w:color w:val="000000" w:themeColor="text1"/>
          <w:sz w:val="24"/>
          <w:szCs w:val="24"/>
        </w:rPr>
      </w:pPr>
      <w:r w:rsidRPr="00CD48F2">
        <w:rPr>
          <w:color w:val="000000" w:themeColor="text1"/>
          <w:sz w:val="24"/>
          <w:szCs w:val="24"/>
        </w:rPr>
        <w:t>Материально-техническая база:</w:t>
      </w:r>
    </w:p>
    <w:p w14:paraId="507C2F84" w14:textId="77777777" w:rsidR="00DA5723" w:rsidRPr="00CD48F2" w:rsidRDefault="00DA5723" w:rsidP="001503B0">
      <w:pPr>
        <w:pStyle w:val="1"/>
        <w:spacing w:line="276" w:lineRule="auto"/>
        <w:ind w:left="305" w:firstLine="404"/>
        <w:rPr>
          <w:b w:val="0"/>
          <w:color w:val="000000" w:themeColor="text1"/>
          <w:sz w:val="24"/>
          <w:szCs w:val="24"/>
        </w:rPr>
      </w:pPr>
      <w:r w:rsidRPr="00CD48F2">
        <w:rPr>
          <w:b w:val="0"/>
          <w:color w:val="000000" w:themeColor="text1"/>
          <w:sz w:val="24"/>
          <w:szCs w:val="24"/>
        </w:rPr>
        <w:t>Компьютер</w:t>
      </w:r>
    </w:p>
    <w:p w14:paraId="4737A97A" w14:textId="77777777" w:rsidR="00DA5723" w:rsidRPr="00CD48F2" w:rsidRDefault="00DA5723" w:rsidP="001503B0">
      <w:pPr>
        <w:pStyle w:val="1"/>
        <w:spacing w:line="276" w:lineRule="auto"/>
        <w:ind w:left="305" w:firstLine="404"/>
        <w:rPr>
          <w:b w:val="0"/>
          <w:color w:val="000000" w:themeColor="text1"/>
          <w:sz w:val="24"/>
          <w:szCs w:val="24"/>
        </w:rPr>
      </w:pPr>
      <w:r w:rsidRPr="00CD48F2">
        <w:rPr>
          <w:b w:val="0"/>
          <w:color w:val="000000" w:themeColor="text1"/>
          <w:sz w:val="24"/>
          <w:szCs w:val="24"/>
        </w:rPr>
        <w:t>Принтер</w:t>
      </w:r>
    </w:p>
    <w:p w14:paraId="3D6D94F2" w14:textId="77777777" w:rsidR="00DA5723" w:rsidRPr="00CD48F2" w:rsidRDefault="00DA5723" w:rsidP="001503B0">
      <w:pPr>
        <w:pStyle w:val="1"/>
        <w:spacing w:line="276" w:lineRule="auto"/>
        <w:ind w:left="305" w:firstLine="404"/>
        <w:rPr>
          <w:b w:val="0"/>
          <w:color w:val="000000" w:themeColor="text1"/>
          <w:sz w:val="24"/>
          <w:szCs w:val="24"/>
        </w:rPr>
      </w:pPr>
      <w:r w:rsidRPr="00CD48F2">
        <w:rPr>
          <w:b w:val="0"/>
          <w:color w:val="000000" w:themeColor="text1"/>
          <w:sz w:val="24"/>
          <w:szCs w:val="24"/>
        </w:rPr>
        <w:t>Проектор</w:t>
      </w:r>
    </w:p>
    <w:p w14:paraId="2FF7E9C6" w14:textId="77777777" w:rsidR="00DA5723" w:rsidRPr="00CD48F2" w:rsidRDefault="00DA5723" w:rsidP="001503B0">
      <w:pPr>
        <w:widowControl w:val="0"/>
        <w:tabs>
          <w:tab w:val="left" w:pos="819"/>
        </w:tabs>
        <w:autoSpaceDE w:val="0"/>
        <w:autoSpaceDN w:val="0"/>
        <w:spacing w:after="0"/>
        <w:ind w:left="605" w:right="1183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Доска для </w:t>
      </w:r>
      <w:r w:rsidRPr="00CD48F2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обучения </w:t>
      </w: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D00CF2" w14:textId="77777777" w:rsidR="00DA5723" w:rsidRPr="00CD48F2" w:rsidRDefault="00DA5723" w:rsidP="001503B0">
      <w:pPr>
        <w:widowControl w:val="0"/>
        <w:tabs>
          <w:tab w:val="left" w:pos="819"/>
        </w:tabs>
        <w:autoSpaceDE w:val="0"/>
        <w:autoSpaceDN w:val="0"/>
        <w:spacing w:after="0"/>
        <w:ind w:left="605" w:right="1183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Учебники.</w:t>
      </w:r>
    </w:p>
    <w:p w14:paraId="4C8D8CB6" w14:textId="77777777" w:rsidR="00DA5723" w:rsidRPr="00CD48F2" w:rsidRDefault="00DA5723" w:rsidP="001503B0">
      <w:pPr>
        <w:widowControl w:val="0"/>
        <w:tabs>
          <w:tab w:val="left" w:pos="819"/>
        </w:tabs>
        <w:autoSpaceDE w:val="0"/>
        <w:autoSpaceDN w:val="0"/>
        <w:spacing w:after="0"/>
        <w:ind w:left="604" w:right="10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Методическая</w:t>
      </w:r>
      <w:r w:rsidRPr="00CD48F2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литература.</w:t>
      </w:r>
    </w:p>
    <w:p w14:paraId="6D5BF210" w14:textId="77777777" w:rsidR="00DA5723" w:rsidRPr="00CD48F2" w:rsidRDefault="00DA5723" w:rsidP="001503B0">
      <w:pPr>
        <w:widowControl w:val="0"/>
        <w:tabs>
          <w:tab w:val="left" w:pos="819"/>
        </w:tabs>
        <w:autoSpaceDE w:val="0"/>
        <w:autoSpaceDN w:val="0"/>
        <w:spacing w:after="0"/>
        <w:ind w:left="604" w:right="1085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Станки токарные по</w:t>
      </w:r>
      <w:r w:rsidRPr="00CD48F2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дереву.</w:t>
      </w:r>
    </w:p>
    <w:p w14:paraId="7B6248BE" w14:textId="77777777" w:rsidR="00DA5723" w:rsidRPr="00CD48F2" w:rsidRDefault="00DA5723" w:rsidP="001503B0">
      <w:pPr>
        <w:widowControl w:val="0"/>
        <w:tabs>
          <w:tab w:val="left" w:pos="819"/>
        </w:tabs>
        <w:autoSpaceDE w:val="0"/>
        <w:autoSpaceDN w:val="0"/>
        <w:spacing w:after="0"/>
        <w:ind w:left="605" w:right="101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Станок циркулярно-фуговальный. .Электрический</w:t>
      </w:r>
      <w:r w:rsidRPr="00CD48F2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лобзик.</w:t>
      </w:r>
    </w:p>
    <w:p w14:paraId="048DA7D3" w14:textId="77777777" w:rsidR="00DA5723" w:rsidRPr="00CD48F2" w:rsidRDefault="00DA5723" w:rsidP="001503B0">
      <w:pPr>
        <w:widowControl w:val="0"/>
        <w:tabs>
          <w:tab w:val="left" w:pos="819"/>
        </w:tabs>
        <w:autoSpaceDE w:val="0"/>
        <w:autoSpaceDN w:val="0"/>
        <w:spacing w:after="0"/>
        <w:ind w:left="605" w:right="101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Электровыжигатели.</w:t>
      </w:r>
    </w:p>
    <w:p w14:paraId="496BF470" w14:textId="77777777" w:rsidR="00DA5723" w:rsidRPr="00CD48F2" w:rsidRDefault="00DA5723" w:rsidP="001503B0">
      <w:pPr>
        <w:widowControl w:val="0"/>
        <w:tabs>
          <w:tab w:val="left" w:pos="819"/>
        </w:tabs>
        <w:autoSpaceDE w:val="0"/>
        <w:autoSpaceDN w:val="0"/>
        <w:spacing w:after="0"/>
        <w:ind w:left="605" w:right="101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Электрическая дрель</w:t>
      </w:r>
    </w:p>
    <w:p w14:paraId="4D8D3BA9" w14:textId="77777777" w:rsidR="00DA5723" w:rsidRPr="00CD48F2" w:rsidRDefault="00DA5723" w:rsidP="001503B0">
      <w:pPr>
        <w:widowControl w:val="0"/>
        <w:tabs>
          <w:tab w:val="left" w:pos="819"/>
        </w:tabs>
        <w:autoSpaceDE w:val="0"/>
        <w:autoSpaceDN w:val="0"/>
        <w:spacing w:after="0"/>
        <w:ind w:left="605" w:right="101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F2">
        <w:rPr>
          <w:rFonts w:ascii="Times New Roman" w:hAnsi="Times New Roman" w:cs="Times New Roman"/>
          <w:color w:val="000000" w:themeColor="text1"/>
          <w:sz w:val="24"/>
          <w:szCs w:val="24"/>
        </w:rPr>
        <w:t>Ручные столярные инструменты</w:t>
      </w:r>
    </w:p>
    <w:p w14:paraId="78B6DEA3" w14:textId="77777777" w:rsidR="007D2597" w:rsidRPr="00CD48F2" w:rsidRDefault="007D2597" w:rsidP="001503B0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D4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Государственное бюджетное общеобразовательное учреждение </w:t>
      </w:r>
    </w:p>
    <w:p w14:paraId="1A881BA9" w14:textId="77777777" w:rsidR="007D2597" w:rsidRPr="00CD48F2" w:rsidRDefault="007D2597" w:rsidP="001503B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8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«Заинская школа №9 для детей с ограниченными возможностями здоровья»</w:t>
      </w:r>
    </w:p>
    <w:p w14:paraId="7299F364" w14:textId="77777777" w:rsidR="007D2597" w:rsidRPr="00CD48F2" w:rsidRDefault="007D2597" w:rsidP="001503B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8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 корректировки рабочей программы</w:t>
      </w:r>
    </w:p>
    <w:p w14:paraId="171B2ABB" w14:textId="77777777" w:rsidR="007D2597" w:rsidRPr="00CD48F2" w:rsidRDefault="007D2597" w:rsidP="001503B0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2236"/>
        <w:gridCol w:w="2553"/>
        <w:gridCol w:w="2756"/>
        <w:gridCol w:w="3327"/>
        <w:gridCol w:w="2553"/>
      </w:tblGrid>
      <w:tr w:rsidR="007D2597" w:rsidRPr="00CD48F2" w14:paraId="27BF1A04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084314E4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108510D9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880" w:type="pct"/>
            <w:shd w:val="clear" w:color="auto" w:fill="auto"/>
          </w:tcPr>
          <w:p w14:paraId="5BE41A24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950" w:type="pct"/>
            <w:shd w:val="clear" w:color="auto" w:fill="auto"/>
            <w:vAlign w:val="center"/>
          </w:tcPr>
          <w:p w14:paraId="58CBB197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1968D7E2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662EAD66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7D2597" w:rsidRPr="00CD48F2" w14:paraId="0A740D5B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6955DDDF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1E2DACB9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59480095" w14:textId="77777777" w:rsidR="007D2597" w:rsidRPr="00CD48F2" w:rsidRDefault="007D2597" w:rsidP="001503B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3A4B49FE" w14:textId="77777777" w:rsidR="007D2597" w:rsidRPr="00CD48F2" w:rsidRDefault="007D2597" w:rsidP="001503B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75626465" w14:textId="77777777" w:rsidR="007D2597" w:rsidRPr="00CD48F2" w:rsidRDefault="007D2597" w:rsidP="001503B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5AB26FB3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456F42C6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2131220B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74F3CC7F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47F90F6F" w14:textId="77777777" w:rsidR="007D2597" w:rsidRPr="00CD48F2" w:rsidRDefault="007D2597" w:rsidP="001503B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38D1F35C" w14:textId="77777777" w:rsidR="007D2597" w:rsidRPr="00CD48F2" w:rsidRDefault="007D2597" w:rsidP="001503B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6971E8AF" w14:textId="77777777" w:rsidR="007D2597" w:rsidRPr="00CD48F2" w:rsidRDefault="007D2597" w:rsidP="001503B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51F880BA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0AEEB969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586192A6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3243D9A6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70018BFE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0664958C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5BC9E284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6B03C6CE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6ABE9CCB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034BAC44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091C6C3F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22716191" w14:textId="77777777" w:rsidR="007D2597" w:rsidRPr="00CD48F2" w:rsidRDefault="007D2597" w:rsidP="001503B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72B8B661" w14:textId="77777777" w:rsidR="007D2597" w:rsidRPr="00CD48F2" w:rsidRDefault="007D2597" w:rsidP="001503B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33399978" w14:textId="77777777" w:rsidR="007D2597" w:rsidRPr="00CD48F2" w:rsidRDefault="007D2597" w:rsidP="001503B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43C153F4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7DC2E4D0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2D91F9D4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542A0AF0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6BF2799E" w14:textId="77777777" w:rsidR="007D2597" w:rsidRPr="00CD48F2" w:rsidRDefault="007D2597" w:rsidP="001503B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503099D5" w14:textId="77777777" w:rsidR="007D2597" w:rsidRPr="00CD48F2" w:rsidRDefault="007D2597" w:rsidP="001503B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738A6EE5" w14:textId="77777777" w:rsidR="007D2597" w:rsidRPr="00CD48F2" w:rsidRDefault="007D2597" w:rsidP="001503B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20CD4453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1089F4E5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38D0F666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43898431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0DA11D2D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78E904DC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1E6C70FF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4137B0E4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61710B33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1784B568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593023CE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26DA8B8D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29286169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0D2DD409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322C1D69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329D2861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48C79D5C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2CECB99A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109900FF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58C7E504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07A9B501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1491A615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5C703350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5222E648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1FE93837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511E6A93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16EB6604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5FB56E69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4E598C82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1B9EB692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576D66F7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1B1408F2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6AA7DF03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452371A6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7BCBB4EF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50E9278A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07A5DEF6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32CEC5EC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418BC221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29A34C33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78AEFCB1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6C210D08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4AFDDA20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424983D9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016734F9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6F67F15F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01A3BD35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019E444B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2FAEA0E7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595F90F9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2A485580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195406D5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4796DB8A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017125E3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6CC72664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2F18BB9F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62E29A5A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0F584358" w14:textId="77777777" w:rsidTr="008C4F93">
        <w:trPr>
          <w:trHeight w:val="20"/>
        </w:trPr>
        <w:tc>
          <w:tcPr>
            <w:tcW w:w="372" w:type="pct"/>
            <w:shd w:val="clear" w:color="auto" w:fill="auto"/>
            <w:vAlign w:val="center"/>
          </w:tcPr>
          <w:p w14:paraId="3404CB12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shd w:val="clear" w:color="auto" w:fill="auto"/>
            <w:vAlign w:val="center"/>
          </w:tcPr>
          <w:p w14:paraId="36EF3487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</w:tcPr>
          <w:p w14:paraId="11BEE15C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shd w:val="clear" w:color="auto" w:fill="auto"/>
            <w:vAlign w:val="center"/>
          </w:tcPr>
          <w:p w14:paraId="62D83061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1AC4EEA7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shd w:val="clear" w:color="auto" w:fill="auto"/>
            <w:vAlign w:val="center"/>
          </w:tcPr>
          <w:p w14:paraId="10044859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04F7D4E0" w14:textId="77777777" w:rsidTr="008C4F93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459C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745D0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E3C17" w14:textId="77777777" w:rsidR="007D2597" w:rsidRPr="00CD48F2" w:rsidRDefault="007D2597" w:rsidP="001503B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1E30" w14:textId="77777777" w:rsidR="007D2597" w:rsidRPr="00CD48F2" w:rsidRDefault="007D2597" w:rsidP="001503B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6FD7D" w14:textId="77777777" w:rsidR="007D2597" w:rsidRPr="00CD48F2" w:rsidRDefault="007D2597" w:rsidP="001503B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8D63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29D42AC3" w14:textId="77777777" w:rsidTr="008C4F93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E5AE9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65B3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461B0" w14:textId="77777777" w:rsidR="007D2597" w:rsidRPr="00CD48F2" w:rsidRDefault="007D2597" w:rsidP="001503B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78B9" w14:textId="77777777" w:rsidR="007D2597" w:rsidRPr="00CD48F2" w:rsidRDefault="007D2597" w:rsidP="001503B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3E9A" w14:textId="77777777" w:rsidR="007D2597" w:rsidRPr="00CD48F2" w:rsidRDefault="007D2597" w:rsidP="001503B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7B47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0D22C567" w14:textId="77777777" w:rsidTr="008C4F93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937C2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DACE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2D5B1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E4BC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FB678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FFF2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0CD7E2DE" w14:textId="77777777" w:rsidTr="008C4F93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B5C5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906A2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33F0" w14:textId="77777777" w:rsidR="007D2597" w:rsidRPr="00CD48F2" w:rsidRDefault="007D2597" w:rsidP="001503B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7C25" w14:textId="77777777" w:rsidR="007D2597" w:rsidRPr="00CD48F2" w:rsidRDefault="007D2597" w:rsidP="001503B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57F5" w14:textId="77777777" w:rsidR="007D2597" w:rsidRPr="00CD48F2" w:rsidRDefault="007D2597" w:rsidP="001503B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148A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68EC9BF1" w14:textId="77777777" w:rsidTr="008C4F93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09BB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35C8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143E" w14:textId="77777777" w:rsidR="007D2597" w:rsidRPr="00CD48F2" w:rsidRDefault="007D2597" w:rsidP="001503B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7F83" w14:textId="77777777" w:rsidR="007D2597" w:rsidRPr="00CD48F2" w:rsidRDefault="007D2597" w:rsidP="001503B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6C180" w14:textId="77777777" w:rsidR="007D2597" w:rsidRPr="00CD48F2" w:rsidRDefault="007D2597" w:rsidP="001503B0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F72E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58E98543" w14:textId="77777777" w:rsidTr="008C4F93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4CAF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B122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96435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0CAA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8D34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ED9D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1301F918" w14:textId="77777777" w:rsidTr="008C4F93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A4464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7D21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3BCB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CEA9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0328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0698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63D5BCA5" w14:textId="77777777" w:rsidTr="008C4F93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DDB92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3F51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2C0A5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558F4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4867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875C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2597" w:rsidRPr="00CD48F2" w14:paraId="61F0D392" w14:textId="77777777" w:rsidTr="008C4F93">
        <w:trPr>
          <w:trHeight w:val="20"/>
        </w:trPr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F92F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417E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321D6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0F3F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C212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12BE" w14:textId="77777777" w:rsidR="007D2597" w:rsidRPr="00CD48F2" w:rsidRDefault="007D2597" w:rsidP="001503B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481C1763" w14:textId="33CEA2BC" w:rsidR="00B40969" w:rsidRPr="00CD48F2" w:rsidRDefault="00A453A5" w:rsidP="001503B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page_3_0"/>
      <w:bookmarkStart w:id="2" w:name="_GoBack"/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 wp14:anchorId="1945DD37" wp14:editId="2844556F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7775447" cy="10689335"/>
            <wp:effectExtent l="0" t="0" r="0" b="0"/>
            <wp:wrapNone/>
            <wp:docPr id="3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775447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  <w:bookmarkEnd w:id="2"/>
    </w:p>
    <w:sectPr w:rsidR="00B40969" w:rsidRPr="00CD48F2" w:rsidSect="008F05F3">
      <w:type w:val="continuous"/>
      <w:pgSz w:w="16838" w:h="11909" w:orient="landscape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D0216" w14:textId="77777777" w:rsidR="008F2FD0" w:rsidRDefault="008F2FD0" w:rsidP="00523E7F">
      <w:pPr>
        <w:spacing w:after="0" w:line="240" w:lineRule="auto"/>
      </w:pPr>
      <w:r>
        <w:separator/>
      </w:r>
    </w:p>
  </w:endnote>
  <w:endnote w:type="continuationSeparator" w:id="0">
    <w:p w14:paraId="31C71F68" w14:textId="77777777" w:rsidR="008F2FD0" w:rsidRDefault="008F2FD0" w:rsidP="00523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747BA" w14:textId="75963EDA" w:rsidR="00D2501B" w:rsidRDefault="008F2FD0" w:rsidP="00BA52AB">
    <w:pPr>
      <w:pStyle w:val="a5"/>
      <w:spacing w:line="14" w:lineRule="auto"/>
      <w:ind w:firstLine="0"/>
      <w:jc w:val="left"/>
      <w:rPr>
        <w:sz w:val="20"/>
      </w:rPr>
    </w:pPr>
    <w:r>
      <w:rPr>
        <w:noProof/>
      </w:rPr>
      <w:pict w14:anchorId="25096C8E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509.5pt;margin-top:778.4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" filled="f" stroked="f">
          <v:textbox inset="0,0,0,0">
            <w:txbxContent>
              <w:p w14:paraId="3F5BFD4E" w14:textId="700BFCA4" w:rsidR="00D2501B" w:rsidRDefault="00D2501B">
                <w:pPr>
                  <w:spacing w:before="1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453A5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7289957"/>
      <w:docPartObj>
        <w:docPartGallery w:val="Page Numbers (Bottom of Page)"/>
        <w:docPartUnique/>
      </w:docPartObj>
    </w:sdtPr>
    <w:sdtEndPr/>
    <w:sdtContent>
      <w:p w14:paraId="79A6E85A" w14:textId="3039B794" w:rsidR="00D2501B" w:rsidRDefault="00D2501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3A5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14:paraId="132CC4E7" w14:textId="77777777" w:rsidR="00D2501B" w:rsidRDefault="00D2501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5E413" w14:textId="77777777" w:rsidR="008F2FD0" w:rsidRDefault="008F2FD0" w:rsidP="00523E7F">
      <w:pPr>
        <w:spacing w:after="0" w:line="240" w:lineRule="auto"/>
      </w:pPr>
      <w:r>
        <w:separator/>
      </w:r>
    </w:p>
  </w:footnote>
  <w:footnote w:type="continuationSeparator" w:id="0">
    <w:p w14:paraId="21F1986C" w14:textId="77777777" w:rsidR="008F2FD0" w:rsidRDefault="008F2FD0" w:rsidP="00523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802D5"/>
    <w:multiLevelType w:val="hybridMultilevel"/>
    <w:tmpl w:val="A76AFB7E"/>
    <w:lvl w:ilvl="0" w:tplc="B5A29772">
      <w:start w:val="1"/>
      <w:numFmt w:val="decimal"/>
      <w:lvlText w:val="%1."/>
      <w:lvlJc w:val="left"/>
      <w:pPr>
        <w:ind w:left="58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046816">
      <w:start w:val="1"/>
      <w:numFmt w:val="decimal"/>
      <w:lvlText w:val="%2."/>
      <w:lvlJc w:val="left"/>
      <w:pPr>
        <w:ind w:left="81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AA0882CC">
      <w:numFmt w:val="bullet"/>
      <w:lvlText w:val="•"/>
      <w:lvlJc w:val="left"/>
      <w:pPr>
        <w:ind w:left="2399" w:hanging="213"/>
      </w:pPr>
      <w:rPr>
        <w:rFonts w:hint="default"/>
        <w:lang w:val="ru-RU" w:eastAsia="en-US" w:bidi="ar-SA"/>
      </w:rPr>
    </w:lvl>
    <w:lvl w:ilvl="3" w:tplc="2BACE238">
      <w:numFmt w:val="bullet"/>
      <w:lvlText w:val="•"/>
      <w:lvlJc w:val="left"/>
      <w:pPr>
        <w:ind w:left="3978" w:hanging="213"/>
      </w:pPr>
      <w:rPr>
        <w:rFonts w:hint="default"/>
        <w:lang w:val="ru-RU" w:eastAsia="en-US" w:bidi="ar-SA"/>
      </w:rPr>
    </w:lvl>
    <w:lvl w:ilvl="4" w:tplc="045EC740">
      <w:numFmt w:val="bullet"/>
      <w:lvlText w:val="•"/>
      <w:lvlJc w:val="left"/>
      <w:pPr>
        <w:ind w:left="5557" w:hanging="213"/>
      </w:pPr>
      <w:rPr>
        <w:rFonts w:hint="default"/>
        <w:lang w:val="ru-RU" w:eastAsia="en-US" w:bidi="ar-SA"/>
      </w:rPr>
    </w:lvl>
    <w:lvl w:ilvl="5" w:tplc="707CAC20">
      <w:numFmt w:val="bullet"/>
      <w:lvlText w:val="•"/>
      <w:lvlJc w:val="left"/>
      <w:pPr>
        <w:ind w:left="7137" w:hanging="213"/>
      </w:pPr>
      <w:rPr>
        <w:rFonts w:hint="default"/>
        <w:lang w:val="ru-RU" w:eastAsia="en-US" w:bidi="ar-SA"/>
      </w:rPr>
    </w:lvl>
    <w:lvl w:ilvl="6" w:tplc="B902FC12">
      <w:numFmt w:val="bullet"/>
      <w:lvlText w:val="•"/>
      <w:lvlJc w:val="left"/>
      <w:pPr>
        <w:ind w:left="8716" w:hanging="213"/>
      </w:pPr>
      <w:rPr>
        <w:rFonts w:hint="default"/>
        <w:lang w:val="ru-RU" w:eastAsia="en-US" w:bidi="ar-SA"/>
      </w:rPr>
    </w:lvl>
    <w:lvl w:ilvl="7" w:tplc="D2A0F17A">
      <w:numFmt w:val="bullet"/>
      <w:lvlText w:val="•"/>
      <w:lvlJc w:val="left"/>
      <w:pPr>
        <w:ind w:left="10295" w:hanging="213"/>
      </w:pPr>
      <w:rPr>
        <w:rFonts w:hint="default"/>
        <w:lang w:val="ru-RU" w:eastAsia="en-US" w:bidi="ar-SA"/>
      </w:rPr>
    </w:lvl>
    <w:lvl w:ilvl="8" w:tplc="54D4AE9A">
      <w:numFmt w:val="bullet"/>
      <w:lvlText w:val="•"/>
      <w:lvlJc w:val="left"/>
      <w:pPr>
        <w:ind w:left="11875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B735F39"/>
    <w:multiLevelType w:val="hybridMultilevel"/>
    <w:tmpl w:val="8B9A0574"/>
    <w:lvl w:ilvl="0" w:tplc="978EC604">
      <w:start w:val="1"/>
      <w:numFmt w:val="decimal"/>
      <w:lvlText w:val="%1."/>
      <w:lvlJc w:val="left"/>
      <w:pPr>
        <w:ind w:left="305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72425A">
      <w:numFmt w:val="bullet"/>
      <w:lvlText w:val="•"/>
      <w:lvlJc w:val="left"/>
      <w:pPr>
        <w:ind w:left="1773" w:hanging="351"/>
      </w:pPr>
      <w:rPr>
        <w:rFonts w:hint="default"/>
        <w:lang w:val="ru-RU" w:eastAsia="en-US" w:bidi="ar-SA"/>
      </w:rPr>
    </w:lvl>
    <w:lvl w:ilvl="2" w:tplc="F9305C02">
      <w:numFmt w:val="bullet"/>
      <w:lvlText w:val="•"/>
      <w:lvlJc w:val="left"/>
      <w:pPr>
        <w:ind w:left="3246" w:hanging="351"/>
      </w:pPr>
      <w:rPr>
        <w:rFonts w:hint="default"/>
        <w:lang w:val="ru-RU" w:eastAsia="en-US" w:bidi="ar-SA"/>
      </w:rPr>
    </w:lvl>
    <w:lvl w:ilvl="3" w:tplc="38B8331A">
      <w:numFmt w:val="bullet"/>
      <w:lvlText w:val="•"/>
      <w:lvlJc w:val="left"/>
      <w:pPr>
        <w:ind w:left="4720" w:hanging="351"/>
      </w:pPr>
      <w:rPr>
        <w:rFonts w:hint="default"/>
        <w:lang w:val="ru-RU" w:eastAsia="en-US" w:bidi="ar-SA"/>
      </w:rPr>
    </w:lvl>
    <w:lvl w:ilvl="4" w:tplc="B50298EE">
      <w:numFmt w:val="bullet"/>
      <w:lvlText w:val="•"/>
      <w:lvlJc w:val="left"/>
      <w:pPr>
        <w:ind w:left="6193" w:hanging="351"/>
      </w:pPr>
      <w:rPr>
        <w:rFonts w:hint="default"/>
        <w:lang w:val="ru-RU" w:eastAsia="en-US" w:bidi="ar-SA"/>
      </w:rPr>
    </w:lvl>
    <w:lvl w:ilvl="5" w:tplc="859C22AC">
      <w:numFmt w:val="bullet"/>
      <w:lvlText w:val="•"/>
      <w:lvlJc w:val="left"/>
      <w:pPr>
        <w:ind w:left="7666" w:hanging="351"/>
      </w:pPr>
      <w:rPr>
        <w:rFonts w:hint="default"/>
        <w:lang w:val="ru-RU" w:eastAsia="en-US" w:bidi="ar-SA"/>
      </w:rPr>
    </w:lvl>
    <w:lvl w:ilvl="6" w:tplc="976CB374">
      <w:numFmt w:val="bullet"/>
      <w:lvlText w:val="•"/>
      <w:lvlJc w:val="left"/>
      <w:pPr>
        <w:ind w:left="9140" w:hanging="351"/>
      </w:pPr>
      <w:rPr>
        <w:rFonts w:hint="default"/>
        <w:lang w:val="ru-RU" w:eastAsia="en-US" w:bidi="ar-SA"/>
      </w:rPr>
    </w:lvl>
    <w:lvl w:ilvl="7" w:tplc="D7DCA306">
      <w:numFmt w:val="bullet"/>
      <w:lvlText w:val="•"/>
      <w:lvlJc w:val="left"/>
      <w:pPr>
        <w:ind w:left="10613" w:hanging="351"/>
      </w:pPr>
      <w:rPr>
        <w:rFonts w:hint="default"/>
        <w:lang w:val="ru-RU" w:eastAsia="en-US" w:bidi="ar-SA"/>
      </w:rPr>
    </w:lvl>
    <w:lvl w:ilvl="8" w:tplc="90AA4440">
      <w:numFmt w:val="bullet"/>
      <w:lvlText w:val="•"/>
      <w:lvlJc w:val="left"/>
      <w:pPr>
        <w:ind w:left="12086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DD022AC"/>
    <w:multiLevelType w:val="hybridMultilevel"/>
    <w:tmpl w:val="9EC2EAF4"/>
    <w:lvl w:ilvl="0" w:tplc="24AE9150">
      <w:start w:val="1"/>
      <w:numFmt w:val="upperRoman"/>
      <w:lvlText w:val="%1."/>
      <w:lvlJc w:val="left"/>
      <w:pPr>
        <w:ind w:left="555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45EB3D0">
      <w:numFmt w:val="bullet"/>
      <w:lvlText w:val="•"/>
      <w:lvlJc w:val="left"/>
      <w:pPr>
        <w:ind w:left="2007" w:hanging="250"/>
      </w:pPr>
      <w:rPr>
        <w:rFonts w:hint="default"/>
        <w:lang w:val="ru-RU" w:eastAsia="en-US" w:bidi="ar-SA"/>
      </w:rPr>
    </w:lvl>
    <w:lvl w:ilvl="2" w:tplc="E26A8A50">
      <w:numFmt w:val="bullet"/>
      <w:lvlText w:val="•"/>
      <w:lvlJc w:val="left"/>
      <w:pPr>
        <w:ind w:left="3454" w:hanging="250"/>
      </w:pPr>
      <w:rPr>
        <w:rFonts w:hint="default"/>
        <w:lang w:val="ru-RU" w:eastAsia="en-US" w:bidi="ar-SA"/>
      </w:rPr>
    </w:lvl>
    <w:lvl w:ilvl="3" w:tplc="BD061240">
      <w:numFmt w:val="bullet"/>
      <w:lvlText w:val="•"/>
      <w:lvlJc w:val="left"/>
      <w:pPr>
        <w:ind w:left="4902" w:hanging="250"/>
      </w:pPr>
      <w:rPr>
        <w:rFonts w:hint="default"/>
        <w:lang w:val="ru-RU" w:eastAsia="en-US" w:bidi="ar-SA"/>
      </w:rPr>
    </w:lvl>
    <w:lvl w:ilvl="4" w:tplc="90DCB2D2">
      <w:numFmt w:val="bullet"/>
      <w:lvlText w:val="•"/>
      <w:lvlJc w:val="left"/>
      <w:pPr>
        <w:ind w:left="6349" w:hanging="250"/>
      </w:pPr>
      <w:rPr>
        <w:rFonts w:hint="default"/>
        <w:lang w:val="ru-RU" w:eastAsia="en-US" w:bidi="ar-SA"/>
      </w:rPr>
    </w:lvl>
    <w:lvl w:ilvl="5" w:tplc="C1C2DFA4">
      <w:numFmt w:val="bullet"/>
      <w:lvlText w:val="•"/>
      <w:lvlJc w:val="left"/>
      <w:pPr>
        <w:ind w:left="7796" w:hanging="250"/>
      </w:pPr>
      <w:rPr>
        <w:rFonts w:hint="default"/>
        <w:lang w:val="ru-RU" w:eastAsia="en-US" w:bidi="ar-SA"/>
      </w:rPr>
    </w:lvl>
    <w:lvl w:ilvl="6" w:tplc="22744734">
      <w:numFmt w:val="bullet"/>
      <w:lvlText w:val="•"/>
      <w:lvlJc w:val="left"/>
      <w:pPr>
        <w:ind w:left="9244" w:hanging="250"/>
      </w:pPr>
      <w:rPr>
        <w:rFonts w:hint="default"/>
        <w:lang w:val="ru-RU" w:eastAsia="en-US" w:bidi="ar-SA"/>
      </w:rPr>
    </w:lvl>
    <w:lvl w:ilvl="7" w:tplc="F24AAE10">
      <w:numFmt w:val="bullet"/>
      <w:lvlText w:val="•"/>
      <w:lvlJc w:val="left"/>
      <w:pPr>
        <w:ind w:left="10691" w:hanging="250"/>
      </w:pPr>
      <w:rPr>
        <w:rFonts w:hint="default"/>
        <w:lang w:val="ru-RU" w:eastAsia="en-US" w:bidi="ar-SA"/>
      </w:rPr>
    </w:lvl>
    <w:lvl w:ilvl="8" w:tplc="09ECFDDA">
      <w:numFmt w:val="bullet"/>
      <w:lvlText w:val="•"/>
      <w:lvlJc w:val="left"/>
      <w:pPr>
        <w:ind w:left="12138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12DA5E20"/>
    <w:multiLevelType w:val="hybridMultilevel"/>
    <w:tmpl w:val="60BA3C50"/>
    <w:lvl w:ilvl="0" w:tplc="3EE08F10">
      <w:start w:val="1"/>
      <w:numFmt w:val="decimal"/>
      <w:lvlText w:val="%1."/>
      <w:lvlJc w:val="left"/>
      <w:pPr>
        <w:ind w:left="586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9EE772">
      <w:numFmt w:val="bullet"/>
      <w:lvlText w:val="•"/>
      <w:lvlJc w:val="left"/>
      <w:pPr>
        <w:ind w:left="2025" w:hanging="281"/>
      </w:pPr>
      <w:rPr>
        <w:rFonts w:hint="default"/>
        <w:lang w:val="ru-RU" w:eastAsia="en-US" w:bidi="ar-SA"/>
      </w:rPr>
    </w:lvl>
    <w:lvl w:ilvl="2" w:tplc="8C5E7FB8">
      <w:numFmt w:val="bullet"/>
      <w:lvlText w:val="•"/>
      <w:lvlJc w:val="left"/>
      <w:pPr>
        <w:ind w:left="3470" w:hanging="281"/>
      </w:pPr>
      <w:rPr>
        <w:rFonts w:hint="default"/>
        <w:lang w:val="ru-RU" w:eastAsia="en-US" w:bidi="ar-SA"/>
      </w:rPr>
    </w:lvl>
    <w:lvl w:ilvl="3" w:tplc="59DE27B4">
      <w:numFmt w:val="bullet"/>
      <w:lvlText w:val="•"/>
      <w:lvlJc w:val="left"/>
      <w:pPr>
        <w:ind w:left="4916" w:hanging="281"/>
      </w:pPr>
      <w:rPr>
        <w:rFonts w:hint="default"/>
        <w:lang w:val="ru-RU" w:eastAsia="en-US" w:bidi="ar-SA"/>
      </w:rPr>
    </w:lvl>
    <w:lvl w:ilvl="4" w:tplc="946C7A38">
      <w:numFmt w:val="bullet"/>
      <w:lvlText w:val="•"/>
      <w:lvlJc w:val="left"/>
      <w:pPr>
        <w:ind w:left="6361" w:hanging="281"/>
      </w:pPr>
      <w:rPr>
        <w:rFonts w:hint="default"/>
        <w:lang w:val="ru-RU" w:eastAsia="en-US" w:bidi="ar-SA"/>
      </w:rPr>
    </w:lvl>
    <w:lvl w:ilvl="5" w:tplc="45AA1744">
      <w:numFmt w:val="bullet"/>
      <w:lvlText w:val="•"/>
      <w:lvlJc w:val="left"/>
      <w:pPr>
        <w:ind w:left="7806" w:hanging="281"/>
      </w:pPr>
      <w:rPr>
        <w:rFonts w:hint="default"/>
        <w:lang w:val="ru-RU" w:eastAsia="en-US" w:bidi="ar-SA"/>
      </w:rPr>
    </w:lvl>
    <w:lvl w:ilvl="6" w:tplc="CF6CFBEE">
      <w:numFmt w:val="bullet"/>
      <w:lvlText w:val="•"/>
      <w:lvlJc w:val="left"/>
      <w:pPr>
        <w:ind w:left="9252" w:hanging="281"/>
      </w:pPr>
      <w:rPr>
        <w:rFonts w:hint="default"/>
        <w:lang w:val="ru-RU" w:eastAsia="en-US" w:bidi="ar-SA"/>
      </w:rPr>
    </w:lvl>
    <w:lvl w:ilvl="7" w:tplc="62FE2CEA">
      <w:numFmt w:val="bullet"/>
      <w:lvlText w:val="•"/>
      <w:lvlJc w:val="left"/>
      <w:pPr>
        <w:ind w:left="10697" w:hanging="281"/>
      </w:pPr>
      <w:rPr>
        <w:rFonts w:hint="default"/>
        <w:lang w:val="ru-RU" w:eastAsia="en-US" w:bidi="ar-SA"/>
      </w:rPr>
    </w:lvl>
    <w:lvl w:ilvl="8" w:tplc="853EFBBC">
      <w:numFmt w:val="bullet"/>
      <w:lvlText w:val="•"/>
      <w:lvlJc w:val="left"/>
      <w:pPr>
        <w:ind w:left="1214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5A22E9B"/>
    <w:multiLevelType w:val="hybridMultilevel"/>
    <w:tmpl w:val="72DA9672"/>
    <w:lvl w:ilvl="0" w:tplc="2A24140C">
      <w:start w:val="1"/>
      <w:numFmt w:val="upperRoman"/>
      <w:lvlText w:val="%1."/>
      <w:lvlJc w:val="left"/>
      <w:pPr>
        <w:ind w:left="48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496ECAA">
      <w:numFmt w:val="bullet"/>
      <w:lvlText w:val="•"/>
      <w:lvlJc w:val="left"/>
      <w:pPr>
        <w:ind w:left="1935" w:hanging="250"/>
      </w:pPr>
      <w:rPr>
        <w:rFonts w:hint="default"/>
        <w:lang w:val="ru-RU" w:eastAsia="en-US" w:bidi="ar-SA"/>
      </w:rPr>
    </w:lvl>
    <w:lvl w:ilvl="2" w:tplc="DBC0F626">
      <w:numFmt w:val="bullet"/>
      <w:lvlText w:val="•"/>
      <w:lvlJc w:val="left"/>
      <w:pPr>
        <w:ind w:left="3390" w:hanging="250"/>
      </w:pPr>
      <w:rPr>
        <w:rFonts w:hint="default"/>
        <w:lang w:val="ru-RU" w:eastAsia="en-US" w:bidi="ar-SA"/>
      </w:rPr>
    </w:lvl>
    <w:lvl w:ilvl="3" w:tplc="CBBA4A48">
      <w:numFmt w:val="bullet"/>
      <w:lvlText w:val="•"/>
      <w:lvlJc w:val="left"/>
      <w:pPr>
        <w:ind w:left="4846" w:hanging="250"/>
      </w:pPr>
      <w:rPr>
        <w:rFonts w:hint="default"/>
        <w:lang w:val="ru-RU" w:eastAsia="en-US" w:bidi="ar-SA"/>
      </w:rPr>
    </w:lvl>
    <w:lvl w:ilvl="4" w:tplc="13A4B9C4">
      <w:numFmt w:val="bullet"/>
      <w:lvlText w:val="•"/>
      <w:lvlJc w:val="left"/>
      <w:pPr>
        <w:ind w:left="6301" w:hanging="250"/>
      </w:pPr>
      <w:rPr>
        <w:rFonts w:hint="default"/>
        <w:lang w:val="ru-RU" w:eastAsia="en-US" w:bidi="ar-SA"/>
      </w:rPr>
    </w:lvl>
    <w:lvl w:ilvl="5" w:tplc="0526DBEC">
      <w:numFmt w:val="bullet"/>
      <w:lvlText w:val="•"/>
      <w:lvlJc w:val="left"/>
      <w:pPr>
        <w:ind w:left="7756" w:hanging="250"/>
      </w:pPr>
      <w:rPr>
        <w:rFonts w:hint="default"/>
        <w:lang w:val="ru-RU" w:eastAsia="en-US" w:bidi="ar-SA"/>
      </w:rPr>
    </w:lvl>
    <w:lvl w:ilvl="6" w:tplc="A958121C">
      <w:numFmt w:val="bullet"/>
      <w:lvlText w:val="•"/>
      <w:lvlJc w:val="left"/>
      <w:pPr>
        <w:ind w:left="9212" w:hanging="250"/>
      </w:pPr>
      <w:rPr>
        <w:rFonts w:hint="default"/>
        <w:lang w:val="ru-RU" w:eastAsia="en-US" w:bidi="ar-SA"/>
      </w:rPr>
    </w:lvl>
    <w:lvl w:ilvl="7" w:tplc="1A0EFA24">
      <w:numFmt w:val="bullet"/>
      <w:lvlText w:val="•"/>
      <w:lvlJc w:val="left"/>
      <w:pPr>
        <w:ind w:left="10667" w:hanging="250"/>
      </w:pPr>
      <w:rPr>
        <w:rFonts w:hint="default"/>
        <w:lang w:val="ru-RU" w:eastAsia="en-US" w:bidi="ar-SA"/>
      </w:rPr>
    </w:lvl>
    <w:lvl w:ilvl="8" w:tplc="EEB41436">
      <w:numFmt w:val="bullet"/>
      <w:lvlText w:val="•"/>
      <w:lvlJc w:val="left"/>
      <w:pPr>
        <w:ind w:left="12122" w:hanging="250"/>
      </w:pPr>
      <w:rPr>
        <w:rFonts w:hint="default"/>
        <w:lang w:val="ru-RU" w:eastAsia="en-US" w:bidi="ar-SA"/>
      </w:rPr>
    </w:lvl>
  </w:abstractNum>
  <w:abstractNum w:abstractNumId="5" w15:restartNumberingAfterBreak="0">
    <w:nsid w:val="16A60939"/>
    <w:multiLevelType w:val="hybridMultilevel"/>
    <w:tmpl w:val="F640824E"/>
    <w:lvl w:ilvl="0" w:tplc="4F562AB8">
      <w:start w:val="1"/>
      <w:numFmt w:val="decimal"/>
      <w:lvlText w:val="%1."/>
      <w:lvlJc w:val="left"/>
      <w:pPr>
        <w:ind w:left="305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B603906">
      <w:numFmt w:val="bullet"/>
      <w:lvlText w:val="•"/>
      <w:lvlJc w:val="left"/>
      <w:pPr>
        <w:ind w:left="1773" w:hanging="213"/>
      </w:pPr>
      <w:rPr>
        <w:rFonts w:hint="default"/>
        <w:lang w:val="ru-RU" w:eastAsia="en-US" w:bidi="ar-SA"/>
      </w:rPr>
    </w:lvl>
    <w:lvl w:ilvl="2" w:tplc="EFAE8EA0">
      <w:numFmt w:val="bullet"/>
      <w:lvlText w:val="•"/>
      <w:lvlJc w:val="left"/>
      <w:pPr>
        <w:ind w:left="3246" w:hanging="213"/>
      </w:pPr>
      <w:rPr>
        <w:rFonts w:hint="default"/>
        <w:lang w:val="ru-RU" w:eastAsia="en-US" w:bidi="ar-SA"/>
      </w:rPr>
    </w:lvl>
    <w:lvl w:ilvl="3" w:tplc="21CA9856">
      <w:numFmt w:val="bullet"/>
      <w:lvlText w:val="•"/>
      <w:lvlJc w:val="left"/>
      <w:pPr>
        <w:ind w:left="4720" w:hanging="213"/>
      </w:pPr>
      <w:rPr>
        <w:rFonts w:hint="default"/>
        <w:lang w:val="ru-RU" w:eastAsia="en-US" w:bidi="ar-SA"/>
      </w:rPr>
    </w:lvl>
    <w:lvl w:ilvl="4" w:tplc="8970F148">
      <w:numFmt w:val="bullet"/>
      <w:lvlText w:val="•"/>
      <w:lvlJc w:val="left"/>
      <w:pPr>
        <w:ind w:left="6193" w:hanging="213"/>
      </w:pPr>
      <w:rPr>
        <w:rFonts w:hint="default"/>
        <w:lang w:val="ru-RU" w:eastAsia="en-US" w:bidi="ar-SA"/>
      </w:rPr>
    </w:lvl>
    <w:lvl w:ilvl="5" w:tplc="E8C8C044">
      <w:numFmt w:val="bullet"/>
      <w:lvlText w:val="•"/>
      <w:lvlJc w:val="left"/>
      <w:pPr>
        <w:ind w:left="7666" w:hanging="213"/>
      </w:pPr>
      <w:rPr>
        <w:rFonts w:hint="default"/>
        <w:lang w:val="ru-RU" w:eastAsia="en-US" w:bidi="ar-SA"/>
      </w:rPr>
    </w:lvl>
    <w:lvl w:ilvl="6" w:tplc="6DB8921E">
      <w:numFmt w:val="bullet"/>
      <w:lvlText w:val="•"/>
      <w:lvlJc w:val="left"/>
      <w:pPr>
        <w:ind w:left="9140" w:hanging="213"/>
      </w:pPr>
      <w:rPr>
        <w:rFonts w:hint="default"/>
        <w:lang w:val="ru-RU" w:eastAsia="en-US" w:bidi="ar-SA"/>
      </w:rPr>
    </w:lvl>
    <w:lvl w:ilvl="7" w:tplc="F25EB09E">
      <w:numFmt w:val="bullet"/>
      <w:lvlText w:val="•"/>
      <w:lvlJc w:val="left"/>
      <w:pPr>
        <w:ind w:left="10613" w:hanging="213"/>
      </w:pPr>
      <w:rPr>
        <w:rFonts w:hint="default"/>
        <w:lang w:val="ru-RU" w:eastAsia="en-US" w:bidi="ar-SA"/>
      </w:rPr>
    </w:lvl>
    <w:lvl w:ilvl="8" w:tplc="2EDC1746">
      <w:numFmt w:val="bullet"/>
      <w:lvlText w:val="•"/>
      <w:lvlJc w:val="left"/>
      <w:pPr>
        <w:ind w:left="12086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184A7EB7"/>
    <w:multiLevelType w:val="hybridMultilevel"/>
    <w:tmpl w:val="2FF2A75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B01DBB"/>
    <w:multiLevelType w:val="hybridMultilevel"/>
    <w:tmpl w:val="6F6CDA5E"/>
    <w:lvl w:ilvl="0" w:tplc="0A3CEB3C">
      <w:start w:val="4"/>
      <w:numFmt w:val="decimal"/>
      <w:lvlText w:val="%1."/>
      <w:lvlJc w:val="left"/>
      <w:pPr>
        <w:ind w:left="818" w:hanging="21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0F78ADB2">
      <w:numFmt w:val="bullet"/>
      <w:lvlText w:val="•"/>
      <w:lvlJc w:val="left"/>
      <w:pPr>
        <w:ind w:left="2241" w:hanging="213"/>
      </w:pPr>
      <w:rPr>
        <w:rFonts w:hint="default"/>
        <w:lang w:val="ru-RU" w:eastAsia="en-US" w:bidi="ar-SA"/>
      </w:rPr>
    </w:lvl>
    <w:lvl w:ilvl="2" w:tplc="0B9846C4">
      <w:numFmt w:val="bullet"/>
      <w:lvlText w:val="•"/>
      <w:lvlJc w:val="left"/>
      <w:pPr>
        <w:ind w:left="3662" w:hanging="213"/>
      </w:pPr>
      <w:rPr>
        <w:rFonts w:hint="default"/>
        <w:lang w:val="ru-RU" w:eastAsia="en-US" w:bidi="ar-SA"/>
      </w:rPr>
    </w:lvl>
    <w:lvl w:ilvl="3" w:tplc="43FA2280">
      <w:numFmt w:val="bullet"/>
      <w:lvlText w:val="•"/>
      <w:lvlJc w:val="left"/>
      <w:pPr>
        <w:ind w:left="5084" w:hanging="213"/>
      </w:pPr>
      <w:rPr>
        <w:rFonts w:hint="default"/>
        <w:lang w:val="ru-RU" w:eastAsia="en-US" w:bidi="ar-SA"/>
      </w:rPr>
    </w:lvl>
    <w:lvl w:ilvl="4" w:tplc="0C240FF4">
      <w:numFmt w:val="bullet"/>
      <w:lvlText w:val="•"/>
      <w:lvlJc w:val="left"/>
      <w:pPr>
        <w:ind w:left="6505" w:hanging="213"/>
      </w:pPr>
      <w:rPr>
        <w:rFonts w:hint="default"/>
        <w:lang w:val="ru-RU" w:eastAsia="en-US" w:bidi="ar-SA"/>
      </w:rPr>
    </w:lvl>
    <w:lvl w:ilvl="5" w:tplc="475291F2">
      <w:numFmt w:val="bullet"/>
      <w:lvlText w:val="•"/>
      <w:lvlJc w:val="left"/>
      <w:pPr>
        <w:ind w:left="7926" w:hanging="213"/>
      </w:pPr>
      <w:rPr>
        <w:rFonts w:hint="default"/>
        <w:lang w:val="ru-RU" w:eastAsia="en-US" w:bidi="ar-SA"/>
      </w:rPr>
    </w:lvl>
    <w:lvl w:ilvl="6" w:tplc="55C619FE">
      <w:numFmt w:val="bullet"/>
      <w:lvlText w:val="•"/>
      <w:lvlJc w:val="left"/>
      <w:pPr>
        <w:ind w:left="9348" w:hanging="213"/>
      </w:pPr>
      <w:rPr>
        <w:rFonts w:hint="default"/>
        <w:lang w:val="ru-RU" w:eastAsia="en-US" w:bidi="ar-SA"/>
      </w:rPr>
    </w:lvl>
    <w:lvl w:ilvl="7" w:tplc="910CDD9A">
      <w:numFmt w:val="bullet"/>
      <w:lvlText w:val="•"/>
      <w:lvlJc w:val="left"/>
      <w:pPr>
        <w:ind w:left="10769" w:hanging="213"/>
      </w:pPr>
      <w:rPr>
        <w:rFonts w:hint="default"/>
        <w:lang w:val="ru-RU" w:eastAsia="en-US" w:bidi="ar-SA"/>
      </w:rPr>
    </w:lvl>
    <w:lvl w:ilvl="8" w:tplc="21E4916A">
      <w:numFmt w:val="bullet"/>
      <w:lvlText w:val="•"/>
      <w:lvlJc w:val="left"/>
      <w:pPr>
        <w:ind w:left="12190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1D962F94"/>
    <w:multiLevelType w:val="hybridMultilevel"/>
    <w:tmpl w:val="EABE42B0"/>
    <w:lvl w:ilvl="0" w:tplc="DCE6043E">
      <w:start w:val="4"/>
      <w:numFmt w:val="decimal"/>
      <w:lvlText w:val="%1."/>
      <w:lvlJc w:val="left"/>
      <w:pPr>
        <w:ind w:left="443" w:hanging="21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701EEC">
      <w:numFmt w:val="bullet"/>
      <w:lvlText w:val="•"/>
      <w:lvlJc w:val="left"/>
      <w:pPr>
        <w:ind w:left="1899" w:hanging="213"/>
      </w:pPr>
      <w:rPr>
        <w:rFonts w:hint="default"/>
        <w:lang w:val="ru-RU" w:eastAsia="en-US" w:bidi="ar-SA"/>
      </w:rPr>
    </w:lvl>
    <w:lvl w:ilvl="2" w:tplc="B34272CC">
      <w:numFmt w:val="bullet"/>
      <w:lvlText w:val="•"/>
      <w:lvlJc w:val="left"/>
      <w:pPr>
        <w:ind w:left="3358" w:hanging="213"/>
      </w:pPr>
      <w:rPr>
        <w:rFonts w:hint="default"/>
        <w:lang w:val="ru-RU" w:eastAsia="en-US" w:bidi="ar-SA"/>
      </w:rPr>
    </w:lvl>
    <w:lvl w:ilvl="3" w:tplc="5F023B12">
      <w:numFmt w:val="bullet"/>
      <w:lvlText w:val="•"/>
      <w:lvlJc w:val="left"/>
      <w:pPr>
        <w:ind w:left="4818" w:hanging="213"/>
      </w:pPr>
      <w:rPr>
        <w:rFonts w:hint="default"/>
        <w:lang w:val="ru-RU" w:eastAsia="en-US" w:bidi="ar-SA"/>
      </w:rPr>
    </w:lvl>
    <w:lvl w:ilvl="4" w:tplc="B2620F50">
      <w:numFmt w:val="bullet"/>
      <w:lvlText w:val="•"/>
      <w:lvlJc w:val="left"/>
      <w:pPr>
        <w:ind w:left="6277" w:hanging="213"/>
      </w:pPr>
      <w:rPr>
        <w:rFonts w:hint="default"/>
        <w:lang w:val="ru-RU" w:eastAsia="en-US" w:bidi="ar-SA"/>
      </w:rPr>
    </w:lvl>
    <w:lvl w:ilvl="5" w:tplc="DA72F2D2">
      <w:numFmt w:val="bullet"/>
      <w:lvlText w:val="•"/>
      <w:lvlJc w:val="left"/>
      <w:pPr>
        <w:ind w:left="7736" w:hanging="213"/>
      </w:pPr>
      <w:rPr>
        <w:rFonts w:hint="default"/>
        <w:lang w:val="ru-RU" w:eastAsia="en-US" w:bidi="ar-SA"/>
      </w:rPr>
    </w:lvl>
    <w:lvl w:ilvl="6" w:tplc="1DBE8830">
      <w:numFmt w:val="bullet"/>
      <w:lvlText w:val="•"/>
      <w:lvlJc w:val="left"/>
      <w:pPr>
        <w:ind w:left="9196" w:hanging="213"/>
      </w:pPr>
      <w:rPr>
        <w:rFonts w:hint="default"/>
        <w:lang w:val="ru-RU" w:eastAsia="en-US" w:bidi="ar-SA"/>
      </w:rPr>
    </w:lvl>
    <w:lvl w:ilvl="7" w:tplc="F9921F3A">
      <w:numFmt w:val="bullet"/>
      <w:lvlText w:val="•"/>
      <w:lvlJc w:val="left"/>
      <w:pPr>
        <w:ind w:left="10655" w:hanging="213"/>
      </w:pPr>
      <w:rPr>
        <w:rFonts w:hint="default"/>
        <w:lang w:val="ru-RU" w:eastAsia="en-US" w:bidi="ar-SA"/>
      </w:rPr>
    </w:lvl>
    <w:lvl w:ilvl="8" w:tplc="430C9234">
      <w:numFmt w:val="bullet"/>
      <w:lvlText w:val="•"/>
      <w:lvlJc w:val="left"/>
      <w:pPr>
        <w:ind w:left="12114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1F7C06A3"/>
    <w:multiLevelType w:val="hybridMultilevel"/>
    <w:tmpl w:val="8042DC78"/>
    <w:lvl w:ilvl="0" w:tplc="7C24E8C4">
      <w:numFmt w:val="bullet"/>
      <w:lvlText w:val="—"/>
      <w:lvlJc w:val="left"/>
      <w:pPr>
        <w:ind w:left="243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8A547A">
      <w:numFmt w:val="bullet"/>
      <w:lvlText w:val="—"/>
      <w:lvlJc w:val="left"/>
      <w:pPr>
        <w:ind w:left="250" w:hanging="3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170FFE6">
      <w:numFmt w:val="bullet"/>
      <w:lvlText w:val="•"/>
      <w:lvlJc w:val="left"/>
      <w:pPr>
        <w:ind w:left="1901" w:hanging="368"/>
      </w:pPr>
      <w:rPr>
        <w:rFonts w:hint="default"/>
        <w:lang w:val="ru-RU" w:eastAsia="en-US" w:bidi="ar-SA"/>
      </w:rPr>
    </w:lvl>
    <w:lvl w:ilvl="3" w:tplc="9F58856E">
      <w:numFmt w:val="bullet"/>
      <w:lvlText w:val="•"/>
      <w:lvlJc w:val="left"/>
      <w:pPr>
        <w:ind w:left="3543" w:hanging="368"/>
      </w:pPr>
      <w:rPr>
        <w:rFonts w:hint="default"/>
        <w:lang w:val="ru-RU" w:eastAsia="en-US" w:bidi="ar-SA"/>
      </w:rPr>
    </w:lvl>
    <w:lvl w:ilvl="4" w:tplc="37A2D50C">
      <w:numFmt w:val="bullet"/>
      <w:lvlText w:val="•"/>
      <w:lvlJc w:val="left"/>
      <w:pPr>
        <w:ind w:left="5184" w:hanging="368"/>
      </w:pPr>
      <w:rPr>
        <w:rFonts w:hint="default"/>
        <w:lang w:val="ru-RU" w:eastAsia="en-US" w:bidi="ar-SA"/>
      </w:rPr>
    </w:lvl>
    <w:lvl w:ilvl="5" w:tplc="D07A7DAC">
      <w:numFmt w:val="bullet"/>
      <w:lvlText w:val="•"/>
      <w:lvlJc w:val="left"/>
      <w:pPr>
        <w:ind w:left="6826" w:hanging="368"/>
      </w:pPr>
      <w:rPr>
        <w:rFonts w:hint="default"/>
        <w:lang w:val="ru-RU" w:eastAsia="en-US" w:bidi="ar-SA"/>
      </w:rPr>
    </w:lvl>
    <w:lvl w:ilvl="6" w:tplc="D48ECA0A">
      <w:numFmt w:val="bullet"/>
      <w:lvlText w:val="•"/>
      <w:lvlJc w:val="left"/>
      <w:pPr>
        <w:ind w:left="8467" w:hanging="368"/>
      </w:pPr>
      <w:rPr>
        <w:rFonts w:hint="default"/>
        <w:lang w:val="ru-RU" w:eastAsia="en-US" w:bidi="ar-SA"/>
      </w:rPr>
    </w:lvl>
    <w:lvl w:ilvl="7" w:tplc="9062923A">
      <w:numFmt w:val="bullet"/>
      <w:lvlText w:val="•"/>
      <w:lvlJc w:val="left"/>
      <w:pPr>
        <w:ind w:left="10109" w:hanging="368"/>
      </w:pPr>
      <w:rPr>
        <w:rFonts w:hint="default"/>
        <w:lang w:val="ru-RU" w:eastAsia="en-US" w:bidi="ar-SA"/>
      </w:rPr>
    </w:lvl>
    <w:lvl w:ilvl="8" w:tplc="59905CF0">
      <w:numFmt w:val="bullet"/>
      <w:lvlText w:val="•"/>
      <w:lvlJc w:val="left"/>
      <w:pPr>
        <w:ind w:left="11750" w:hanging="368"/>
      </w:pPr>
      <w:rPr>
        <w:rFonts w:hint="default"/>
        <w:lang w:val="ru-RU" w:eastAsia="en-US" w:bidi="ar-SA"/>
      </w:rPr>
    </w:lvl>
  </w:abstractNum>
  <w:abstractNum w:abstractNumId="10" w15:restartNumberingAfterBreak="0">
    <w:nsid w:val="1FDB5EFD"/>
    <w:multiLevelType w:val="hybridMultilevel"/>
    <w:tmpl w:val="0C3CD5B4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1" w15:restartNumberingAfterBreak="0">
    <w:nsid w:val="200C1174"/>
    <w:multiLevelType w:val="hybridMultilevel"/>
    <w:tmpl w:val="64F45A80"/>
    <w:lvl w:ilvl="0" w:tplc="440E3290">
      <w:start w:val="1"/>
      <w:numFmt w:val="decimal"/>
      <w:lvlText w:val="%1."/>
      <w:lvlJc w:val="left"/>
      <w:pPr>
        <w:ind w:left="305" w:hanging="21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1" w:tplc="2A9AB8CA">
      <w:numFmt w:val="bullet"/>
      <w:lvlText w:val="•"/>
      <w:lvlJc w:val="left"/>
      <w:pPr>
        <w:ind w:left="1773" w:hanging="213"/>
      </w:pPr>
      <w:rPr>
        <w:rFonts w:hint="default"/>
        <w:lang w:val="ru-RU" w:eastAsia="en-US" w:bidi="ar-SA"/>
      </w:rPr>
    </w:lvl>
    <w:lvl w:ilvl="2" w:tplc="94E8F738">
      <w:numFmt w:val="bullet"/>
      <w:lvlText w:val="•"/>
      <w:lvlJc w:val="left"/>
      <w:pPr>
        <w:ind w:left="3246" w:hanging="213"/>
      </w:pPr>
      <w:rPr>
        <w:rFonts w:hint="default"/>
        <w:lang w:val="ru-RU" w:eastAsia="en-US" w:bidi="ar-SA"/>
      </w:rPr>
    </w:lvl>
    <w:lvl w:ilvl="3" w:tplc="BCF8E908">
      <w:numFmt w:val="bullet"/>
      <w:lvlText w:val="•"/>
      <w:lvlJc w:val="left"/>
      <w:pPr>
        <w:ind w:left="4720" w:hanging="213"/>
      </w:pPr>
      <w:rPr>
        <w:rFonts w:hint="default"/>
        <w:lang w:val="ru-RU" w:eastAsia="en-US" w:bidi="ar-SA"/>
      </w:rPr>
    </w:lvl>
    <w:lvl w:ilvl="4" w:tplc="7416DEEE">
      <w:numFmt w:val="bullet"/>
      <w:lvlText w:val="•"/>
      <w:lvlJc w:val="left"/>
      <w:pPr>
        <w:ind w:left="6193" w:hanging="213"/>
      </w:pPr>
      <w:rPr>
        <w:rFonts w:hint="default"/>
        <w:lang w:val="ru-RU" w:eastAsia="en-US" w:bidi="ar-SA"/>
      </w:rPr>
    </w:lvl>
    <w:lvl w:ilvl="5" w:tplc="14D455DE">
      <w:numFmt w:val="bullet"/>
      <w:lvlText w:val="•"/>
      <w:lvlJc w:val="left"/>
      <w:pPr>
        <w:ind w:left="7666" w:hanging="213"/>
      </w:pPr>
      <w:rPr>
        <w:rFonts w:hint="default"/>
        <w:lang w:val="ru-RU" w:eastAsia="en-US" w:bidi="ar-SA"/>
      </w:rPr>
    </w:lvl>
    <w:lvl w:ilvl="6" w:tplc="9D1A74AA">
      <w:numFmt w:val="bullet"/>
      <w:lvlText w:val="•"/>
      <w:lvlJc w:val="left"/>
      <w:pPr>
        <w:ind w:left="9140" w:hanging="213"/>
      </w:pPr>
      <w:rPr>
        <w:rFonts w:hint="default"/>
        <w:lang w:val="ru-RU" w:eastAsia="en-US" w:bidi="ar-SA"/>
      </w:rPr>
    </w:lvl>
    <w:lvl w:ilvl="7" w:tplc="F90A998A">
      <w:numFmt w:val="bullet"/>
      <w:lvlText w:val="•"/>
      <w:lvlJc w:val="left"/>
      <w:pPr>
        <w:ind w:left="10613" w:hanging="213"/>
      </w:pPr>
      <w:rPr>
        <w:rFonts w:hint="default"/>
        <w:lang w:val="ru-RU" w:eastAsia="en-US" w:bidi="ar-SA"/>
      </w:rPr>
    </w:lvl>
    <w:lvl w:ilvl="8" w:tplc="EB084F26">
      <w:numFmt w:val="bullet"/>
      <w:lvlText w:val="•"/>
      <w:lvlJc w:val="left"/>
      <w:pPr>
        <w:ind w:left="12086" w:hanging="213"/>
      </w:pPr>
      <w:rPr>
        <w:rFonts w:hint="default"/>
        <w:lang w:val="ru-RU" w:eastAsia="en-US" w:bidi="ar-SA"/>
      </w:rPr>
    </w:lvl>
  </w:abstractNum>
  <w:abstractNum w:abstractNumId="12" w15:restartNumberingAfterBreak="0">
    <w:nsid w:val="20D120AA"/>
    <w:multiLevelType w:val="hybridMultilevel"/>
    <w:tmpl w:val="A6F6A204"/>
    <w:lvl w:ilvl="0" w:tplc="149E46A8">
      <w:start w:val="1"/>
      <w:numFmt w:val="decimal"/>
      <w:lvlText w:val="%1."/>
      <w:lvlJc w:val="left"/>
      <w:pPr>
        <w:ind w:left="305" w:hanging="213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ru-RU" w:eastAsia="en-US" w:bidi="ar-SA"/>
      </w:rPr>
    </w:lvl>
    <w:lvl w:ilvl="1" w:tplc="EDACA1B4">
      <w:numFmt w:val="bullet"/>
      <w:lvlText w:val="•"/>
      <w:lvlJc w:val="left"/>
      <w:pPr>
        <w:ind w:left="1773" w:hanging="213"/>
      </w:pPr>
      <w:rPr>
        <w:rFonts w:hint="default"/>
        <w:lang w:val="ru-RU" w:eastAsia="en-US" w:bidi="ar-SA"/>
      </w:rPr>
    </w:lvl>
    <w:lvl w:ilvl="2" w:tplc="DE5889E8">
      <w:numFmt w:val="bullet"/>
      <w:lvlText w:val="•"/>
      <w:lvlJc w:val="left"/>
      <w:pPr>
        <w:ind w:left="3246" w:hanging="213"/>
      </w:pPr>
      <w:rPr>
        <w:rFonts w:hint="default"/>
        <w:lang w:val="ru-RU" w:eastAsia="en-US" w:bidi="ar-SA"/>
      </w:rPr>
    </w:lvl>
    <w:lvl w:ilvl="3" w:tplc="1BE6A6E6">
      <w:numFmt w:val="bullet"/>
      <w:lvlText w:val="•"/>
      <w:lvlJc w:val="left"/>
      <w:pPr>
        <w:ind w:left="4720" w:hanging="213"/>
      </w:pPr>
      <w:rPr>
        <w:rFonts w:hint="default"/>
        <w:lang w:val="ru-RU" w:eastAsia="en-US" w:bidi="ar-SA"/>
      </w:rPr>
    </w:lvl>
    <w:lvl w:ilvl="4" w:tplc="42B2112C">
      <w:numFmt w:val="bullet"/>
      <w:lvlText w:val="•"/>
      <w:lvlJc w:val="left"/>
      <w:pPr>
        <w:ind w:left="6193" w:hanging="213"/>
      </w:pPr>
      <w:rPr>
        <w:rFonts w:hint="default"/>
        <w:lang w:val="ru-RU" w:eastAsia="en-US" w:bidi="ar-SA"/>
      </w:rPr>
    </w:lvl>
    <w:lvl w:ilvl="5" w:tplc="0B168CB2">
      <w:numFmt w:val="bullet"/>
      <w:lvlText w:val="•"/>
      <w:lvlJc w:val="left"/>
      <w:pPr>
        <w:ind w:left="7666" w:hanging="213"/>
      </w:pPr>
      <w:rPr>
        <w:rFonts w:hint="default"/>
        <w:lang w:val="ru-RU" w:eastAsia="en-US" w:bidi="ar-SA"/>
      </w:rPr>
    </w:lvl>
    <w:lvl w:ilvl="6" w:tplc="32DECCDE">
      <w:numFmt w:val="bullet"/>
      <w:lvlText w:val="•"/>
      <w:lvlJc w:val="left"/>
      <w:pPr>
        <w:ind w:left="9140" w:hanging="213"/>
      </w:pPr>
      <w:rPr>
        <w:rFonts w:hint="default"/>
        <w:lang w:val="ru-RU" w:eastAsia="en-US" w:bidi="ar-SA"/>
      </w:rPr>
    </w:lvl>
    <w:lvl w:ilvl="7" w:tplc="058642E8">
      <w:numFmt w:val="bullet"/>
      <w:lvlText w:val="•"/>
      <w:lvlJc w:val="left"/>
      <w:pPr>
        <w:ind w:left="10613" w:hanging="213"/>
      </w:pPr>
      <w:rPr>
        <w:rFonts w:hint="default"/>
        <w:lang w:val="ru-RU" w:eastAsia="en-US" w:bidi="ar-SA"/>
      </w:rPr>
    </w:lvl>
    <w:lvl w:ilvl="8" w:tplc="0EDC5F76">
      <w:numFmt w:val="bullet"/>
      <w:lvlText w:val="•"/>
      <w:lvlJc w:val="left"/>
      <w:pPr>
        <w:ind w:left="12086" w:hanging="213"/>
      </w:pPr>
      <w:rPr>
        <w:rFonts w:hint="default"/>
        <w:lang w:val="ru-RU" w:eastAsia="en-US" w:bidi="ar-SA"/>
      </w:rPr>
    </w:lvl>
  </w:abstractNum>
  <w:abstractNum w:abstractNumId="13" w15:restartNumberingAfterBreak="0">
    <w:nsid w:val="217B1144"/>
    <w:multiLevelType w:val="hybridMultilevel"/>
    <w:tmpl w:val="3B5EE4E6"/>
    <w:lvl w:ilvl="0" w:tplc="D7486A52">
      <w:start w:val="3"/>
      <w:numFmt w:val="decimal"/>
      <w:lvlText w:val="%1"/>
      <w:lvlJc w:val="left"/>
      <w:pPr>
        <w:ind w:left="3455" w:hanging="212"/>
      </w:pPr>
      <w:rPr>
        <w:rFonts w:ascii="Times New Roman" w:eastAsia="Times New Roman" w:hAnsi="Times New Roman" w:cs="Times New Roman" w:hint="default"/>
        <w:b/>
        <w:bCs/>
        <w:color w:val="333333"/>
        <w:w w:val="99"/>
        <w:sz w:val="28"/>
        <w:szCs w:val="28"/>
        <w:lang w:val="ru-RU" w:eastAsia="en-US" w:bidi="ar-SA"/>
      </w:rPr>
    </w:lvl>
    <w:lvl w:ilvl="1" w:tplc="35BE2000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  <w:lvl w:ilvl="2" w:tplc="17B02014">
      <w:numFmt w:val="bullet"/>
      <w:lvlText w:val="•"/>
      <w:lvlJc w:val="left"/>
      <w:pPr>
        <w:ind w:left="5774" w:hanging="212"/>
      </w:pPr>
      <w:rPr>
        <w:rFonts w:hint="default"/>
        <w:lang w:val="ru-RU" w:eastAsia="en-US" w:bidi="ar-SA"/>
      </w:rPr>
    </w:lvl>
    <w:lvl w:ilvl="3" w:tplc="EE385A2A">
      <w:numFmt w:val="bullet"/>
      <w:lvlText w:val="•"/>
      <w:lvlJc w:val="left"/>
      <w:pPr>
        <w:ind w:left="6932" w:hanging="212"/>
      </w:pPr>
      <w:rPr>
        <w:rFonts w:hint="default"/>
        <w:lang w:val="ru-RU" w:eastAsia="en-US" w:bidi="ar-SA"/>
      </w:rPr>
    </w:lvl>
    <w:lvl w:ilvl="4" w:tplc="71C28304">
      <w:numFmt w:val="bullet"/>
      <w:lvlText w:val="•"/>
      <w:lvlJc w:val="left"/>
      <w:pPr>
        <w:ind w:left="8089" w:hanging="212"/>
      </w:pPr>
      <w:rPr>
        <w:rFonts w:hint="default"/>
        <w:lang w:val="ru-RU" w:eastAsia="en-US" w:bidi="ar-SA"/>
      </w:rPr>
    </w:lvl>
    <w:lvl w:ilvl="5" w:tplc="B8563EC6">
      <w:numFmt w:val="bullet"/>
      <w:lvlText w:val="•"/>
      <w:lvlJc w:val="left"/>
      <w:pPr>
        <w:ind w:left="9246" w:hanging="212"/>
      </w:pPr>
      <w:rPr>
        <w:rFonts w:hint="default"/>
        <w:lang w:val="ru-RU" w:eastAsia="en-US" w:bidi="ar-SA"/>
      </w:rPr>
    </w:lvl>
    <w:lvl w:ilvl="6" w:tplc="AD3A13EC">
      <w:numFmt w:val="bullet"/>
      <w:lvlText w:val="•"/>
      <w:lvlJc w:val="left"/>
      <w:pPr>
        <w:ind w:left="10404" w:hanging="212"/>
      </w:pPr>
      <w:rPr>
        <w:rFonts w:hint="default"/>
        <w:lang w:val="ru-RU" w:eastAsia="en-US" w:bidi="ar-SA"/>
      </w:rPr>
    </w:lvl>
    <w:lvl w:ilvl="7" w:tplc="819CBA04">
      <w:numFmt w:val="bullet"/>
      <w:lvlText w:val="•"/>
      <w:lvlJc w:val="left"/>
      <w:pPr>
        <w:ind w:left="11561" w:hanging="212"/>
      </w:pPr>
      <w:rPr>
        <w:rFonts w:hint="default"/>
        <w:lang w:val="ru-RU" w:eastAsia="en-US" w:bidi="ar-SA"/>
      </w:rPr>
    </w:lvl>
    <w:lvl w:ilvl="8" w:tplc="A25A0806">
      <w:numFmt w:val="bullet"/>
      <w:lvlText w:val="•"/>
      <w:lvlJc w:val="left"/>
      <w:pPr>
        <w:ind w:left="12718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2E6B7255"/>
    <w:multiLevelType w:val="hybridMultilevel"/>
    <w:tmpl w:val="081C5B40"/>
    <w:lvl w:ilvl="0" w:tplc="09C89F48">
      <w:start w:val="1"/>
      <w:numFmt w:val="decimal"/>
      <w:lvlText w:val="%1."/>
      <w:lvlJc w:val="left"/>
      <w:pPr>
        <w:ind w:left="305" w:hanging="21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1" w:tplc="3DB01290">
      <w:numFmt w:val="bullet"/>
      <w:lvlText w:val="•"/>
      <w:lvlJc w:val="left"/>
      <w:pPr>
        <w:ind w:left="1773" w:hanging="213"/>
      </w:pPr>
      <w:rPr>
        <w:rFonts w:hint="default"/>
        <w:lang w:val="ru-RU" w:eastAsia="en-US" w:bidi="ar-SA"/>
      </w:rPr>
    </w:lvl>
    <w:lvl w:ilvl="2" w:tplc="A3EAB476">
      <w:numFmt w:val="bullet"/>
      <w:lvlText w:val="•"/>
      <w:lvlJc w:val="left"/>
      <w:pPr>
        <w:ind w:left="3246" w:hanging="213"/>
      </w:pPr>
      <w:rPr>
        <w:rFonts w:hint="default"/>
        <w:lang w:val="ru-RU" w:eastAsia="en-US" w:bidi="ar-SA"/>
      </w:rPr>
    </w:lvl>
    <w:lvl w:ilvl="3" w:tplc="85545794">
      <w:numFmt w:val="bullet"/>
      <w:lvlText w:val="•"/>
      <w:lvlJc w:val="left"/>
      <w:pPr>
        <w:ind w:left="4720" w:hanging="213"/>
      </w:pPr>
      <w:rPr>
        <w:rFonts w:hint="default"/>
        <w:lang w:val="ru-RU" w:eastAsia="en-US" w:bidi="ar-SA"/>
      </w:rPr>
    </w:lvl>
    <w:lvl w:ilvl="4" w:tplc="56A42C6E">
      <w:numFmt w:val="bullet"/>
      <w:lvlText w:val="•"/>
      <w:lvlJc w:val="left"/>
      <w:pPr>
        <w:ind w:left="6193" w:hanging="213"/>
      </w:pPr>
      <w:rPr>
        <w:rFonts w:hint="default"/>
        <w:lang w:val="ru-RU" w:eastAsia="en-US" w:bidi="ar-SA"/>
      </w:rPr>
    </w:lvl>
    <w:lvl w:ilvl="5" w:tplc="EF8C8EA4">
      <w:numFmt w:val="bullet"/>
      <w:lvlText w:val="•"/>
      <w:lvlJc w:val="left"/>
      <w:pPr>
        <w:ind w:left="7666" w:hanging="213"/>
      </w:pPr>
      <w:rPr>
        <w:rFonts w:hint="default"/>
        <w:lang w:val="ru-RU" w:eastAsia="en-US" w:bidi="ar-SA"/>
      </w:rPr>
    </w:lvl>
    <w:lvl w:ilvl="6" w:tplc="8BD2785C">
      <w:numFmt w:val="bullet"/>
      <w:lvlText w:val="•"/>
      <w:lvlJc w:val="left"/>
      <w:pPr>
        <w:ind w:left="9140" w:hanging="213"/>
      </w:pPr>
      <w:rPr>
        <w:rFonts w:hint="default"/>
        <w:lang w:val="ru-RU" w:eastAsia="en-US" w:bidi="ar-SA"/>
      </w:rPr>
    </w:lvl>
    <w:lvl w:ilvl="7" w:tplc="E848D00A">
      <w:numFmt w:val="bullet"/>
      <w:lvlText w:val="•"/>
      <w:lvlJc w:val="left"/>
      <w:pPr>
        <w:ind w:left="10613" w:hanging="213"/>
      </w:pPr>
      <w:rPr>
        <w:rFonts w:hint="default"/>
        <w:lang w:val="ru-RU" w:eastAsia="en-US" w:bidi="ar-SA"/>
      </w:rPr>
    </w:lvl>
    <w:lvl w:ilvl="8" w:tplc="C7BE5B24">
      <w:numFmt w:val="bullet"/>
      <w:lvlText w:val="•"/>
      <w:lvlJc w:val="left"/>
      <w:pPr>
        <w:ind w:left="12086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2F8D5E06"/>
    <w:multiLevelType w:val="hybridMultilevel"/>
    <w:tmpl w:val="BEB0E734"/>
    <w:lvl w:ilvl="0" w:tplc="7BC6BD54">
      <w:start w:val="1"/>
      <w:numFmt w:val="decimal"/>
      <w:lvlText w:val="%1."/>
      <w:lvlJc w:val="left"/>
      <w:pPr>
        <w:ind w:left="443" w:hanging="213"/>
      </w:pPr>
      <w:rPr>
        <w:rFonts w:hint="default"/>
        <w:spacing w:val="-2"/>
        <w:w w:val="100"/>
        <w:lang w:val="ru-RU" w:eastAsia="en-US" w:bidi="ar-SA"/>
      </w:rPr>
    </w:lvl>
    <w:lvl w:ilvl="1" w:tplc="C42E97D8">
      <w:numFmt w:val="bullet"/>
      <w:lvlText w:val="•"/>
      <w:lvlJc w:val="left"/>
      <w:pPr>
        <w:ind w:left="1899" w:hanging="213"/>
      </w:pPr>
      <w:rPr>
        <w:rFonts w:hint="default"/>
        <w:lang w:val="ru-RU" w:eastAsia="en-US" w:bidi="ar-SA"/>
      </w:rPr>
    </w:lvl>
    <w:lvl w:ilvl="2" w:tplc="E1900964">
      <w:numFmt w:val="bullet"/>
      <w:lvlText w:val="•"/>
      <w:lvlJc w:val="left"/>
      <w:pPr>
        <w:ind w:left="3358" w:hanging="213"/>
      </w:pPr>
      <w:rPr>
        <w:rFonts w:hint="default"/>
        <w:lang w:val="ru-RU" w:eastAsia="en-US" w:bidi="ar-SA"/>
      </w:rPr>
    </w:lvl>
    <w:lvl w:ilvl="3" w:tplc="A2DEB4C8">
      <w:numFmt w:val="bullet"/>
      <w:lvlText w:val="•"/>
      <w:lvlJc w:val="left"/>
      <w:pPr>
        <w:ind w:left="4818" w:hanging="213"/>
      </w:pPr>
      <w:rPr>
        <w:rFonts w:hint="default"/>
        <w:lang w:val="ru-RU" w:eastAsia="en-US" w:bidi="ar-SA"/>
      </w:rPr>
    </w:lvl>
    <w:lvl w:ilvl="4" w:tplc="FF946ED8">
      <w:numFmt w:val="bullet"/>
      <w:lvlText w:val="•"/>
      <w:lvlJc w:val="left"/>
      <w:pPr>
        <w:ind w:left="6277" w:hanging="213"/>
      </w:pPr>
      <w:rPr>
        <w:rFonts w:hint="default"/>
        <w:lang w:val="ru-RU" w:eastAsia="en-US" w:bidi="ar-SA"/>
      </w:rPr>
    </w:lvl>
    <w:lvl w:ilvl="5" w:tplc="E1A4E724">
      <w:numFmt w:val="bullet"/>
      <w:lvlText w:val="•"/>
      <w:lvlJc w:val="left"/>
      <w:pPr>
        <w:ind w:left="7736" w:hanging="213"/>
      </w:pPr>
      <w:rPr>
        <w:rFonts w:hint="default"/>
        <w:lang w:val="ru-RU" w:eastAsia="en-US" w:bidi="ar-SA"/>
      </w:rPr>
    </w:lvl>
    <w:lvl w:ilvl="6" w:tplc="E428694E">
      <w:numFmt w:val="bullet"/>
      <w:lvlText w:val="•"/>
      <w:lvlJc w:val="left"/>
      <w:pPr>
        <w:ind w:left="9196" w:hanging="213"/>
      </w:pPr>
      <w:rPr>
        <w:rFonts w:hint="default"/>
        <w:lang w:val="ru-RU" w:eastAsia="en-US" w:bidi="ar-SA"/>
      </w:rPr>
    </w:lvl>
    <w:lvl w:ilvl="7" w:tplc="539CE5EE">
      <w:numFmt w:val="bullet"/>
      <w:lvlText w:val="•"/>
      <w:lvlJc w:val="left"/>
      <w:pPr>
        <w:ind w:left="10655" w:hanging="213"/>
      </w:pPr>
      <w:rPr>
        <w:rFonts w:hint="default"/>
        <w:lang w:val="ru-RU" w:eastAsia="en-US" w:bidi="ar-SA"/>
      </w:rPr>
    </w:lvl>
    <w:lvl w:ilvl="8" w:tplc="81EEEB22">
      <w:numFmt w:val="bullet"/>
      <w:lvlText w:val="•"/>
      <w:lvlJc w:val="left"/>
      <w:pPr>
        <w:ind w:left="12114" w:hanging="213"/>
      </w:pPr>
      <w:rPr>
        <w:rFonts w:hint="default"/>
        <w:lang w:val="ru-RU" w:eastAsia="en-US" w:bidi="ar-SA"/>
      </w:rPr>
    </w:lvl>
  </w:abstractNum>
  <w:abstractNum w:abstractNumId="16" w15:restartNumberingAfterBreak="0">
    <w:nsid w:val="35FE7CC6"/>
    <w:multiLevelType w:val="multilevel"/>
    <w:tmpl w:val="16029780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361B5DAB"/>
    <w:multiLevelType w:val="hybridMultilevel"/>
    <w:tmpl w:val="786A0A68"/>
    <w:lvl w:ilvl="0" w:tplc="7C740980">
      <w:start w:val="1"/>
      <w:numFmt w:val="decimal"/>
      <w:lvlText w:val="%1."/>
      <w:lvlJc w:val="left"/>
      <w:pPr>
        <w:ind w:left="443" w:hanging="21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B18E257C">
      <w:numFmt w:val="bullet"/>
      <w:lvlText w:val="•"/>
      <w:lvlJc w:val="left"/>
      <w:pPr>
        <w:ind w:left="1899" w:hanging="213"/>
      </w:pPr>
      <w:rPr>
        <w:rFonts w:hint="default"/>
        <w:lang w:val="ru-RU" w:eastAsia="en-US" w:bidi="ar-SA"/>
      </w:rPr>
    </w:lvl>
    <w:lvl w:ilvl="2" w:tplc="8966B5E0">
      <w:numFmt w:val="bullet"/>
      <w:lvlText w:val="•"/>
      <w:lvlJc w:val="left"/>
      <w:pPr>
        <w:ind w:left="3358" w:hanging="213"/>
      </w:pPr>
      <w:rPr>
        <w:rFonts w:hint="default"/>
        <w:lang w:val="ru-RU" w:eastAsia="en-US" w:bidi="ar-SA"/>
      </w:rPr>
    </w:lvl>
    <w:lvl w:ilvl="3" w:tplc="080C397E">
      <w:numFmt w:val="bullet"/>
      <w:lvlText w:val="•"/>
      <w:lvlJc w:val="left"/>
      <w:pPr>
        <w:ind w:left="4818" w:hanging="213"/>
      </w:pPr>
      <w:rPr>
        <w:rFonts w:hint="default"/>
        <w:lang w:val="ru-RU" w:eastAsia="en-US" w:bidi="ar-SA"/>
      </w:rPr>
    </w:lvl>
    <w:lvl w:ilvl="4" w:tplc="1E002ED8">
      <w:numFmt w:val="bullet"/>
      <w:lvlText w:val="•"/>
      <w:lvlJc w:val="left"/>
      <w:pPr>
        <w:ind w:left="6277" w:hanging="213"/>
      </w:pPr>
      <w:rPr>
        <w:rFonts w:hint="default"/>
        <w:lang w:val="ru-RU" w:eastAsia="en-US" w:bidi="ar-SA"/>
      </w:rPr>
    </w:lvl>
    <w:lvl w:ilvl="5" w:tplc="5A5CFBEC">
      <w:numFmt w:val="bullet"/>
      <w:lvlText w:val="•"/>
      <w:lvlJc w:val="left"/>
      <w:pPr>
        <w:ind w:left="7736" w:hanging="213"/>
      </w:pPr>
      <w:rPr>
        <w:rFonts w:hint="default"/>
        <w:lang w:val="ru-RU" w:eastAsia="en-US" w:bidi="ar-SA"/>
      </w:rPr>
    </w:lvl>
    <w:lvl w:ilvl="6" w:tplc="1F185F3A">
      <w:numFmt w:val="bullet"/>
      <w:lvlText w:val="•"/>
      <w:lvlJc w:val="left"/>
      <w:pPr>
        <w:ind w:left="9196" w:hanging="213"/>
      </w:pPr>
      <w:rPr>
        <w:rFonts w:hint="default"/>
        <w:lang w:val="ru-RU" w:eastAsia="en-US" w:bidi="ar-SA"/>
      </w:rPr>
    </w:lvl>
    <w:lvl w:ilvl="7" w:tplc="AADADC8A">
      <w:numFmt w:val="bullet"/>
      <w:lvlText w:val="•"/>
      <w:lvlJc w:val="left"/>
      <w:pPr>
        <w:ind w:left="10655" w:hanging="213"/>
      </w:pPr>
      <w:rPr>
        <w:rFonts w:hint="default"/>
        <w:lang w:val="ru-RU" w:eastAsia="en-US" w:bidi="ar-SA"/>
      </w:rPr>
    </w:lvl>
    <w:lvl w:ilvl="8" w:tplc="2B22232E">
      <w:numFmt w:val="bullet"/>
      <w:lvlText w:val="•"/>
      <w:lvlJc w:val="left"/>
      <w:pPr>
        <w:ind w:left="12114" w:hanging="213"/>
      </w:pPr>
      <w:rPr>
        <w:rFonts w:hint="default"/>
        <w:lang w:val="ru-RU" w:eastAsia="en-US" w:bidi="ar-SA"/>
      </w:rPr>
    </w:lvl>
  </w:abstractNum>
  <w:abstractNum w:abstractNumId="18" w15:restartNumberingAfterBreak="0">
    <w:nsid w:val="3985650D"/>
    <w:multiLevelType w:val="hybridMultilevel"/>
    <w:tmpl w:val="D4BA6602"/>
    <w:lvl w:ilvl="0" w:tplc="B83ED746">
      <w:start w:val="1"/>
      <w:numFmt w:val="decimal"/>
      <w:lvlText w:val="%1."/>
      <w:lvlJc w:val="left"/>
      <w:pPr>
        <w:ind w:left="51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147F92">
      <w:numFmt w:val="bullet"/>
      <w:lvlText w:val="•"/>
      <w:lvlJc w:val="left"/>
      <w:pPr>
        <w:ind w:left="4840" w:hanging="281"/>
      </w:pPr>
      <w:rPr>
        <w:rFonts w:hint="default"/>
        <w:lang w:val="ru-RU" w:eastAsia="en-US" w:bidi="ar-SA"/>
      </w:rPr>
    </w:lvl>
    <w:lvl w:ilvl="2" w:tplc="A7B0AAC0">
      <w:numFmt w:val="bullet"/>
      <w:lvlText w:val="•"/>
      <w:lvlJc w:val="left"/>
      <w:pPr>
        <w:ind w:left="5972" w:hanging="281"/>
      </w:pPr>
      <w:rPr>
        <w:rFonts w:hint="default"/>
        <w:lang w:val="ru-RU" w:eastAsia="en-US" w:bidi="ar-SA"/>
      </w:rPr>
    </w:lvl>
    <w:lvl w:ilvl="3" w:tplc="0700D62C">
      <w:numFmt w:val="bullet"/>
      <w:lvlText w:val="•"/>
      <w:lvlJc w:val="left"/>
      <w:pPr>
        <w:ind w:left="7105" w:hanging="281"/>
      </w:pPr>
      <w:rPr>
        <w:rFonts w:hint="default"/>
        <w:lang w:val="ru-RU" w:eastAsia="en-US" w:bidi="ar-SA"/>
      </w:rPr>
    </w:lvl>
    <w:lvl w:ilvl="4" w:tplc="DA4E7F88">
      <w:numFmt w:val="bullet"/>
      <w:lvlText w:val="•"/>
      <w:lvlJc w:val="left"/>
      <w:pPr>
        <w:ind w:left="8237" w:hanging="281"/>
      </w:pPr>
      <w:rPr>
        <w:rFonts w:hint="default"/>
        <w:lang w:val="ru-RU" w:eastAsia="en-US" w:bidi="ar-SA"/>
      </w:rPr>
    </w:lvl>
    <w:lvl w:ilvl="5" w:tplc="F45CF62E">
      <w:numFmt w:val="bullet"/>
      <w:lvlText w:val="•"/>
      <w:lvlJc w:val="left"/>
      <w:pPr>
        <w:ind w:left="9370" w:hanging="281"/>
      </w:pPr>
      <w:rPr>
        <w:rFonts w:hint="default"/>
        <w:lang w:val="ru-RU" w:eastAsia="en-US" w:bidi="ar-SA"/>
      </w:rPr>
    </w:lvl>
    <w:lvl w:ilvl="6" w:tplc="D952CACA">
      <w:numFmt w:val="bullet"/>
      <w:lvlText w:val="•"/>
      <w:lvlJc w:val="left"/>
      <w:pPr>
        <w:ind w:left="10503" w:hanging="281"/>
      </w:pPr>
      <w:rPr>
        <w:rFonts w:hint="default"/>
        <w:lang w:val="ru-RU" w:eastAsia="en-US" w:bidi="ar-SA"/>
      </w:rPr>
    </w:lvl>
    <w:lvl w:ilvl="7" w:tplc="630668B8">
      <w:numFmt w:val="bullet"/>
      <w:lvlText w:val="•"/>
      <w:lvlJc w:val="left"/>
      <w:pPr>
        <w:ind w:left="11635" w:hanging="281"/>
      </w:pPr>
      <w:rPr>
        <w:rFonts w:hint="default"/>
        <w:lang w:val="ru-RU" w:eastAsia="en-US" w:bidi="ar-SA"/>
      </w:rPr>
    </w:lvl>
    <w:lvl w:ilvl="8" w:tplc="F10E563E">
      <w:numFmt w:val="bullet"/>
      <w:lvlText w:val="•"/>
      <w:lvlJc w:val="left"/>
      <w:pPr>
        <w:ind w:left="12768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39DD1D2F"/>
    <w:multiLevelType w:val="hybridMultilevel"/>
    <w:tmpl w:val="B3927AB4"/>
    <w:lvl w:ilvl="0" w:tplc="EFA0832C">
      <w:start w:val="1"/>
      <w:numFmt w:val="decimal"/>
      <w:lvlText w:val="%1."/>
      <w:lvlJc w:val="left"/>
      <w:pPr>
        <w:ind w:left="305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508FD2">
      <w:numFmt w:val="bullet"/>
      <w:lvlText w:val="•"/>
      <w:lvlJc w:val="left"/>
      <w:pPr>
        <w:ind w:left="1773" w:hanging="351"/>
      </w:pPr>
      <w:rPr>
        <w:rFonts w:hint="default"/>
        <w:lang w:val="ru-RU" w:eastAsia="en-US" w:bidi="ar-SA"/>
      </w:rPr>
    </w:lvl>
    <w:lvl w:ilvl="2" w:tplc="D7381B38">
      <w:numFmt w:val="bullet"/>
      <w:lvlText w:val="•"/>
      <w:lvlJc w:val="left"/>
      <w:pPr>
        <w:ind w:left="3246" w:hanging="351"/>
      </w:pPr>
      <w:rPr>
        <w:rFonts w:hint="default"/>
        <w:lang w:val="ru-RU" w:eastAsia="en-US" w:bidi="ar-SA"/>
      </w:rPr>
    </w:lvl>
    <w:lvl w:ilvl="3" w:tplc="B3868DA6">
      <w:numFmt w:val="bullet"/>
      <w:lvlText w:val="•"/>
      <w:lvlJc w:val="left"/>
      <w:pPr>
        <w:ind w:left="4720" w:hanging="351"/>
      </w:pPr>
      <w:rPr>
        <w:rFonts w:hint="default"/>
        <w:lang w:val="ru-RU" w:eastAsia="en-US" w:bidi="ar-SA"/>
      </w:rPr>
    </w:lvl>
    <w:lvl w:ilvl="4" w:tplc="92CC18C4">
      <w:numFmt w:val="bullet"/>
      <w:lvlText w:val="•"/>
      <w:lvlJc w:val="left"/>
      <w:pPr>
        <w:ind w:left="6193" w:hanging="351"/>
      </w:pPr>
      <w:rPr>
        <w:rFonts w:hint="default"/>
        <w:lang w:val="ru-RU" w:eastAsia="en-US" w:bidi="ar-SA"/>
      </w:rPr>
    </w:lvl>
    <w:lvl w:ilvl="5" w:tplc="8DC060EA">
      <w:numFmt w:val="bullet"/>
      <w:lvlText w:val="•"/>
      <w:lvlJc w:val="left"/>
      <w:pPr>
        <w:ind w:left="7666" w:hanging="351"/>
      </w:pPr>
      <w:rPr>
        <w:rFonts w:hint="default"/>
        <w:lang w:val="ru-RU" w:eastAsia="en-US" w:bidi="ar-SA"/>
      </w:rPr>
    </w:lvl>
    <w:lvl w:ilvl="6" w:tplc="6B1801D0">
      <w:numFmt w:val="bullet"/>
      <w:lvlText w:val="•"/>
      <w:lvlJc w:val="left"/>
      <w:pPr>
        <w:ind w:left="9140" w:hanging="351"/>
      </w:pPr>
      <w:rPr>
        <w:rFonts w:hint="default"/>
        <w:lang w:val="ru-RU" w:eastAsia="en-US" w:bidi="ar-SA"/>
      </w:rPr>
    </w:lvl>
    <w:lvl w:ilvl="7" w:tplc="00CE2DD2">
      <w:numFmt w:val="bullet"/>
      <w:lvlText w:val="•"/>
      <w:lvlJc w:val="left"/>
      <w:pPr>
        <w:ind w:left="10613" w:hanging="351"/>
      </w:pPr>
      <w:rPr>
        <w:rFonts w:hint="default"/>
        <w:lang w:val="ru-RU" w:eastAsia="en-US" w:bidi="ar-SA"/>
      </w:rPr>
    </w:lvl>
    <w:lvl w:ilvl="8" w:tplc="1C9E5CFE">
      <w:numFmt w:val="bullet"/>
      <w:lvlText w:val="•"/>
      <w:lvlJc w:val="left"/>
      <w:pPr>
        <w:ind w:left="12086" w:hanging="351"/>
      </w:pPr>
      <w:rPr>
        <w:rFonts w:hint="default"/>
        <w:lang w:val="ru-RU" w:eastAsia="en-US" w:bidi="ar-SA"/>
      </w:rPr>
    </w:lvl>
  </w:abstractNum>
  <w:abstractNum w:abstractNumId="20" w15:restartNumberingAfterBreak="0">
    <w:nsid w:val="3C195647"/>
    <w:multiLevelType w:val="hybridMultilevel"/>
    <w:tmpl w:val="602E5DC4"/>
    <w:lvl w:ilvl="0" w:tplc="AF2EF798">
      <w:start w:val="1"/>
      <w:numFmt w:val="decimal"/>
      <w:lvlText w:val="%1."/>
      <w:lvlJc w:val="left"/>
      <w:pPr>
        <w:ind w:left="305" w:hanging="21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1458D978">
      <w:start w:val="1"/>
      <w:numFmt w:val="decimal"/>
      <w:lvlText w:val="%2"/>
      <w:lvlJc w:val="left"/>
      <w:pPr>
        <w:ind w:left="3455" w:hanging="212"/>
      </w:pPr>
      <w:rPr>
        <w:rFonts w:ascii="Times New Roman" w:eastAsia="Times New Roman" w:hAnsi="Times New Roman" w:cs="Times New Roman" w:hint="default"/>
        <w:b/>
        <w:bCs/>
        <w:color w:val="333333"/>
        <w:w w:val="99"/>
        <w:sz w:val="28"/>
        <w:szCs w:val="28"/>
        <w:lang w:val="ru-RU" w:eastAsia="en-US" w:bidi="ar-SA"/>
      </w:rPr>
    </w:lvl>
    <w:lvl w:ilvl="2" w:tplc="7D721A62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3" w:tplc="96748558">
      <w:numFmt w:val="bullet"/>
      <w:lvlText w:val="•"/>
      <w:lvlJc w:val="left"/>
      <w:pPr>
        <w:ind w:left="6031" w:hanging="212"/>
      </w:pPr>
      <w:rPr>
        <w:rFonts w:hint="default"/>
        <w:lang w:val="ru-RU" w:eastAsia="en-US" w:bidi="ar-SA"/>
      </w:rPr>
    </w:lvl>
    <w:lvl w:ilvl="4" w:tplc="072C8D5E">
      <w:numFmt w:val="bullet"/>
      <w:lvlText w:val="•"/>
      <w:lvlJc w:val="left"/>
      <w:pPr>
        <w:ind w:left="7317" w:hanging="212"/>
      </w:pPr>
      <w:rPr>
        <w:rFonts w:hint="default"/>
        <w:lang w:val="ru-RU" w:eastAsia="en-US" w:bidi="ar-SA"/>
      </w:rPr>
    </w:lvl>
    <w:lvl w:ilvl="5" w:tplc="B98CB87A">
      <w:numFmt w:val="bullet"/>
      <w:lvlText w:val="•"/>
      <w:lvlJc w:val="left"/>
      <w:pPr>
        <w:ind w:left="8603" w:hanging="212"/>
      </w:pPr>
      <w:rPr>
        <w:rFonts w:hint="default"/>
        <w:lang w:val="ru-RU" w:eastAsia="en-US" w:bidi="ar-SA"/>
      </w:rPr>
    </w:lvl>
    <w:lvl w:ilvl="6" w:tplc="CEC639E6">
      <w:numFmt w:val="bullet"/>
      <w:lvlText w:val="•"/>
      <w:lvlJc w:val="left"/>
      <w:pPr>
        <w:ind w:left="9889" w:hanging="212"/>
      </w:pPr>
      <w:rPr>
        <w:rFonts w:hint="default"/>
        <w:lang w:val="ru-RU" w:eastAsia="en-US" w:bidi="ar-SA"/>
      </w:rPr>
    </w:lvl>
    <w:lvl w:ilvl="7" w:tplc="B7B2A8EA">
      <w:numFmt w:val="bullet"/>
      <w:lvlText w:val="•"/>
      <w:lvlJc w:val="left"/>
      <w:pPr>
        <w:ind w:left="11175" w:hanging="212"/>
      </w:pPr>
      <w:rPr>
        <w:rFonts w:hint="default"/>
        <w:lang w:val="ru-RU" w:eastAsia="en-US" w:bidi="ar-SA"/>
      </w:rPr>
    </w:lvl>
    <w:lvl w:ilvl="8" w:tplc="C8F2AA08">
      <w:numFmt w:val="bullet"/>
      <w:lvlText w:val="•"/>
      <w:lvlJc w:val="left"/>
      <w:pPr>
        <w:ind w:left="12461" w:hanging="212"/>
      </w:pPr>
      <w:rPr>
        <w:rFonts w:hint="default"/>
        <w:lang w:val="ru-RU" w:eastAsia="en-US" w:bidi="ar-SA"/>
      </w:rPr>
    </w:lvl>
  </w:abstractNum>
  <w:abstractNum w:abstractNumId="21" w15:restartNumberingAfterBreak="0">
    <w:nsid w:val="40EA046A"/>
    <w:multiLevelType w:val="hybridMultilevel"/>
    <w:tmpl w:val="5CE42DA0"/>
    <w:lvl w:ilvl="0" w:tplc="E94C9ACE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2BB3B5D"/>
    <w:multiLevelType w:val="hybridMultilevel"/>
    <w:tmpl w:val="41887E3E"/>
    <w:lvl w:ilvl="0" w:tplc="7B2838F6">
      <w:start w:val="1"/>
      <w:numFmt w:val="decimal"/>
      <w:lvlText w:val="%1."/>
      <w:lvlJc w:val="left"/>
      <w:pPr>
        <w:ind w:left="58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BC3A5C">
      <w:numFmt w:val="bullet"/>
      <w:lvlText w:val="•"/>
      <w:lvlJc w:val="left"/>
      <w:pPr>
        <w:ind w:left="2025" w:hanging="281"/>
      </w:pPr>
      <w:rPr>
        <w:rFonts w:hint="default"/>
        <w:lang w:val="ru-RU" w:eastAsia="en-US" w:bidi="ar-SA"/>
      </w:rPr>
    </w:lvl>
    <w:lvl w:ilvl="2" w:tplc="6450E208">
      <w:numFmt w:val="bullet"/>
      <w:lvlText w:val="•"/>
      <w:lvlJc w:val="left"/>
      <w:pPr>
        <w:ind w:left="3470" w:hanging="281"/>
      </w:pPr>
      <w:rPr>
        <w:rFonts w:hint="default"/>
        <w:lang w:val="ru-RU" w:eastAsia="en-US" w:bidi="ar-SA"/>
      </w:rPr>
    </w:lvl>
    <w:lvl w:ilvl="3" w:tplc="F1F4E89A">
      <w:numFmt w:val="bullet"/>
      <w:lvlText w:val="•"/>
      <w:lvlJc w:val="left"/>
      <w:pPr>
        <w:ind w:left="4916" w:hanging="281"/>
      </w:pPr>
      <w:rPr>
        <w:rFonts w:hint="default"/>
        <w:lang w:val="ru-RU" w:eastAsia="en-US" w:bidi="ar-SA"/>
      </w:rPr>
    </w:lvl>
    <w:lvl w:ilvl="4" w:tplc="FDD21022">
      <w:numFmt w:val="bullet"/>
      <w:lvlText w:val="•"/>
      <w:lvlJc w:val="left"/>
      <w:pPr>
        <w:ind w:left="6361" w:hanging="281"/>
      </w:pPr>
      <w:rPr>
        <w:rFonts w:hint="default"/>
        <w:lang w:val="ru-RU" w:eastAsia="en-US" w:bidi="ar-SA"/>
      </w:rPr>
    </w:lvl>
    <w:lvl w:ilvl="5" w:tplc="5B2E4F5C">
      <w:numFmt w:val="bullet"/>
      <w:lvlText w:val="•"/>
      <w:lvlJc w:val="left"/>
      <w:pPr>
        <w:ind w:left="7806" w:hanging="281"/>
      </w:pPr>
      <w:rPr>
        <w:rFonts w:hint="default"/>
        <w:lang w:val="ru-RU" w:eastAsia="en-US" w:bidi="ar-SA"/>
      </w:rPr>
    </w:lvl>
    <w:lvl w:ilvl="6" w:tplc="E10E5D52">
      <w:numFmt w:val="bullet"/>
      <w:lvlText w:val="•"/>
      <w:lvlJc w:val="left"/>
      <w:pPr>
        <w:ind w:left="9252" w:hanging="281"/>
      </w:pPr>
      <w:rPr>
        <w:rFonts w:hint="default"/>
        <w:lang w:val="ru-RU" w:eastAsia="en-US" w:bidi="ar-SA"/>
      </w:rPr>
    </w:lvl>
    <w:lvl w:ilvl="7" w:tplc="6FFC7E48">
      <w:numFmt w:val="bullet"/>
      <w:lvlText w:val="•"/>
      <w:lvlJc w:val="left"/>
      <w:pPr>
        <w:ind w:left="10697" w:hanging="281"/>
      </w:pPr>
      <w:rPr>
        <w:rFonts w:hint="default"/>
        <w:lang w:val="ru-RU" w:eastAsia="en-US" w:bidi="ar-SA"/>
      </w:rPr>
    </w:lvl>
    <w:lvl w:ilvl="8" w:tplc="1BDADB92">
      <w:numFmt w:val="bullet"/>
      <w:lvlText w:val="•"/>
      <w:lvlJc w:val="left"/>
      <w:pPr>
        <w:ind w:left="12142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46961B55"/>
    <w:multiLevelType w:val="hybridMultilevel"/>
    <w:tmpl w:val="98882F22"/>
    <w:lvl w:ilvl="0" w:tplc="B98EF1D6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2E45F44">
      <w:numFmt w:val="bullet"/>
      <w:lvlText w:val="•"/>
      <w:lvlJc w:val="left"/>
      <w:pPr>
        <w:ind w:left="1052" w:hanging="293"/>
      </w:pPr>
      <w:rPr>
        <w:rFonts w:hint="default"/>
        <w:lang w:val="ru-RU" w:eastAsia="en-US" w:bidi="ar-SA"/>
      </w:rPr>
    </w:lvl>
    <w:lvl w:ilvl="2" w:tplc="0E6ECF72">
      <w:numFmt w:val="bullet"/>
      <w:lvlText w:val="•"/>
      <w:lvlJc w:val="left"/>
      <w:pPr>
        <w:ind w:left="1985" w:hanging="293"/>
      </w:pPr>
      <w:rPr>
        <w:rFonts w:hint="default"/>
        <w:lang w:val="ru-RU" w:eastAsia="en-US" w:bidi="ar-SA"/>
      </w:rPr>
    </w:lvl>
    <w:lvl w:ilvl="3" w:tplc="E682C258">
      <w:numFmt w:val="bullet"/>
      <w:lvlText w:val="•"/>
      <w:lvlJc w:val="left"/>
      <w:pPr>
        <w:ind w:left="2917" w:hanging="293"/>
      </w:pPr>
      <w:rPr>
        <w:rFonts w:hint="default"/>
        <w:lang w:val="ru-RU" w:eastAsia="en-US" w:bidi="ar-SA"/>
      </w:rPr>
    </w:lvl>
    <w:lvl w:ilvl="4" w:tplc="31EA6700">
      <w:numFmt w:val="bullet"/>
      <w:lvlText w:val="•"/>
      <w:lvlJc w:val="left"/>
      <w:pPr>
        <w:ind w:left="3850" w:hanging="293"/>
      </w:pPr>
      <w:rPr>
        <w:rFonts w:hint="default"/>
        <w:lang w:val="ru-RU" w:eastAsia="en-US" w:bidi="ar-SA"/>
      </w:rPr>
    </w:lvl>
    <w:lvl w:ilvl="5" w:tplc="EB9A1C3E">
      <w:numFmt w:val="bullet"/>
      <w:lvlText w:val="•"/>
      <w:lvlJc w:val="left"/>
      <w:pPr>
        <w:ind w:left="4783" w:hanging="293"/>
      </w:pPr>
      <w:rPr>
        <w:rFonts w:hint="default"/>
        <w:lang w:val="ru-RU" w:eastAsia="en-US" w:bidi="ar-SA"/>
      </w:rPr>
    </w:lvl>
    <w:lvl w:ilvl="6" w:tplc="CD9EB830">
      <w:numFmt w:val="bullet"/>
      <w:lvlText w:val="•"/>
      <w:lvlJc w:val="left"/>
      <w:pPr>
        <w:ind w:left="5715" w:hanging="293"/>
      </w:pPr>
      <w:rPr>
        <w:rFonts w:hint="default"/>
        <w:lang w:val="ru-RU" w:eastAsia="en-US" w:bidi="ar-SA"/>
      </w:rPr>
    </w:lvl>
    <w:lvl w:ilvl="7" w:tplc="BFCECA20">
      <w:numFmt w:val="bullet"/>
      <w:lvlText w:val="•"/>
      <w:lvlJc w:val="left"/>
      <w:pPr>
        <w:ind w:left="6648" w:hanging="293"/>
      </w:pPr>
      <w:rPr>
        <w:rFonts w:hint="default"/>
        <w:lang w:val="ru-RU" w:eastAsia="en-US" w:bidi="ar-SA"/>
      </w:rPr>
    </w:lvl>
    <w:lvl w:ilvl="8" w:tplc="B9DCDC30">
      <w:numFmt w:val="bullet"/>
      <w:lvlText w:val="•"/>
      <w:lvlJc w:val="left"/>
      <w:pPr>
        <w:ind w:left="7581" w:hanging="293"/>
      </w:pPr>
      <w:rPr>
        <w:rFonts w:hint="default"/>
        <w:lang w:val="ru-RU" w:eastAsia="en-US" w:bidi="ar-SA"/>
      </w:rPr>
    </w:lvl>
  </w:abstractNum>
  <w:abstractNum w:abstractNumId="24" w15:restartNumberingAfterBreak="0">
    <w:nsid w:val="503B37E2"/>
    <w:multiLevelType w:val="hybridMultilevel"/>
    <w:tmpl w:val="46081BEE"/>
    <w:lvl w:ilvl="0" w:tplc="E3140A36">
      <w:start w:val="1"/>
      <w:numFmt w:val="decimal"/>
      <w:lvlText w:val="%1."/>
      <w:lvlJc w:val="left"/>
      <w:pPr>
        <w:ind w:left="305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0F74311A">
      <w:numFmt w:val="bullet"/>
      <w:lvlText w:val="•"/>
      <w:lvlJc w:val="left"/>
      <w:pPr>
        <w:ind w:left="3460" w:hanging="213"/>
      </w:pPr>
      <w:rPr>
        <w:rFonts w:hint="default"/>
        <w:lang w:val="ru-RU" w:eastAsia="en-US" w:bidi="ar-SA"/>
      </w:rPr>
    </w:lvl>
    <w:lvl w:ilvl="2" w:tplc="104CB04E">
      <w:numFmt w:val="bullet"/>
      <w:lvlText w:val="•"/>
      <w:lvlJc w:val="left"/>
      <w:pPr>
        <w:ind w:left="4745" w:hanging="213"/>
      </w:pPr>
      <w:rPr>
        <w:rFonts w:hint="default"/>
        <w:lang w:val="ru-RU" w:eastAsia="en-US" w:bidi="ar-SA"/>
      </w:rPr>
    </w:lvl>
    <w:lvl w:ilvl="3" w:tplc="55D417D6">
      <w:numFmt w:val="bullet"/>
      <w:lvlText w:val="•"/>
      <w:lvlJc w:val="left"/>
      <w:pPr>
        <w:ind w:left="6031" w:hanging="213"/>
      </w:pPr>
      <w:rPr>
        <w:rFonts w:hint="default"/>
        <w:lang w:val="ru-RU" w:eastAsia="en-US" w:bidi="ar-SA"/>
      </w:rPr>
    </w:lvl>
    <w:lvl w:ilvl="4" w:tplc="C494F582">
      <w:numFmt w:val="bullet"/>
      <w:lvlText w:val="•"/>
      <w:lvlJc w:val="left"/>
      <w:pPr>
        <w:ind w:left="7317" w:hanging="213"/>
      </w:pPr>
      <w:rPr>
        <w:rFonts w:hint="default"/>
        <w:lang w:val="ru-RU" w:eastAsia="en-US" w:bidi="ar-SA"/>
      </w:rPr>
    </w:lvl>
    <w:lvl w:ilvl="5" w:tplc="3190C51E">
      <w:numFmt w:val="bullet"/>
      <w:lvlText w:val="•"/>
      <w:lvlJc w:val="left"/>
      <w:pPr>
        <w:ind w:left="8603" w:hanging="213"/>
      </w:pPr>
      <w:rPr>
        <w:rFonts w:hint="default"/>
        <w:lang w:val="ru-RU" w:eastAsia="en-US" w:bidi="ar-SA"/>
      </w:rPr>
    </w:lvl>
    <w:lvl w:ilvl="6" w:tplc="81787E1E">
      <w:numFmt w:val="bullet"/>
      <w:lvlText w:val="•"/>
      <w:lvlJc w:val="left"/>
      <w:pPr>
        <w:ind w:left="9889" w:hanging="213"/>
      </w:pPr>
      <w:rPr>
        <w:rFonts w:hint="default"/>
        <w:lang w:val="ru-RU" w:eastAsia="en-US" w:bidi="ar-SA"/>
      </w:rPr>
    </w:lvl>
    <w:lvl w:ilvl="7" w:tplc="B114E256">
      <w:numFmt w:val="bullet"/>
      <w:lvlText w:val="•"/>
      <w:lvlJc w:val="left"/>
      <w:pPr>
        <w:ind w:left="11175" w:hanging="213"/>
      </w:pPr>
      <w:rPr>
        <w:rFonts w:hint="default"/>
        <w:lang w:val="ru-RU" w:eastAsia="en-US" w:bidi="ar-SA"/>
      </w:rPr>
    </w:lvl>
    <w:lvl w:ilvl="8" w:tplc="B8C618C2">
      <w:numFmt w:val="bullet"/>
      <w:lvlText w:val="•"/>
      <w:lvlJc w:val="left"/>
      <w:pPr>
        <w:ind w:left="12461" w:hanging="213"/>
      </w:pPr>
      <w:rPr>
        <w:rFonts w:hint="default"/>
        <w:lang w:val="ru-RU" w:eastAsia="en-US" w:bidi="ar-SA"/>
      </w:rPr>
    </w:lvl>
  </w:abstractNum>
  <w:abstractNum w:abstractNumId="25" w15:restartNumberingAfterBreak="0">
    <w:nsid w:val="52956BFD"/>
    <w:multiLevelType w:val="hybridMultilevel"/>
    <w:tmpl w:val="0B9CB99C"/>
    <w:lvl w:ilvl="0" w:tplc="49CC824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F04BE9"/>
    <w:multiLevelType w:val="hybridMultilevel"/>
    <w:tmpl w:val="ECE22550"/>
    <w:lvl w:ilvl="0" w:tplc="F2A0A88A">
      <w:start w:val="1"/>
      <w:numFmt w:val="decimal"/>
      <w:lvlText w:val="%1."/>
      <w:lvlJc w:val="left"/>
      <w:pPr>
        <w:ind w:left="586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0A5EBA">
      <w:numFmt w:val="bullet"/>
      <w:lvlText w:val="•"/>
      <w:lvlJc w:val="left"/>
      <w:pPr>
        <w:ind w:left="2025" w:hanging="281"/>
      </w:pPr>
      <w:rPr>
        <w:rFonts w:hint="default"/>
        <w:lang w:val="ru-RU" w:eastAsia="en-US" w:bidi="ar-SA"/>
      </w:rPr>
    </w:lvl>
    <w:lvl w:ilvl="2" w:tplc="6CDEFD88">
      <w:numFmt w:val="bullet"/>
      <w:lvlText w:val="•"/>
      <w:lvlJc w:val="left"/>
      <w:pPr>
        <w:ind w:left="3470" w:hanging="281"/>
      </w:pPr>
      <w:rPr>
        <w:rFonts w:hint="default"/>
        <w:lang w:val="ru-RU" w:eastAsia="en-US" w:bidi="ar-SA"/>
      </w:rPr>
    </w:lvl>
    <w:lvl w:ilvl="3" w:tplc="DAE067BE">
      <w:numFmt w:val="bullet"/>
      <w:lvlText w:val="•"/>
      <w:lvlJc w:val="left"/>
      <w:pPr>
        <w:ind w:left="4916" w:hanging="281"/>
      </w:pPr>
      <w:rPr>
        <w:rFonts w:hint="default"/>
        <w:lang w:val="ru-RU" w:eastAsia="en-US" w:bidi="ar-SA"/>
      </w:rPr>
    </w:lvl>
    <w:lvl w:ilvl="4" w:tplc="6A468ADA">
      <w:numFmt w:val="bullet"/>
      <w:lvlText w:val="•"/>
      <w:lvlJc w:val="left"/>
      <w:pPr>
        <w:ind w:left="6361" w:hanging="281"/>
      </w:pPr>
      <w:rPr>
        <w:rFonts w:hint="default"/>
        <w:lang w:val="ru-RU" w:eastAsia="en-US" w:bidi="ar-SA"/>
      </w:rPr>
    </w:lvl>
    <w:lvl w:ilvl="5" w:tplc="5FEEB4D0">
      <w:numFmt w:val="bullet"/>
      <w:lvlText w:val="•"/>
      <w:lvlJc w:val="left"/>
      <w:pPr>
        <w:ind w:left="7806" w:hanging="281"/>
      </w:pPr>
      <w:rPr>
        <w:rFonts w:hint="default"/>
        <w:lang w:val="ru-RU" w:eastAsia="en-US" w:bidi="ar-SA"/>
      </w:rPr>
    </w:lvl>
    <w:lvl w:ilvl="6" w:tplc="0B5E76DC">
      <w:numFmt w:val="bullet"/>
      <w:lvlText w:val="•"/>
      <w:lvlJc w:val="left"/>
      <w:pPr>
        <w:ind w:left="9252" w:hanging="281"/>
      </w:pPr>
      <w:rPr>
        <w:rFonts w:hint="default"/>
        <w:lang w:val="ru-RU" w:eastAsia="en-US" w:bidi="ar-SA"/>
      </w:rPr>
    </w:lvl>
    <w:lvl w:ilvl="7" w:tplc="6FE03FBE">
      <w:numFmt w:val="bullet"/>
      <w:lvlText w:val="•"/>
      <w:lvlJc w:val="left"/>
      <w:pPr>
        <w:ind w:left="10697" w:hanging="281"/>
      </w:pPr>
      <w:rPr>
        <w:rFonts w:hint="default"/>
        <w:lang w:val="ru-RU" w:eastAsia="en-US" w:bidi="ar-SA"/>
      </w:rPr>
    </w:lvl>
    <w:lvl w:ilvl="8" w:tplc="BE7E69FC">
      <w:numFmt w:val="bullet"/>
      <w:lvlText w:val="•"/>
      <w:lvlJc w:val="left"/>
      <w:pPr>
        <w:ind w:left="12142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5B341D4F"/>
    <w:multiLevelType w:val="hybridMultilevel"/>
    <w:tmpl w:val="21B4740E"/>
    <w:lvl w:ilvl="0" w:tplc="A89E2866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1869EA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162FBBC">
      <w:numFmt w:val="bullet"/>
      <w:lvlText w:val="•"/>
      <w:lvlJc w:val="left"/>
      <w:pPr>
        <w:ind w:left="3662" w:hanging="541"/>
      </w:pPr>
      <w:rPr>
        <w:rFonts w:hint="default"/>
        <w:lang w:val="ru-RU" w:eastAsia="en-US" w:bidi="ar-SA"/>
      </w:rPr>
    </w:lvl>
    <w:lvl w:ilvl="3" w:tplc="E9BA0EA8">
      <w:numFmt w:val="bullet"/>
      <w:lvlText w:val="•"/>
      <w:lvlJc w:val="left"/>
      <w:pPr>
        <w:ind w:left="4385" w:hanging="541"/>
      </w:pPr>
      <w:rPr>
        <w:rFonts w:hint="default"/>
        <w:lang w:val="ru-RU" w:eastAsia="en-US" w:bidi="ar-SA"/>
      </w:rPr>
    </w:lvl>
    <w:lvl w:ilvl="4" w:tplc="C5803E24">
      <w:numFmt w:val="bullet"/>
      <w:lvlText w:val="•"/>
      <w:lvlJc w:val="left"/>
      <w:pPr>
        <w:ind w:left="5108" w:hanging="541"/>
      </w:pPr>
      <w:rPr>
        <w:rFonts w:hint="default"/>
        <w:lang w:val="ru-RU" w:eastAsia="en-US" w:bidi="ar-SA"/>
      </w:rPr>
    </w:lvl>
    <w:lvl w:ilvl="5" w:tplc="3E163F68">
      <w:numFmt w:val="bullet"/>
      <w:lvlText w:val="•"/>
      <w:lvlJc w:val="left"/>
      <w:pPr>
        <w:ind w:left="5831" w:hanging="541"/>
      </w:pPr>
      <w:rPr>
        <w:rFonts w:hint="default"/>
        <w:lang w:val="ru-RU" w:eastAsia="en-US" w:bidi="ar-SA"/>
      </w:rPr>
    </w:lvl>
    <w:lvl w:ilvl="6" w:tplc="F6ACC04E">
      <w:numFmt w:val="bullet"/>
      <w:lvlText w:val="•"/>
      <w:lvlJc w:val="left"/>
      <w:pPr>
        <w:ind w:left="6554" w:hanging="541"/>
      </w:pPr>
      <w:rPr>
        <w:rFonts w:hint="default"/>
        <w:lang w:val="ru-RU" w:eastAsia="en-US" w:bidi="ar-SA"/>
      </w:rPr>
    </w:lvl>
    <w:lvl w:ilvl="7" w:tplc="254C2B5C">
      <w:numFmt w:val="bullet"/>
      <w:lvlText w:val="•"/>
      <w:lvlJc w:val="left"/>
      <w:pPr>
        <w:ind w:left="7277" w:hanging="541"/>
      </w:pPr>
      <w:rPr>
        <w:rFonts w:hint="default"/>
        <w:lang w:val="ru-RU" w:eastAsia="en-US" w:bidi="ar-SA"/>
      </w:rPr>
    </w:lvl>
    <w:lvl w:ilvl="8" w:tplc="F800B11A">
      <w:numFmt w:val="bullet"/>
      <w:lvlText w:val="•"/>
      <w:lvlJc w:val="left"/>
      <w:pPr>
        <w:ind w:left="8000" w:hanging="541"/>
      </w:pPr>
      <w:rPr>
        <w:rFonts w:hint="default"/>
        <w:lang w:val="ru-RU" w:eastAsia="en-US" w:bidi="ar-SA"/>
      </w:rPr>
    </w:lvl>
  </w:abstractNum>
  <w:abstractNum w:abstractNumId="28" w15:restartNumberingAfterBreak="0">
    <w:nsid w:val="5F58723F"/>
    <w:multiLevelType w:val="hybridMultilevel"/>
    <w:tmpl w:val="7998426E"/>
    <w:lvl w:ilvl="0" w:tplc="C94E661A">
      <w:start w:val="1"/>
      <w:numFmt w:val="upperRoman"/>
      <w:lvlText w:val="%1"/>
      <w:lvlJc w:val="left"/>
      <w:pPr>
        <w:ind w:left="452" w:hanging="1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C3EBE7E">
      <w:numFmt w:val="bullet"/>
      <w:lvlText w:val="•"/>
      <w:lvlJc w:val="left"/>
      <w:pPr>
        <w:ind w:left="1917" w:hanging="180"/>
      </w:pPr>
      <w:rPr>
        <w:rFonts w:hint="default"/>
        <w:lang w:val="ru-RU" w:eastAsia="en-US" w:bidi="ar-SA"/>
      </w:rPr>
    </w:lvl>
    <w:lvl w:ilvl="2" w:tplc="7A5C9E90">
      <w:numFmt w:val="bullet"/>
      <w:lvlText w:val="•"/>
      <w:lvlJc w:val="left"/>
      <w:pPr>
        <w:ind w:left="3374" w:hanging="180"/>
      </w:pPr>
      <w:rPr>
        <w:rFonts w:hint="default"/>
        <w:lang w:val="ru-RU" w:eastAsia="en-US" w:bidi="ar-SA"/>
      </w:rPr>
    </w:lvl>
    <w:lvl w:ilvl="3" w:tplc="63FC2380">
      <w:numFmt w:val="bullet"/>
      <w:lvlText w:val="•"/>
      <w:lvlJc w:val="left"/>
      <w:pPr>
        <w:ind w:left="4832" w:hanging="180"/>
      </w:pPr>
      <w:rPr>
        <w:rFonts w:hint="default"/>
        <w:lang w:val="ru-RU" w:eastAsia="en-US" w:bidi="ar-SA"/>
      </w:rPr>
    </w:lvl>
    <w:lvl w:ilvl="4" w:tplc="6C0EEEDE">
      <w:numFmt w:val="bullet"/>
      <w:lvlText w:val="•"/>
      <w:lvlJc w:val="left"/>
      <w:pPr>
        <w:ind w:left="6289" w:hanging="180"/>
      </w:pPr>
      <w:rPr>
        <w:rFonts w:hint="default"/>
        <w:lang w:val="ru-RU" w:eastAsia="en-US" w:bidi="ar-SA"/>
      </w:rPr>
    </w:lvl>
    <w:lvl w:ilvl="5" w:tplc="72D6D54C">
      <w:numFmt w:val="bullet"/>
      <w:lvlText w:val="•"/>
      <w:lvlJc w:val="left"/>
      <w:pPr>
        <w:ind w:left="7746" w:hanging="180"/>
      </w:pPr>
      <w:rPr>
        <w:rFonts w:hint="default"/>
        <w:lang w:val="ru-RU" w:eastAsia="en-US" w:bidi="ar-SA"/>
      </w:rPr>
    </w:lvl>
    <w:lvl w:ilvl="6" w:tplc="78B2B162">
      <w:numFmt w:val="bullet"/>
      <w:lvlText w:val="•"/>
      <w:lvlJc w:val="left"/>
      <w:pPr>
        <w:ind w:left="9204" w:hanging="180"/>
      </w:pPr>
      <w:rPr>
        <w:rFonts w:hint="default"/>
        <w:lang w:val="ru-RU" w:eastAsia="en-US" w:bidi="ar-SA"/>
      </w:rPr>
    </w:lvl>
    <w:lvl w:ilvl="7" w:tplc="87C07B2E">
      <w:numFmt w:val="bullet"/>
      <w:lvlText w:val="•"/>
      <w:lvlJc w:val="left"/>
      <w:pPr>
        <w:ind w:left="10661" w:hanging="180"/>
      </w:pPr>
      <w:rPr>
        <w:rFonts w:hint="default"/>
        <w:lang w:val="ru-RU" w:eastAsia="en-US" w:bidi="ar-SA"/>
      </w:rPr>
    </w:lvl>
    <w:lvl w:ilvl="8" w:tplc="FE6E604E">
      <w:numFmt w:val="bullet"/>
      <w:lvlText w:val="•"/>
      <w:lvlJc w:val="left"/>
      <w:pPr>
        <w:ind w:left="12118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62187DBB"/>
    <w:multiLevelType w:val="hybridMultilevel"/>
    <w:tmpl w:val="A9107318"/>
    <w:lvl w:ilvl="0" w:tplc="D14AA1D0">
      <w:start w:val="1"/>
      <w:numFmt w:val="decimal"/>
      <w:lvlText w:val="%1."/>
      <w:lvlJc w:val="left"/>
      <w:pPr>
        <w:ind w:left="722" w:hanging="401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3508CBEE">
      <w:numFmt w:val="bullet"/>
      <w:lvlText w:val="•"/>
      <w:lvlJc w:val="left"/>
      <w:pPr>
        <w:ind w:left="2151" w:hanging="401"/>
      </w:pPr>
      <w:rPr>
        <w:rFonts w:hint="default"/>
        <w:lang w:val="ru-RU" w:eastAsia="en-US" w:bidi="ar-SA"/>
      </w:rPr>
    </w:lvl>
    <w:lvl w:ilvl="2" w:tplc="E0800824">
      <w:numFmt w:val="bullet"/>
      <w:lvlText w:val="•"/>
      <w:lvlJc w:val="left"/>
      <w:pPr>
        <w:ind w:left="3582" w:hanging="401"/>
      </w:pPr>
      <w:rPr>
        <w:rFonts w:hint="default"/>
        <w:lang w:val="ru-RU" w:eastAsia="en-US" w:bidi="ar-SA"/>
      </w:rPr>
    </w:lvl>
    <w:lvl w:ilvl="3" w:tplc="9602374C">
      <w:numFmt w:val="bullet"/>
      <w:lvlText w:val="•"/>
      <w:lvlJc w:val="left"/>
      <w:pPr>
        <w:ind w:left="5014" w:hanging="401"/>
      </w:pPr>
      <w:rPr>
        <w:rFonts w:hint="default"/>
        <w:lang w:val="ru-RU" w:eastAsia="en-US" w:bidi="ar-SA"/>
      </w:rPr>
    </w:lvl>
    <w:lvl w:ilvl="4" w:tplc="E0908208">
      <w:numFmt w:val="bullet"/>
      <w:lvlText w:val="•"/>
      <w:lvlJc w:val="left"/>
      <w:pPr>
        <w:ind w:left="6445" w:hanging="401"/>
      </w:pPr>
      <w:rPr>
        <w:rFonts w:hint="default"/>
        <w:lang w:val="ru-RU" w:eastAsia="en-US" w:bidi="ar-SA"/>
      </w:rPr>
    </w:lvl>
    <w:lvl w:ilvl="5" w:tplc="EC2281D0">
      <w:numFmt w:val="bullet"/>
      <w:lvlText w:val="•"/>
      <w:lvlJc w:val="left"/>
      <w:pPr>
        <w:ind w:left="7876" w:hanging="401"/>
      </w:pPr>
      <w:rPr>
        <w:rFonts w:hint="default"/>
        <w:lang w:val="ru-RU" w:eastAsia="en-US" w:bidi="ar-SA"/>
      </w:rPr>
    </w:lvl>
    <w:lvl w:ilvl="6" w:tplc="93F0E5E2">
      <w:numFmt w:val="bullet"/>
      <w:lvlText w:val="•"/>
      <w:lvlJc w:val="left"/>
      <w:pPr>
        <w:ind w:left="9308" w:hanging="401"/>
      </w:pPr>
      <w:rPr>
        <w:rFonts w:hint="default"/>
        <w:lang w:val="ru-RU" w:eastAsia="en-US" w:bidi="ar-SA"/>
      </w:rPr>
    </w:lvl>
    <w:lvl w:ilvl="7" w:tplc="BB38EC3E">
      <w:numFmt w:val="bullet"/>
      <w:lvlText w:val="•"/>
      <w:lvlJc w:val="left"/>
      <w:pPr>
        <w:ind w:left="10739" w:hanging="401"/>
      </w:pPr>
      <w:rPr>
        <w:rFonts w:hint="default"/>
        <w:lang w:val="ru-RU" w:eastAsia="en-US" w:bidi="ar-SA"/>
      </w:rPr>
    </w:lvl>
    <w:lvl w:ilvl="8" w:tplc="9CEEC6D6">
      <w:numFmt w:val="bullet"/>
      <w:lvlText w:val="•"/>
      <w:lvlJc w:val="left"/>
      <w:pPr>
        <w:ind w:left="12170" w:hanging="401"/>
      </w:pPr>
      <w:rPr>
        <w:rFonts w:hint="default"/>
        <w:lang w:val="ru-RU" w:eastAsia="en-US" w:bidi="ar-SA"/>
      </w:rPr>
    </w:lvl>
  </w:abstractNum>
  <w:abstractNum w:abstractNumId="30" w15:restartNumberingAfterBreak="0">
    <w:nsid w:val="626D3A48"/>
    <w:multiLevelType w:val="hybridMultilevel"/>
    <w:tmpl w:val="21BA296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D36E55"/>
    <w:multiLevelType w:val="hybridMultilevel"/>
    <w:tmpl w:val="1B1EBB62"/>
    <w:lvl w:ilvl="0" w:tplc="34F86050">
      <w:start w:val="1"/>
      <w:numFmt w:val="decimal"/>
      <w:lvlText w:val="%1-"/>
      <w:lvlJc w:val="left"/>
      <w:pPr>
        <w:ind w:left="439" w:hanging="197"/>
        <w:jc w:val="right"/>
      </w:pPr>
      <w:rPr>
        <w:rFonts w:hint="default"/>
        <w:b/>
        <w:bCs/>
        <w:spacing w:val="-6"/>
        <w:w w:val="100"/>
        <w:lang w:val="ru-RU" w:eastAsia="en-US" w:bidi="ar-SA"/>
      </w:rPr>
    </w:lvl>
    <w:lvl w:ilvl="1" w:tplc="312A67BC">
      <w:numFmt w:val="bullet"/>
      <w:lvlText w:val="•"/>
      <w:lvlJc w:val="left"/>
      <w:pPr>
        <w:ind w:left="250" w:hanging="7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166B11E">
      <w:numFmt w:val="bullet"/>
      <w:lvlText w:val="•"/>
      <w:lvlJc w:val="left"/>
      <w:pPr>
        <w:ind w:left="2061" w:hanging="713"/>
      </w:pPr>
      <w:rPr>
        <w:rFonts w:hint="default"/>
        <w:lang w:val="ru-RU" w:eastAsia="en-US" w:bidi="ar-SA"/>
      </w:rPr>
    </w:lvl>
    <w:lvl w:ilvl="3" w:tplc="59D245C0">
      <w:numFmt w:val="bullet"/>
      <w:lvlText w:val="•"/>
      <w:lvlJc w:val="left"/>
      <w:pPr>
        <w:ind w:left="3683" w:hanging="713"/>
      </w:pPr>
      <w:rPr>
        <w:rFonts w:hint="default"/>
        <w:lang w:val="ru-RU" w:eastAsia="en-US" w:bidi="ar-SA"/>
      </w:rPr>
    </w:lvl>
    <w:lvl w:ilvl="4" w:tplc="397A5A24">
      <w:numFmt w:val="bullet"/>
      <w:lvlText w:val="•"/>
      <w:lvlJc w:val="left"/>
      <w:pPr>
        <w:ind w:left="5304" w:hanging="713"/>
      </w:pPr>
      <w:rPr>
        <w:rFonts w:hint="default"/>
        <w:lang w:val="ru-RU" w:eastAsia="en-US" w:bidi="ar-SA"/>
      </w:rPr>
    </w:lvl>
    <w:lvl w:ilvl="5" w:tplc="987A0D96">
      <w:numFmt w:val="bullet"/>
      <w:lvlText w:val="•"/>
      <w:lvlJc w:val="left"/>
      <w:pPr>
        <w:ind w:left="6926" w:hanging="713"/>
      </w:pPr>
      <w:rPr>
        <w:rFonts w:hint="default"/>
        <w:lang w:val="ru-RU" w:eastAsia="en-US" w:bidi="ar-SA"/>
      </w:rPr>
    </w:lvl>
    <w:lvl w:ilvl="6" w:tplc="8710F52C">
      <w:numFmt w:val="bullet"/>
      <w:lvlText w:val="•"/>
      <w:lvlJc w:val="left"/>
      <w:pPr>
        <w:ind w:left="8547" w:hanging="713"/>
      </w:pPr>
      <w:rPr>
        <w:rFonts w:hint="default"/>
        <w:lang w:val="ru-RU" w:eastAsia="en-US" w:bidi="ar-SA"/>
      </w:rPr>
    </w:lvl>
    <w:lvl w:ilvl="7" w:tplc="1D92B752">
      <w:numFmt w:val="bullet"/>
      <w:lvlText w:val="•"/>
      <w:lvlJc w:val="left"/>
      <w:pPr>
        <w:ind w:left="10169" w:hanging="713"/>
      </w:pPr>
      <w:rPr>
        <w:rFonts w:hint="default"/>
        <w:lang w:val="ru-RU" w:eastAsia="en-US" w:bidi="ar-SA"/>
      </w:rPr>
    </w:lvl>
    <w:lvl w:ilvl="8" w:tplc="509CFF7C">
      <w:numFmt w:val="bullet"/>
      <w:lvlText w:val="•"/>
      <w:lvlJc w:val="left"/>
      <w:pPr>
        <w:ind w:left="11790" w:hanging="713"/>
      </w:pPr>
      <w:rPr>
        <w:rFonts w:hint="default"/>
        <w:lang w:val="ru-RU" w:eastAsia="en-US" w:bidi="ar-SA"/>
      </w:rPr>
    </w:lvl>
  </w:abstractNum>
  <w:abstractNum w:abstractNumId="32" w15:restartNumberingAfterBreak="0">
    <w:nsid w:val="64501CE2"/>
    <w:multiLevelType w:val="hybridMultilevel"/>
    <w:tmpl w:val="905E049A"/>
    <w:lvl w:ilvl="0" w:tplc="C1102FDC">
      <w:start w:val="2"/>
      <w:numFmt w:val="decimal"/>
      <w:lvlText w:val="%1"/>
      <w:lvlJc w:val="left"/>
      <w:pPr>
        <w:ind w:left="3455" w:hanging="212"/>
      </w:pPr>
      <w:rPr>
        <w:rFonts w:ascii="Times New Roman" w:eastAsia="Times New Roman" w:hAnsi="Times New Roman" w:cs="Times New Roman" w:hint="default"/>
        <w:b/>
        <w:bCs/>
        <w:color w:val="333333"/>
        <w:w w:val="99"/>
        <w:sz w:val="28"/>
        <w:szCs w:val="28"/>
        <w:lang w:val="ru-RU" w:eastAsia="en-US" w:bidi="ar-SA"/>
      </w:rPr>
    </w:lvl>
    <w:lvl w:ilvl="1" w:tplc="8A2055F0">
      <w:numFmt w:val="bullet"/>
      <w:lvlText w:val="•"/>
      <w:lvlJc w:val="left"/>
      <w:pPr>
        <w:ind w:left="4617" w:hanging="212"/>
      </w:pPr>
      <w:rPr>
        <w:rFonts w:hint="default"/>
        <w:lang w:val="ru-RU" w:eastAsia="en-US" w:bidi="ar-SA"/>
      </w:rPr>
    </w:lvl>
    <w:lvl w:ilvl="2" w:tplc="58B6AB34">
      <w:numFmt w:val="bullet"/>
      <w:lvlText w:val="•"/>
      <w:lvlJc w:val="left"/>
      <w:pPr>
        <w:ind w:left="5774" w:hanging="212"/>
      </w:pPr>
      <w:rPr>
        <w:rFonts w:hint="default"/>
        <w:lang w:val="ru-RU" w:eastAsia="en-US" w:bidi="ar-SA"/>
      </w:rPr>
    </w:lvl>
    <w:lvl w:ilvl="3" w:tplc="6688EFFE">
      <w:numFmt w:val="bullet"/>
      <w:lvlText w:val="•"/>
      <w:lvlJc w:val="left"/>
      <w:pPr>
        <w:ind w:left="6932" w:hanging="212"/>
      </w:pPr>
      <w:rPr>
        <w:rFonts w:hint="default"/>
        <w:lang w:val="ru-RU" w:eastAsia="en-US" w:bidi="ar-SA"/>
      </w:rPr>
    </w:lvl>
    <w:lvl w:ilvl="4" w:tplc="69F6A4AE">
      <w:numFmt w:val="bullet"/>
      <w:lvlText w:val="•"/>
      <w:lvlJc w:val="left"/>
      <w:pPr>
        <w:ind w:left="8089" w:hanging="212"/>
      </w:pPr>
      <w:rPr>
        <w:rFonts w:hint="default"/>
        <w:lang w:val="ru-RU" w:eastAsia="en-US" w:bidi="ar-SA"/>
      </w:rPr>
    </w:lvl>
    <w:lvl w:ilvl="5" w:tplc="49A0D512">
      <w:numFmt w:val="bullet"/>
      <w:lvlText w:val="•"/>
      <w:lvlJc w:val="left"/>
      <w:pPr>
        <w:ind w:left="9246" w:hanging="212"/>
      </w:pPr>
      <w:rPr>
        <w:rFonts w:hint="default"/>
        <w:lang w:val="ru-RU" w:eastAsia="en-US" w:bidi="ar-SA"/>
      </w:rPr>
    </w:lvl>
    <w:lvl w:ilvl="6" w:tplc="AF165BF6">
      <w:numFmt w:val="bullet"/>
      <w:lvlText w:val="•"/>
      <w:lvlJc w:val="left"/>
      <w:pPr>
        <w:ind w:left="10404" w:hanging="212"/>
      </w:pPr>
      <w:rPr>
        <w:rFonts w:hint="default"/>
        <w:lang w:val="ru-RU" w:eastAsia="en-US" w:bidi="ar-SA"/>
      </w:rPr>
    </w:lvl>
    <w:lvl w:ilvl="7" w:tplc="899A71F4">
      <w:numFmt w:val="bullet"/>
      <w:lvlText w:val="•"/>
      <w:lvlJc w:val="left"/>
      <w:pPr>
        <w:ind w:left="11561" w:hanging="212"/>
      </w:pPr>
      <w:rPr>
        <w:rFonts w:hint="default"/>
        <w:lang w:val="ru-RU" w:eastAsia="en-US" w:bidi="ar-SA"/>
      </w:rPr>
    </w:lvl>
    <w:lvl w:ilvl="8" w:tplc="0582B3A0">
      <w:numFmt w:val="bullet"/>
      <w:lvlText w:val="•"/>
      <w:lvlJc w:val="left"/>
      <w:pPr>
        <w:ind w:left="12718" w:hanging="212"/>
      </w:pPr>
      <w:rPr>
        <w:rFonts w:hint="default"/>
        <w:lang w:val="ru-RU" w:eastAsia="en-US" w:bidi="ar-SA"/>
      </w:rPr>
    </w:lvl>
  </w:abstractNum>
  <w:abstractNum w:abstractNumId="33" w15:restartNumberingAfterBreak="0">
    <w:nsid w:val="64817FE4"/>
    <w:multiLevelType w:val="hybridMultilevel"/>
    <w:tmpl w:val="4852FF3C"/>
    <w:lvl w:ilvl="0" w:tplc="3272A95A">
      <w:start w:val="1"/>
      <w:numFmt w:val="decimal"/>
      <w:lvlText w:val="%1)"/>
      <w:lvlJc w:val="left"/>
      <w:pPr>
        <w:ind w:left="257" w:hanging="65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328370">
      <w:numFmt w:val="bullet"/>
      <w:lvlText w:val="•"/>
      <w:lvlJc w:val="left"/>
      <w:pPr>
        <w:ind w:left="1737" w:hanging="654"/>
      </w:pPr>
      <w:rPr>
        <w:rFonts w:hint="default"/>
        <w:lang w:val="ru-RU" w:eastAsia="en-US" w:bidi="ar-SA"/>
      </w:rPr>
    </w:lvl>
    <w:lvl w:ilvl="2" w:tplc="F964038A">
      <w:numFmt w:val="bullet"/>
      <w:lvlText w:val="•"/>
      <w:lvlJc w:val="left"/>
      <w:pPr>
        <w:ind w:left="3214" w:hanging="654"/>
      </w:pPr>
      <w:rPr>
        <w:rFonts w:hint="default"/>
        <w:lang w:val="ru-RU" w:eastAsia="en-US" w:bidi="ar-SA"/>
      </w:rPr>
    </w:lvl>
    <w:lvl w:ilvl="3" w:tplc="310C15DE">
      <w:numFmt w:val="bullet"/>
      <w:lvlText w:val="•"/>
      <w:lvlJc w:val="left"/>
      <w:pPr>
        <w:ind w:left="4692" w:hanging="654"/>
      </w:pPr>
      <w:rPr>
        <w:rFonts w:hint="default"/>
        <w:lang w:val="ru-RU" w:eastAsia="en-US" w:bidi="ar-SA"/>
      </w:rPr>
    </w:lvl>
    <w:lvl w:ilvl="4" w:tplc="5EBE070E">
      <w:numFmt w:val="bullet"/>
      <w:lvlText w:val="•"/>
      <w:lvlJc w:val="left"/>
      <w:pPr>
        <w:ind w:left="6169" w:hanging="654"/>
      </w:pPr>
      <w:rPr>
        <w:rFonts w:hint="default"/>
        <w:lang w:val="ru-RU" w:eastAsia="en-US" w:bidi="ar-SA"/>
      </w:rPr>
    </w:lvl>
    <w:lvl w:ilvl="5" w:tplc="236EBFAE">
      <w:numFmt w:val="bullet"/>
      <w:lvlText w:val="•"/>
      <w:lvlJc w:val="left"/>
      <w:pPr>
        <w:ind w:left="7646" w:hanging="654"/>
      </w:pPr>
      <w:rPr>
        <w:rFonts w:hint="default"/>
        <w:lang w:val="ru-RU" w:eastAsia="en-US" w:bidi="ar-SA"/>
      </w:rPr>
    </w:lvl>
    <w:lvl w:ilvl="6" w:tplc="FF68D904">
      <w:numFmt w:val="bullet"/>
      <w:lvlText w:val="•"/>
      <w:lvlJc w:val="left"/>
      <w:pPr>
        <w:ind w:left="9124" w:hanging="654"/>
      </w:pPr>
      <w:rPr>
        <w:rFonts w:hint="default"/>
        <w:lang w:val="ru-RU" w:eastAsia="en-US" w:bidi="ar-SA"/>
      </w:rPr>
    </w:lvl>
    <w:lvl w:ilvl="7" w:tplc="EAAC8F86">
      <w:numFmt w:val="bullet"/>
      <w:lvlText w:val="•"/>
      <w:lvlJc w:val="left"/>
      <w:pPr>
        <w:ind w:left="10601" w:hanging="654"/>
      </w:pPr>
      <w:rPr>
        <w:rFonts w:hint="default"/>
        <w:lang w:val="ru-RU" w:eastAsia="en-US" w:bidi="ar-SA"/>
      </w:rPr>
    </w:lvl>
    <w:lvl w:ilvl="8" w:tplc="B448A044">
      <w:numFmt w:val="bullet"/>
      <w:lvlText w:val="•"/>
      <w:lvlJc w:val="left"/>
      <w:pPr>
        <w:ind w:left="12078" w:hanging="654"/>
      </w:pPr>
      <w:rPr>
        <w:rFonts w:hint="default"/>
        <w:lang w:val="ru-RU" w:eastAsia="en-US" w:bidi="ar-SA"/>
      </w:rPr>
    </w:lvl>
  </w:abstractNum>
  <w:abstractNum w:abstractNumId="34" w15:restartNumberingAfterBreak="0">
    <w:nsid w:val="65233E4C"/>
    <w:multiLevelType w:val="hybridMultilevel"/>
    <w:tmpl w:val="68480D06"/>
    <w:lvl w:ilvl="0" w:tplc="1F88EC48">
      <w:start w:val="1"/>
      <w:numFmt w:val="decimal"/>
      <w:lvlText w:val="%1."/>
      <w:lvlJc w:val="left"/>
      <w:pPr>
        <w:ind w:left="58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AED5DC">
      <w:numFmt w:val="bullet"/>
      <w:lvlText w:val="•"/>
      <w:lvlJc w:val="left"/>
      <w:pPr>
        <w:ind w:left="2025" w:hanging="281"/>
      </w:pPr>
      <w:rPr>
        <w:rFonts w:hint="default"/>
        <w:lang w:val="ru-RU" w:eastAsia="en-US" w:bidi="ar-SA"/>
      </w:rPr>
    </w:lvl>
    <w:lvl w:ilvl="2" w:tplc="F4EA4772">
      <w:numFmt w:val="bullet"/>
      <w:lvlText w:val="•"/>
      <w:lvlJc w:val="left"/>
      <w:pPr>
        <w:ind w:left="3470" w:hanging="281"/>
      </w:pPr>
      <w:rPr>
        <w:rFonts w:hint="default"/>
        <w:lang w:val="ru-RU" w:eastAsia="en-US" w:bidi="ar-SA"/>
      </w:rPr>
    </w:lvl>
    <w:lvl w:ilvl="3" w:tplc="4E8C9F0C">
      <w:numFmt w:val="bullet"/>
      <w:lvlText w:val="•"/>
      <w:lvlJc w:val="left"/>
      <w:pPr>
        <w:ind w:left="4916" w:hanging="281"/>
      </w:pPr>
      <w:rPr>
        <w:rFonts w:hint="default"/>
        <w:lang w:val="ru-RU" w:eastAsia="en-US" w:bidi="ar-SA"/>
      </w:rPr>
    </w:lvl>
    <w:lvl w:ilvl="4" w:tplc="24042614">
      <w:numFmt w:val="bullet"/>
      <w:lvlText w:val="•"/>
      <w:lvlJc w:val="left"/>
      <w:pPr>
        <w:ind w:left="6361" w:hanging="281"/>
      </w:pPr>
      <w:rPr>
        <w:rFonts w:hint="default"/>
        <w:lang w:val="ru-RU" w:eastAsia="en-US" w:bidi="ar-SA"/>
      </w:rPr>
    </w:lvl>
    <w:lvl w:ilvl="5" w:tplc="5B34691E">
      <w:numFmt w:val="bullet"/>
      <w:lvlText w:val="•"/>
      <w:lvlJc w:val="left"/>
      <w:pPr>
        <w:ind w:left="7806" w:hanging="281"/>
      </w:pPr>
      <w:rPr>
        <w:rFonts w:hint="default"/>
        <w:lang w:val="ru-RU" w:eastAsia="en-US" w:bidi="ar-SA"/>
      </w:rPr>
    </w:lvl>
    <w:lvl w:ilvl="6" w:tplc="12F80158">
      <w:numFmt w:val="bullet"/>
      <w:lvlText w:val="•"/>
      <w:lvlJc w:val="left"/>
      <w:pPr>
        <w:ind w:left="9252" w:hanging="281"/>
      </w:pPr>
      <w:rPr>
        <w:rFonts w:hint="default"/>
        <w:lang w:val="ru-RU" w:eastAsia="en-US" w:bidi="ar-SA"/>
      </w:rPr>
    </w:lvl>
    <w:lvl w:ilvl="7" w:tplc="E08AC6B4">
      <w:numFmt w:val="bullet"/>
      <w:lvlText w:val="•"/>
      <w:lvlJc w:val="left"/>
      <w:pPr>
        <w:ind w:left="10697" w:hanging="281"/>
      </w:pPr>
      <w:rPr>
        <w:rFonts w:hint="default"/>
        <w:lang w:val="ru-RU" w:eastAsia="en-US" w:bidi="ar-SA"/>
      </w:rPr>
    </w:lvl>
    <w:lvl w:ilvl="8" w:tplc="7B5AB252">
      <w:numFmt w:val="bullet"/>
      <w:lvlText w:val="•"/>
      <w:lvlJc w:val="left"/>
      <w:pPr>
        <w:ind w:left="12142" w:hanging="281"/>
      </w:pPr>
      <w:rPr>
        <w:rFonts w:hint="default"/>
        <w:lang w:val="ru-RU" w:eastAsia="en-US" w:bidi="ar-SA"/>
      </w:rPr>
    </w:lvl>
  </w:abstractNum>
  <w:abstractNum w:abstractNumId="35" w15:restartNumberingAfterBreak="0">
    <w:nsid w:val="69426604"/>
    <w:multiLevelType w:val="hybridMultilevel"/>
    <w:tmpl w:val="F8C8D818"/>
    <w:lvl w:ilvl="0" w:tplc="98D0E2BA">
      <w:start w:val="1"/>
      <w:numFmt w:val="decimal"/>
      <w:lvlText w:val="%1."/>
      <w:lvlJc w:val="left"/>
      <w:pPr>
        <w:ind w:left="305" w:hanging="21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1" w:tplc="AE26582A">
      <w:numFmt w:val="bullet"/>
      <w:lvlText w:val="•"/>
      <w:lvlJc w:val="left"/>
      <w:pPr>
        <w:ind w:left="1773" w:hanging="213"/>
      </w:pPr>
      <w:rPr>
        <w:rFonts w:hint="default"/>
        <w:lang w:val="ru-RU" w:eastAsia="en-US" w:bidi="ar-SA"/>
      </w:rPr>
    </w:lvl>
    <w:lvl w:ilvl="2" w:tplc="DC4AB6D0">
      <w:numFmt w:val="bullet"/>
      <w:lvlText w:val="•"/>
      <w:lvlJc w:val="left"/>
      <w:pPr>
        <w:ind w:left="3246" w:hanging="213"/>
      </w:pPr>
      <w:rPr>
        <w:rFonts w:hint="default"/>
        <w:lang w:val="ru-RU" w:eastAsia="en-US" w:bidi="ar-SA"/>
      </w:rPr>
    </w:lvl>
    <w:lvl w:ilvl="3" w:tplc="D63C67AA">
      <w:numFmt w:val="bullet"/>
      <w:lvlText w:val="•"/>
      <w:lvlJc w:val="left"/>
      <w:pPr>
        <w:ind w:left="4720" w:hanging="213"/>
      </w:pPr>
      <w:rPr>
        <w:rFonts w:hint="default"/>
        <w:lang w:val="ru-RU" w:eastAsia="en-US" w:bidi="ar-SA"/>
      </w:rPr>
    </w:lvl>
    <w:lvl w:ilvl="4" w:tplc="3E1C3E2A">
      <w:numFmt w:val="bullet"/>
      <w:lvlText w:val="•"/>
      <w:lvlJc w:val="left"/>
      <w:pPr>
        <w:ind w:left="6193" w:hanging="213"/>
      </w:pPr>
      <w:rPr>
        <w:rFonts w:hint="default"/>
        <w:lang w:val="ru-RU" w:eastAsia="en-US" w:bidi="ar-SA"/>
      </w:rPr>
    </w:lvl>
    <w:lvl w:ilvl="5" w:tplc="5DA4F402">
      <w:numFmt w:val="bullet"/>
      <w:lvlText w:val="•"/>
      <w:lvlJc w:val="left"/>
      <w:pPr>
        <w:ind w:left="7666" w:hanging="213"/>
      </w:pPr>
      <w:rPr>
        <w:rFonts w:hint="default"/>
        <w:lang w:val="ru-RU" w:eastAsia="en-US" w:bidi="ar-SA"/>
      </w:rPr>
    </w:lvl>
    <w:lvl w:ilvl="6" w:tplc="891A4662">
      <w:numFmt w:val="bullet"/>
      <w:lvlText w:val="•"/>
      <w:lvlJc w:val="left"/>
      <w:pPr>
        <w:ind w:left="9140" w:hanging="213"/>
      </w:pPr>
      <w:rPr>
        <w:rFonts w:hint="default"/>
        <w:lang w:val="ru-RU" w:eastAsia="en-US" w:bidi="ar-SA"/>
      </w:rPr>
    </w:lvl>
    <w:lvl w:ilvl="7" w:tplc="7C240F12">
      <w:numFmt w:val="bullet"/>
      <w:lvlText w:val="•"/>
      <w:lvlJc w:val="left"/>
      <w:pPr>
        <w:ind w:left="10613" w:hanging="213"/>
      </w:pPr>
      <w:rPr>
        <w:rFonts w:hint="default"/>
        <w:lang w:val="ru-RU" w:eastAsia="en-US" w:bidi="ar-SA"/>
      </w:rPr>
    </w:lvl>
    <w:lvl w:ilvl="8" w:tplc="6712928A">
      <w:numFmt w:val="bullet"/>
      <w:lvlText w:val="•"/>
      <w:lvlJc w:val="left"/>
      <w:pPr>
        <w:ind w:left="12086" w:hanging="213"/>
      </w:pPr>
      <w:rPr>
        <w:rFonts w:hint="default"/>
        <w:lang w:val="ru-RU" w:eastAsia="en-US" w:bidi="ar-SA"/>
      </w:rPr>
    </w:lvl>
  </w:abstractNum>
  <w:abstractNum w:abstractNumId="36" w15:restartNumberingAfterBreak="0">
    <w:nsid w:val="6DBA4266"/>
    <w:multiLevelType w:val="hybridMultilevel"/>
    <w:tmpl w:val="01B49684"/>
    <w:lvl w:ilvl="0" w:tplc="AE9AFE86">
      <w:start w:val="1"/>
      <w:numFmt w:val="decimal"/>
      <w:lvlText w:val="%1."/>
      <w:lvlJc w:val="left"/>
      <w:pPr>
        <w:ind w:left="305" w:hanging="213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ru-RU" w:eastAsia="en-US" w:bidi="ar-SA"/>
      </w:rPr>
    </w:lvl>
    <w:lvl w:ilvl="1" w:tplc="FA16BC18">
      <w:numFmt w:val="bullet"/>
      <w:lvlText w:val="•"/>
      <w:lvlJc w:val="left"/>
      <w:pPr>
        <w:ind w:left="1773" w:hanging="213"/>
      </w:pPr>
      <w:rPr>
        <w:rFonts w:hint="default"/>
        <w:lang w:val="ru-RU" w:eastAsia="en-US" w:bidi="ar-SA"/>
      </w:rPr>
    </w:lvl>
    <w:lvl w:ilvl="2" w:tplc="8AA083F6">
      <w:numFmt w:val="bullet"/>
      <w:lvlText w:val="•"/>
      <w:lvlJc w:val="left"/>
      <w:pPr>
        <w:ind w:left="3246" w:hanging="213"/>
      </w:pPr>
      <w:rPr>
        <w:rFonts w:hint="default"/>
        <w:lang w:val="ru-RU" w:eastAsia="en-US" w:bidi="ar-SA"/>
      </w:rPr>
    </w:lvl>
    <w:lvl w:ilvl="3" w:tplc="0C489D90">
      <w:numFmt w:val="bullet"/>
      <w:lvlText w:val="•"/>
      <w:lvlJc w:val="left"/>
      <w:pPr>
        <w:ind w:left="4720" w:hanging="213"/>
      </w:pPr>
      <w:rPr>
        <w:rFonts w:hint="default"/>
        <w:lang w:val="ru-RU" w:eastAsia="en-US" w:bidi="ar-SA"/>
      </w:rPr>
    </w:lvl>
    <w:lvl w:ilvl="4" w:tplc="1AF201CA">
      <w:numFmt w:val="bullet"/>
      <w:lvlText w:val="•"/>
      <w:lvlJc w:val="left"/>
      <w:pPr>
        <w:ind w:left="6193" w:hanging="213"/>
      </w:pPr>
      <w:rPr>
        <w:rFonts w:hint="default"/>
        <w:lang w:val="ru-RU" w:eastAsia="en-US" w:bidi="ar-SA"/>
      </w:rPr>
    </w:lvl>
    <w:lvl w:ilvl="5" w:tplc="1E4A4B6C">
      <w:numFmt w:val="bullet"/>
      <w:lvlText w:val="•"/>
      <w:lvlJc w:val="left"/>
      <w:pPr>
        <w:ind w:left="7666" w:hanging="213"/>
      </w:pPr>
      <w:rPr>
        <w:rFonts w:hint="default"/>
        <w:lang w:val="ru-RU" w:eastAsia="en-US" w:bidi="ar-SA"/>
      </w:rPr>
    </w:lvl>
    <w:lvl w:ilvl="6" w:tplc="F47E20DA">
      <w:numFmt w:val="bullet"/>
      <w:lvlText w:val="•"/>
      <w:lvlJc w:val="left"/>
      <w:pPr>
        <w:ind w:left="9140" w:hanging="213"/>
      </w:pPr>
      <w:rPr>
        <w:rFonts w:hint="default"/>
        <w:lang w:val="ru-RU" w:eastAsia="en-US" w:bidi="ar-SA"/>
      </w:rPr>
    </w:lvl>
    <w:lvl w:ilvl="7" w:tplc="A3301556">
      <w:numFmt w:val="bullet"/>
      <w:lvlText w:val="•"/>
      <w:lvlJc w:val="left"/>
      <w:pPr>
        <w:ind w:left="10613" w:hanging="213"/>
      </w:pPr>
      <w:rPr>
        <w:rFonts w:hint="default"/>
        <w:lang w:val="ru-RU" w:eastAsia="en-US" w:bidi="ar-SA"/>
      </w:rPr>
    </w:lvl>
    <w:lvl w:ilvl="8" w:tplc="0CA44480">
      <w:numFmt w:val="bullet"/>
      <w:lvlText w:val="•"/>
      <w:lvlJc w:val="left"/>
      <w:pPr>
        <w:ind w:left="12086" w:hanging="213"/>
      </w:pPr>
      <w:rPr>
        <w:rFonts w:hint="default"/>
        <w:lang w:val="ru-RU" w:eastAsia="en-US" w:bidi="ar-SA"/>
      </w:rPr>
    </w:lvl>
  </w:abstractNum>
  <w:abstractNum w:abstractNumId="37" w15:restartNumberingAfterBreak="0">
    <w:nsid w:val="6F8750BC"/>
    <w:multiLevelType w:val="hybridMultilevel"/>
    <w:tmpl w:val="E6247CD8"/>
    <w:lvl w:ilvl="0" w:tplc="0786E814">
      <w:start w:val="4"/>
      <w:numFmt w:val="decimal"/>
      <w:lvlText w:val="%1."/>
      <w:lvlJc w:val="left"/>
      <w:pPr>
        <w:ind w:left="44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31C39FC">
      <w:numFmt w:val="bullet"/>
      <w:lvlText w:val="•"/>
      <w:lvlJc w:val="left"/>
      <w:pPr>
        <w:ind w:left="1899" w:hanging="213"/>
      </w:pPr>
      <w:rPr>
        <w:rFonts w:hint="default"/>
        <w:lang w:val="ru-RU" w:eastAsia="en-US" w:bidi="ar-SA"/>
      </w:rPr>
    </w:lvl>
    <w:lvl w:ilvl="2" w:tplc="C3284D38">
      <w:numFmt w:val="bullet"/>
      <w:lvlText w:val="•"/>
      <w:lvlJc w:val="left"/>
      <w:pPr>
        <w:ind w:left="3358" w:hanging="213"/>
      </w:pPr>
      <w:rPr>
        <w:rFonts w:hint="default"/>
        <w:lang w:val="ru-RU" w:eastAsia="en-US" w:bidi="ar-SA"/>
      </w:rPr>
    </w:lvl>
    <w:lvl w:ilvl="3" w:tplc="C5480EC4">
      <w:numFmt w:val="bullet"/>
      <w:lvlText w:val="•"/>
      <w:lvlJc w:val="left"/>
      <w:pPr>
        <w:ind w:left="4818" w:hanging="213"/>
      </w:pPr>
      <w:rPr>
        <w:rFonts w:hint="default"/>
        <w:lang w:val="ru-RU" w:eastAsia="en-US" w:bidi="ar-SA"/>
      </w:rPr>
    </w:lvl>
    <w:lvl w:ilvl="4" w:tplc="DE5856DC">
      <w:numFmt w:val="bullet"/>
      <w:lvlText w:val="•"/>
      <w:lvlJc w:val="left"/>
      <w:pPr>
        <w:ind w:left="6277" w:hanging="213"/>
      </w:pPr>
      <w:rPr>
        <w:rFonts w:hint="default"/>
        <w:lang w:val="ru-RU" w:eastAsia="en-US" w:bidi="ar-SA"/>
      </w:rPr>
    </w:lvl>
    <w:lvl w:ilvl="5" w:tplc="A5CAA4E2">
      <w:numFmt w:val="bullet"/>
      <w:lvlText w:val="•"/>
      <w:lvlJc w:val="left"/>
      <w:pPr>
        <w:ind w:left="7736" w:hanging="213"/>
      </w:pPr>
      <w:rPr>
        <w:rFonts w:hint="default"/>
        <w:lang w:val="ru-RU" w:eastAsia="en-US" w:bidi="ar-SA"/>
      </w:rPr>
    </w:lvl>
    <w:lvl w:ilvl="6" w:tplc="E83CE27A">
      <w:numFmt w:val="bullet"/>
      <w:lvlText w:val="•"/>
      <w:lvlJc w:val="left"/>
      <w:pPr>
        <w:ind w:left="9196" w:hanging="213"/>
      </w:pPr>
      <w:rPr>
        <w:rFonts w:hint="default"/>
        <w:lang w:val="ru-RU" w:eastAsia="en-US" w:bidi="ar-SA"/>
      </w:rPr>
    </w:lvl>
    <w:lvl w:ilvl="7" w:tplc="FBF6D688">
      <w:numFmt w:val="bullet"/>
      <w:lvlText w:val="•"/>
      <w:lvlJc w:val="left"/>
      <w:pPr>
        <w:ind w:left="10655" w:hanging="213"/>
      </w:pPr>
      <w:rPr>
        <w:rFonts w:hint="default"/>
        <w:lang w:val="ru-RU" w:eastAsia="en-US" w:bidi="ar-SA"/>
      </w:rPr>
    </w:lvl>
    <w:lvl w:ilvl="8" w:tplc="BF107F70">
      <w:numFmt w:val="bullet"/>
      <w:lvlText w:val="•"/>
      <w:lvlJc w:val="left"/>
      <w:pPr>
        <w:ind w:left="12114" w:hanging="213"/>
      </w:pPr>
      <w:rPr>
        <w:rFonts w:hint="default"/>
        <w:lang w:val="ru-RU" w:eastAsia="en-US" w:bidi="ar-SA"/>
      </w:rPr>
    </w:lvl>
  </w:abstractNum>
  <w:abstractNum w:abstractNumId="38" w15:restartNumberingAfterBreak="0">
    <w:nsid w:val="75005C3B"/>
    <w:multiLevelType w:val="hybridMultilevel"/>
    <w:tmpl w:val="F4FC23E6"/>
    <w:lvl w:ilvl="0" w:tplc="747C58EC">
      <w:start w:val="7"/>
      <w:numFmt w:val="decimal"/>
      <w:lvlText w:val="%1-"/>
      <w:lvlJc w:val="left"/>
      <w:pPr>
        <w:ind w:left="305" w:hanging="37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E563B64">
      <w:numFmt w:val="bullet"/>
      <w:lvlText w:val="•"/>
      <w:lvlJc w:val="left"/>
      <w:pPr>
        <w:ind w:left="1773" w:hanging="375"/>
      </w:pPr>
      <w:rPr>
        <w:rFonts w:hint="default"/>
        <w:lang w:val="ru-RU" w:eastAsia="en-US" w:bidi="ar-SA"/>
      </w:rPr>
    </w:lvl>
    <w:lvl w:ilvl="2" w:tplc="C640FA56">
      <w:numFmt w:val="bullet"/>
      <w:lvlText w:val="•"/>
      <w:lvlJc w:val="left"/>
      <w:pPr>
        <w:ind w:left="3246" w:hanging="375"/>
      </w:pPr>
      <w:rPr>
        <w:rFonts w:hint="default"/>
        <w:lang w:val="ru-RU" w:eastAsia="en-US" w:bidi="ar-SA"/>
      </w:rPr>
    </w:lvl>
    <w:lvl w:ilvl="3" w:tplc="648EFADE">
      <w:numFmt w:val="bullet"/>
      <w:lvlText w:val="•"/>
      <w:lvlJc w:val="left"/>
      <w:pPr>
        <w:ind w:left="4720" w:hanging="375"/>
      </w:pPr>
      <w:rPr>
        <w:rFonts w:hint="default"/>
        <w:lang w:val="ru-RU" w:eastAsia="en-US" w:bidi="ar-SA"/>
      </w:rPr>
    </w:lvl>
    <w:lvl w:ilvl="4" w:tplc="C8FABC40">
      <w:numFmt w:val="bullet"/>
      <w:lvlText w:val="•"/>
      <w:lvlJc w:val="left"/>
      <w:pPr>
        <w:ind w:left="6193" w:hanging="375"/>
      </w:pPr>
      <w:rPr>
        <w:rFonts w:hint="default"/>
        <w:lang w:val="ru-RU" w:eastAsia="en-US" w:bidi="ar-SA"/>
      </w:rPr>
    </w:lvl>
    <w:lvl w:ilvl="5" w:tplc="6EA64092">
      <w:numFmt w:val="bullet"/>
      <w:lvlText w:val="•"/>
      <w:lvlJc w:val="left"/>
      <w:pPr>
        <w:ind w:left="7666" w:hanging="375"/>
      </w:pPr>
      <w:rPr>
        <w:rFonts w:hint="default"/>
        <w:lang w:val="ru-RU" w:eastAsia="en-US" w:bidi="ar-SA"/>
      </w:rPr>
    </w:lvl>
    <w:lvl w:ilvl="6" w:tplc="88D00518">
      <w:numFmt w:val="bullet"/>
      <w:lvlText w:val="•"/>
      <w:lvlJc w:val="left"/>
      <w:pPr>
        <w:ind w:left="9140" w:hanging="375"/>
      </w:pPr>
      <w:rPr>
        <w:rFonts w:hint="default"/>
        <w:lang w:val="ru-RU" w:eastAsia="en-US" w:bidi="ar-SA"/>
      </w:rPr>
    </w:lvl>
    <w:lvl w:ilvl="7" w:tplc="DB18B4BC">
      <w:numFmt w:val="bullet"/>
      <w:lvlText w:val="•"/>
      <w:lvlJc w:val="left"/>
      <w:pPr>
        <w:ind w:left="10613" w:hanging="375"/>
      </w:pPr>
      <w:rPr>
        <w:rFonts w:hint="default"/>
        <w:lang w:val="ru-RU" w:eastAsia="en-US" w:bidi="ar-SA"/>
      </w:rPr>
    </w:lvl>
    <w:lvl w:ilvl="8" w:tplc="4574C7AA">
      <w:numFmt w:val="bullet"/>
      <w:lvlText w:val="•"/>
      <w:lvlJc w:val="left"/>
      <w:pPr>
        <w:ind w:left="12086" w:hanging="375"/>
      </w:pPr>
      <w:rPr>
        <w:rFonts w:hint="default"/>
        <w:lang w:val="ru-RU" w:eastAsia="en-US" w:bidi="ar-SA"/>
      </w:rPr>
    </w:lvl>
  </w:abstractNum>
  <w:abstractNum w:abstractNumId="39" w15:restartNumberingAfterBreak="0">
    <w:nsid w:val="77CB7BBD"/>
    <w:multiLevelType w:val="hybridMultilevel"/>
    <w:tmpl w:val="BC5A66AA"/>
    <w:lvl w:ilvl="0" w:tplc="FCD8740C">
      <w:numFmt w:val="bullet"/>
      <w:lvlText w:val=""/>
      <w:lvlJc w:val="left"/>
      <w:pPr>
        <w:ind w:left="103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0C41BE8">
      <w:numFmt w:val="bullet"/>
      <w:lvlText w:val="•"/>
      <w:lvlJc w:val="left"/>
      <w:pPr>
        <w:ind w:left="1199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758FAD0">
      <w:numFmt w:val="bullet"/>
      <w:lvlText w:val="•"/>
      <w:lvlJc w:val="left"/>
      <w:pPr>
        <w:ind w:left="2737" w:hanging="169"/>
      </w:pPr>
      <w:rPr>
        <w:rFonts w:hint="default"/>
        <w:lang w:val="ru-RU" w:eastAsia="en-US" w:bidi="ar-SA"/>
      </w:rPr>
    </w:lvl>
    <w:lvl w:ilvl="3" w:tplc="AEE8ADBC">
      <w:numFmt w:val="bullet"/>
      <w:lvlText w:val="•"/>
      <w:lvlJc w:val="left"/>
      <w:pPr>
        <w:ind w:left="4274" w:hanging="169"/>
      </w:pPr>
      <w:rPr>
        <w:rFonts w:hint="default"/>
        <w:lang w:val="ru-RU" w:eastAsia="en-US" w:bidi="ar-SA"/>
      </w:rPr>
    </w:lvl>
    <w:lvl w:ilvl="4" w:tplc="85987C44">
      <w:numFmt w:val="bullet"/>
      <w:lvlText w:val="•"/>
      <w:lvlJc w:val="left"/>
      <w:pPr>
        <w:ind w:left="5811" w:hanging="169"/>
      </w:pPr>
      <w:rPr>
        <w:rFonts w:hint="default"/>
        <w:lang w:val="ru-RU" w:eastAsia="en-US" w:bidi="ar-SA"/>
      </w:rPr>
    </w:lvl>
    <w:lvl w:ilvl="5" w:tplc="A6B8596C">
      <w:numFmt w:val="bullet"/>
      <w:lvlText w:val="•"/>
      <w:lvlJc w:val="left"/>
      <w:pPr>
        <w:ind w:left="7348" w:hanging="169"/>
      </w:pPr>
      <w:rPr>
        <w:rFonts w:hint="default"/>
        <w:lang w:val="ru-RU" w:eastAsia="en-US" w:bidi="ar-SA"/>
      </w:rPr>
    </w:lvl>
    <w:lvl w:ilvl="6" w:tplc="E0F6C02A">
      <w:numFmt w:val="bullet"/>
      <w:lvlText w:val="•"/>
      <w:lvlJc w:val="left"/>
      <w:pPr>
        <w:ind w:left="8885" w:hanging="169"/>
      </w:pPr>
      <w:rPr>
        <w:rFonts w:hint="default"/>
        <w:lang w:val="ru-RU" w:eastAsia="en-US" w:bidi="ar-SA"/>
      </w:rPr>
    </w:lvl>
    <w:lvl w:ilvl="7" w:tplc="89982D1E">
      <w:numFmt w:val="bullet"/>
      <w:lvlText w:val="•"/>
      <w:lvlJc w:val="left"/>
      <w:pPr>
        <w:ind w:left="10422" w:hanging="169"/>
      </w:pPr>
      <w:rPr>
        <w:rFonts w:hint="default"/>
        <w:lang w:val="ru-RU" w:eastAsia="en-US" w:bidi="ar-SA"/>
      </w:rPr>
    </w:lvl>
    <w:lvl w:ilvl="8" w:tplc="4074118A">
      <w:numFmt w:val="bullet"/>
      <w:lvlText w:val="•"/>
      <w:lvlJc w:val="left"/>
      <w:pPr>
        <w:ind w:left="11959" w:hanging="169"/>
      </w:pPr>
      <w:rPr>
        <w:rFonts w:hint="default"/>
        <w:lang w:val="ru-RU" w:eastAsia="en-US" w:bidi="ar-SA"/>
      </w:rPr>
    </w:lvl>
  </w:abstractNum>
  <w:abstractNum w:abstractNumId="40" w15:restartNumberingAfterBreak="0">
    <w:nsid w:val="77ED1747"/>
    <w:multiLevelType w:val="hybridMultilevel"/>
    <w:tmpl w:val="70F61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8CD1387"/>
    <w:multiLevelType w:val="hybridMultilevel"/>
    <w:tmpl w:val="C3AC1058"/>
    <w:lvl w:ilvl="0" w:tplc="72385676">
      <w:start w:val="1"/>
      <w:numFmt w:val="decimal"/>
      <w:lvlText w:val="%1."/>
      <w:lvlJc w:val="left"/>
      <w:pPr>
        <w:ind w:left="305" w:hanging="21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88FCD06E">
      <w:numFmt w:val="bullet"/>
      <w:lvlText w:val="•"/>
      <w:lvlJc w:val="left"/>
      <w:pPr>
        <w:ind w:left="1773" w:hanging="213"/>
      </w:pPr>
      <w:rPr>
        <w:rFonts w:hint="default"/>
        <w:lang w:val="ru-RU" w:eastAsia="en-US" w:bidi="ar-SA"/>
      </w:rPr>
    </w:lvl>
    <w:lvl w:ilvl="2" w:tplc="81448CDE">
      <w:numFmt w:val="bullet"/>
      <w:lvlText w:val="•"/>
      <w:lvlJc w:val="left"/>
      <w:pPr>
        <w:ind w:left="3246" w:hanging="213"/>
      </w:pPr>
      <w:rPr>
        <w:rFonts w:hint="default"/>
        <w:lang w:val="ru-RU" w:eastAsia="en-US" w:bidi="ar-SA"/>
      </w:rPr>
    </w:lvl>
    <w:lvl w:ilvl="3" w:tplc="B0484D82">
      <w:numFmt w:val="bullet"/>
      <w:lvlText w:val="•"/>
      <w:lvlJc w:val="left"/>
      <w:pPr>
        <w:ind w:left="4720" w:hanging="213"/>
      </w:pPr>
      <w:rPr>
        <w:rFonts w:hint="default"/>
        <w:lang w:val="ru-RU" w:eastAsia="en-US" w:bidi="ar-SA"/>
      </w:rPr>
    </w:lvl>
    <w:lvl w:ilvl="4" w:tplc="EC34320C">
      <w:numFmt w:val="bullet"/>
      <w:lvlText w:val="•"/>
      <w:lvlJc w:val="left"/>
      <w:pPr>
        <w:ind w:left="6193" w:hanging="213"/>
      </w:pPr>
      <w:rPr>
        <w:rFonts w:hint="default"/>
        <w:lang w:val="ru-RU" w:eastAsia="en-US" w:bidi="ar-SA"/>
      </w:rPr>
    </w:lvl>
    <w:lvl w:ilvl="5" w:tplc="4A286202">
      <w:numFmt w:val="bullet"/>
      <w:lvlText w:val="•"/>
      <w:lvlJc w:val="left"/>
      <w:pPr>
        <w:ind w:left="7666" w:hanging="213"/>
      </w:pPr>
      <w:rPr>
        <w:rFonts w:hint="default"/>
        <w:lang w:val="ru-RU" w:eastAsia="en-US" w:bidi="ar-SA"/>
      </w:rPr>
    </w:lvl>
    <w:lvl w:ilvl="6" w:tplc="62909F32">
      <w:numFmt w:val="bullet"/>
      <w:lvlText w:val="•"/>
      <w:lvlJc w:val="left"/>
      <w:pPr>
        <w:ind w:left="9140" w:hanging="213"/>
      </w:pPr>
      <w:rPr>
        <w:rFonts w:hint="default"/>
        <w:lang w:val="ru-RU" w:eastAsia="en-US" w:bidi="ar-SA"/>
      </w:rPr>
    </w:lvl>
    <w:lvl w:ilvl="7" w:tplc="DB784E3A">
      <w:numFmt w:val="bullet"/>
      <w:lvlText w:val="•"/>
      <w:lvlJc w:val="left"/>
      <w:pPr>
        <w:ind w:left="10613" w:hanging="213"/>
      </w:pPr>
      <w:rPr>
        <w:rFonts w:hint="default"/>
        <w:lang w:val="ru-RU" w:eastAsia="en-US" w:bidi="ar-SA"/>
      </w:rPr>
    </w:lvl>
    <w:lvl w:ilvl="8" w:tplc="7B8C15FA">
      <w:numFmt w:val="bullet"/>
      <w:lvlText w:val="•"/>
      <w:lvlJc w:val="left"/>
      <w:pPr>
        <w:ind w:left="12086" w:hanging="213"/>
      </w:pPr>
      <w:rPr>
        <w:rFonts w:hint="default"/>
        <w:lang w:val="ru-RU" w:eastAsia="en-US" w:bidi="ar-SA"/>
      </w:rPr>
    </w:lvl>
  </w:abstractNum>
  <w:abstractNum w:abstractNumId="42" w15:restartNumberingAfterBreak="0">
    <w:nsid w:val="7963309D"/>
    <w:multiLevelType w:val="hybridMultilevel"/>
    <w:tmpl w:val="4FB43CB6"/>
    <w:lvl w:ilvl="0" w:tplc="621AF7A4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88BEEA">
      <w:start w:val="1"/>
      <w:numFmt w:val="upperRoman"/>
      <w:lvlText w:val="%2."/>
      <w:lvlJc w:val="left"/>
      <w:pPr>
        <w:ind w:left="2949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744A89C">
      <w:numFmt w:val="bullet"/>
      <w:lvlText w:val="•"/>
      <w:lvlJc w:val="left"/>
      <w:pPr>
        <w:ind w:left="3647" w:hanging="541"/>
      </w:pPr>
      <w:rPr>
        <w:lang w:val="ru-RU" w:eastAsia="en-US" w:bidi="ar-SA"/>
      </w:rPr>
    </w:lvl>
    <w:lvl w:ilvl="3" w:tplc="DB0ACCE4">
      <w:numFmt w:val="bullet"/>
      <w:lvlText w:val="•"/>
      <w:lvlJc w:val="left"/>
      <w:pPr>
        <w:ind w:left="4354" w:hanging="541"/>
      </w:pPr>
      <w:rPr>
        <w:lang w:val="ru-RU" w:eastAsia="en-US" w:bidi="ar-SA"/>
      </w:rPr>
    </w:lvl>
    <w:lvl w:ilvl="4" w:tplc="010A1BF4">
      <w:numFmt w:val="bullet"/>
      <w:lvlText w:val="•"/>
      <w:lvlJc w:val="left"/>
      <w:pPr>
        <w:ind w:left="5062" w:hanging="541"/>
      </w:pPr>
      <w:rPr>
        <w:lang w:val="ru-RU" w:eastAsia="en-US" w:bidi="ar-SA"/>
      </w:rPr>
    </w:lvl>
    <w:lvl w:ilvl="5" w:tplc="D500EE94">
      <w:numFmt w:val="bullet"/>
      <w:lvlText w:val="•"/>
      <w:lvlJc w:val="left"/>
      <w:pPr>
        <w:ind w:left="5769" w:hanging="541"/>
      </w:pPr>
      <w:rPr>
        <w:lang w:val="ru-RU" w:eastAsia="en-US" w:bidi="ar-SA"/>
      </w:rPr>
    </w:lvl>
    <w:lvl w:ilvl="6" w:tplc="2ADEE3C0">
      <w:numFmt w:val="bullet"/>
      <w:lvlText w:val="•"/>
      <w:lvlJc w:val="left"/>
      <w:pPr>
        <w:ind w:left="6476" w:hanging="541"/>
      </w:pPr>
      <w:rPr>
        <w:lang w:val="ru-RU" w:eastAsia="en-US" w:bidi="ar-SA"/>
      </w:rPr>
    </w:lvl>
    <w:lvl w:ilvl="7" w:tplc="F8741E9E">
      <w:numFmt w:val="bullet"/>
      <w:lvlText w:val="•"/>
      <w:lvlJc w:val="left"/>
      <w:pPr>
        <w:ind w:left="7184" w:hanging="541"/>
      </w:pPr>
      <w:rPr>
        <w:lang w:val="ru-RU" w:eastAsia="en-US" w:bidi="ar-SA"/>
      </w:rPr>
    </w:lvl>
    <w:lvl w:ilvl="8" w:tplc="F09649D8">
      <w:numFmt w:val="bullet"/>
      <w:lvlText w:val="•"/>
      <w:lvlJc w:val="left"/>
      <w:pPr>
        <w:ind w:left="7891" w:hanging="541"/>
      </w:pPr>
      <w:rPr>
        <w:lang w:val="ru-RU" w:eastAsia="en-US" w:bidi="ar-SA"/>
      </w:rPr>
    </w:lvl>
  </w:abstractNum>
  <w:abstractNum w:abstractNumId="43" w15:restartNumberingAfterBreak="0">
    <w:nsid w:val="7EEE5664"/>
    <w:multiLevelType w:val="hybridMultilevel"/>
    <w:tmpl w:val="E1040292"/>
    <w:lvl w:ilvl="0" w:tplc="DE38A4D0">
      <w:numFmt w:val="bullet"/>
      <w:lvlText w:val="•"/>
      <w:lvlJc w:val="left"/>
      <w:pPr>
        <w:ind w:left="399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5C40B8">
      <w:numFmt w:val="bullet"/>
      <w:lvlText w:val="•"/>
      <w:lvlJc w:val="left"/>
      <w:pPr>
        <w:ind w:left="1863" w:hanging="169"/>
      </w:pPr>
      <w:rPr>
        <w:rFonts w:hint="default"/>
        <w:lang w:val="ru-RU" w:eastAsia="en-US" w:bidi="ar-SA"/>
      </w:rPr>
    </w:lvl>
    <w:lvl w:ilvl="2" w:tplc="613244B0">
      <w:numFmt w:val="bullet"/>
      <w:lvlText w:val="•"/>
      <w:lvlJc w:val="left"/>
      <w:pPr>
        <w:ind w:left="3326" w:hanging="169"/>
      </w:pPr>
      <w:rPr>
        <w:rFonts w:hint="default"/>
        <w:lang w:val="ru-RU" w:eastAsia="en-US" w:bidi="ar-SA"/>
      </w:rPr>
    </w:lvl>
    <w:lvl w:ilvl="3" w:tplc="A1BAF940">
      <w:numFmt w:val="bullet"/>
      <w:lvlText w:val="•"/>
      <w:lvlJc w:val="left"/>
      <w:pPr>
        <w:ind w:left="4790" w:hanging="169"/>
      </w:pPr>
      <w:rPr>
        <w:rFonts w:hint="default"/>
        <w:lang w:val="ru-RU" w:eastAsia="en-US" w:bidi="ar-SA"/>
      </w:rPr>
    </w:lvl>
    <w:lvl w:ilvl="4" w:tplc="C75C91A8">
      <w:numFmt w:val="bullet"/>
      <w:lvlText w:val="•"/>
      <w:lvlJc w:val="left"/>
      <w:pPr>
        <w:ind w:left="6253" w:hanging="169"/>
      </w:pPr>
      <w:rPr>
        <w:rFonts w:hint="default"/>
        <w:lang w:val="ru-RU" w:eastAsia="en-US" w:bidi="ar-SA"/>
      </w:rPr>
    </w:lvl>
    <w:lvl w:ilvl="5" w:tplc="4546E95A">
      <w:numFmt w:val="bullet"/>
      <w:lvlText w:val="•"/>
      <w:lvlJc w:val="left"/>
      <w:pPr>
        <w:ind w:left="7716" w:hanging="169"/>
      </w:pPr>
      <w:rPr>
        <w:rFonts w:hint="default"/>
        <w:lang w:val="ru-RU" w:eastAsia="en-US" w:bidi="ar-SA"/>
      </w:rPr>
    </w:lvl>
    <w:lvl w:ilvl="6" w:tplc="C636AFCA">
      <w:numFmt w:val="bullet"/>
      <w:lvlText w:val="•"/>
      <w:lvlJc w:val="left"/>
      <w:pPr>
        <w:ind w:left="9180" w:hanging="169"/>
      </w:pPr>
      <w:rPr>
        <w:rFonts w:hint="default"/>
        <w:lang w:val="ru-RU" w:eastAsia="en-US" w:bidi="ar-SA"/>
      </w:rPr>
    </w:lvl>
    <w:lvl w:ilvl="7" w:tplc="6598FE2A">
      <w:numFmt w:val="bullet"/>
      <w:lvlText w:val="•"/>
      <w:lvlJc w:val="left"/>
      <w:pPr>
        <w:ind w:left="10643" w:hanging="169"/>
      </w:pPr>
      <w:rPr>
        <w:rFonts w:hint="default"/>
        <w:lang w:val="ru-RU" w:eastAsia="en-US" w:bidi="ar-SA"/>
      </w:rPr>
    </w:lvl>
    <w:lvl w:ilvl="8" w:tplc="1B48E67C">
      <w:numFmt w:val="bullet"/>
      <w:lvlText w:val="•"/>
      <w:lvlJc w:val="left"/>
      <w:pPr>
        <w:ind w:left="12106" w:hanging="169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40"/>
  </w:num>
  <w:num w:numId="3">
    <w:abstractNumId w:val="25"/>
  </w:num>
  <w:num w:numId="4">
    <w:abstractNumId w:val="16"/>
  </w:num>
  <w:num w:numId="5">
    <w:abstractNumId w:val="6"/>
  </w:num>
  <w:num w:numId="6">
    <w:abstractNumId w:val="11"/>
  </w:num>
  <w:num w:numId="7">
    <w:abstractNumId w:val="35"/>
  </w:num>
  <w:num w:numId="8">
    <w:abstractNumId w:val="14"/>
  </w:num>
  <w:num w:numId="9">
    <w:abstractNumId w:val="36"/>
  </w:num>
  <w:num w:numId="10">
    <w:abstractNumId w:val="12"/>
  </w:num>
  <w:num w:numId="11">
    <w:abstractNumId w:val="26"/>
  </w:num>
  <w:num w:numId="12">
    <w:abstractNumId w:val="13"/>
  </w:num>
  <w:num w:numId="13">
    <w:abstractNumId w:val="3"/>
  </w:num>
  <w:num w:numId="14">
    <w:abstractNumId w:val="1"/>
  </w:num>
  <w:num w:numId="15">
    <w:abstractNumId w:val="32"/>
  </w:num>
  <w:num w:numId="16">
    <w:abstractNumId w:val="19"/>
  </w:num>
  <w:num w:numId="17">
    <w:abstractNumId w:val="41"/>
  </w:num>
  <w:num w:numId="18">
    <w:abstractNumId w:val="20"/>
  </w:num>
  <w:num w:numId="19">
    <w:abstractNumId w:val="24"/>
  </w:num>
  <w:num w:numId="20">
    <w:abstractNumId w:val="5"/>
  </w:num>
  <w:num w:numId="21">
    <w:abstractNumId w:val="2"/>
  </w:num>
  <w:num w:numId="22">
    <w:abstractNumId w:val="7"/>
  </w:num>
  <w:num w:numId="23">
    <w:abstractNumId w:val="0"/>
  </w:num>
  <w:num w:numId="24">
    <w:abstractNumId w:val="34"/>
  </w:num>
  <w:num w:numId="25">
    <w:abstractNumId w:val="22"/>
  </w:num>
  <w:num w:numId="26">
    <w:abstractNumId w:val="38"/>
  </w:num>
  <w:num w:numId="27">
    <w:abstractNumId w:val="18"/>
  </w:num>
  <w:num w:numId="28">
    <w:abstractNumId w:val="37"/>
  </w:num>
  <w:num w:numId="29">
    <w:abstractNumId w:val="15"/>
  </w:num>
  <w:num w:numId="30">
    <w:abstractNumId w:val="8"/>
  </w:num>
  <w:num w:numId="31">
    <w:abstractNumId w:val="17"/>
  </w:num>
  <w:num w:numId="32">
    <w:abstractNumId w:val="43"/>
  </w:num>
  <w:num w:numId="33">
    <w:abstractNumId w:val="28"/>
  </w:num>
  <w:num w:numId="34">
    <w:abstractNumId w:val="4"/>
  </w:num>
  <w:num w:numId="35">
    <w:abstractNumId w:val="33"/>
  </w:num>
  <w:num w:numId="36">
    <w:abstractNumId w:val="39"/>
  </w:num>
  <w:num w:numId="37">
    <w:abstractNumId w:val="9"/>
  </w:num>
  <w:num w:numId="38">
    <w:abstractNumId w:val="31"/>
  </w:num>
  <w:num w:numId="39">
    <w:abstractNumId w:val="29"/>
  </w:num>
  <w:num w:numId="40">
    <w:abstractNumId w:val="10"/>
  </w:num>
  <w:num w:numId="41">
    <w:abstractNumId w:val="23"/>
  </w:num>
  <w:num w:numId="42">
    <w:abstractNumId w:val="27"/>
  </w:num>
  <w:num w:numId="43">
    <w:abstractNumId w:val="21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F86"/>
    <w:rsid w:val="000148B4"/>
    <w:rsid w:val="00016749"/>
    <w:rsid w:val="00022845"/>
    <w:rsid w:val="0003244A"/>
    <w:rsid w:val="00044EAF"/>
    <w:rsid w:val="00047350"/>
    <w:rsid w:val="0005787A"/>
    <w:rsid w:val="00097E98"/>
    <w:rsid w:val="000A4672"/>
    <w:rsid w:val="000B691F"/>
    <w:rsid w:val="000C7282"/>
    <w:rsid w:val="000D79BF"/>
    <w:rsid w:val="000E5D59"/>
    <w:rsid w:val="001042AD"/>
    <w:rsid w:val="00114B4A"/>
    <w:rsid w:val="00127742"/>
    <w:rsid w:val="00130CEC"/>
    <w:rsid w:val="00133340"/>
    <w:rsid w:val="001444C3"/>
    <w:rsid w:val="001472E6"/>
    <w:rsid w:val="001503B0"/>
    <w:rsid w:val="00155CE1"/>
    <w:rsid w:val="00157996"/>
    <w:rsid w:val="00165D16"/>
    <w:rsid w:val="001707F2"/>
    <w:rsid w:val="00176E4F"/>
    <w:rsid w:val="00180CCA"/>
    <w:rsid w:val="00186CB4"/>
    <w:rsid w:val="001916E9"/>
    <w:rsid w:val="001A4FD9"/>
    <w:rsid w:val="001A52A9"/>
    <w:rsid w:val="001A5A8B"/>
    <w:rsid w:val="001B10A3"/>
    <w:rsid w:val="001B3E19"/>
    <w:rsid w:val="001B4C78"/>
    <w:rsid w:val="001E5715"/>
    <w:rsid w:val="00204625"/>
    <w:rsid w:val="002219A5"/>
    <w:rsid w:val="002275B9"/>
    <w:rsid w:val="002449FB"/>
    <w:rsid w:val="002466C7"/>
    <w:rsid w:val="00264B71"/>
    <w:rsid w:val="00273700"/>
    <w:rsid w:val="002852B1"/>
    <w:rsid w:val="0029464C"/>
    <w:rsid w:val="00297C47"/>
    <w:rsid w:val="002A2ACE"/>
    <w:rsid w:val="002B3CE0"/>
    <w:rsid w:val="002B7E92"/>
    <w:rsid w:val="002C7CF9"/>
    <w:rsid w:val="002D46F0"/>
    <w:rsid w:val="002D739F"/>
    <w:rsid w:val="002E0361"/>
    <w:rsid w:val="002E25A7"/>
    <w:rsid w:val="002F2F56"/>
    <w:rsid w:val="003028CE"/>
    <w:rsid w:val="00302AE3"/>
    <w:rsid w:val="00302D49"/>
    <w:rsid w:val="00303755"/>
    <w:rsid w:val="00322D89"/>
    <w:rsid w:val="00325B21"/>
    <w:rsid w:val="003277BC"/>
    <w:rsid w:val="003361A9"/>
    <w:rsid w:val="00354C4D"/>
    <w:rsid w:val="003616AC"/>
    <w:rsid w:val="003646E8"/>
    <w:rsid w:val="00370AEF"/>
    <w:rsid w:val="00371C62"/>
    <w:rsid w:val="0037414D"/>
    <w:rsid w:val="003776A6"/>
    <w:rsid w:val="0038168B"/>
    <w:rsid w:val="00384018"/>
    <w:rsid w:val="00391E2C"/>
    <w:rsid w:val="00395832"/>
    <w:rsid w:val="00395D1B"/>
    <w:rsid w:val="003966CA"/>
    <w:rsid w:val="003A2D00"/>
    <w:rsid w:val="003A5E04"/>
    <w:rsid w:val="003D217F"/>
    <w:rsid w:val="003D2942"/>
    <w:rsid w:val="003F100D"/>
    <w:rsid w:val="003F21AB"/>
    <w:rsid w:val="003F44EB"/>
    <w:rsid w:val="00401746"/>
    <w:rsid w:val="00403369"/>
    <w:rsid w:val="004236EF"/>
    <w:rsid w:val="00437D16"/>
    <w:rsid w:val="00484C0E"/>
    <w:rsid w:val="00484E74"/>
    <w:rsid w:val="00487925"/>
    <w:rsid w:val="00496B51"/>
    <w:rsid w:val="00497ABE"/>
    <w:rsid w:val="004A03B8"/>
    <w:rsid w:val="004A1D64"/>
    <w:rsid w:val="004A242F"/>
    <w:rsid w:val="004C5F6F"/>
    <w:rsid w:val="004D0989"/>
    <w:rsid w:val="004E40CA"/>
    <w:rsid w:val="004F64C4"/>
    <w:rsid w:val="004F7199"/>
    <w:rsid w:val="00501452"/>
    <w:rsid w:val="00503A67"/>
    <w:rsid w:val="00506E3A"/>
    <w:rsid w:val="00510BB8"/>
    <w:rsid w:val="00523E7F"/>
    <w:rsid w:val="005277F9"/>
    <w:rsid w:val="0053060C"/>
    <w:rsid w:val="00544CD2"/>
    <w:rsid w:val="00547BF4"/>
    <w:rsid w:val="00583DE5"/>
    <w:rsid w:val="005876CE"/>
    <w:rsid w:val="005B508F"/>
    <w:rsid w:val="005B7E9B"/>
    <w:rsid w:val="005D0888"/>
    <w:rsid w:val="005D2404"/>
    <w:rsid w:val="005D6E31"/>
    <w:rsid w:val="005E301C"/>
    <w:rsid w:val="005E33E5"/>
    <w:rsid w:val="005E430E"/>
    <w:rsid w:val="005F5CDB"/>
    <w:rsid w:val="00603A4D"/>
    <w:rsid w:val="00620F80"/>
    <w:rsid w:val="00654762"/>
    <w:rsid w:val="00655D6B"/>
    <w:rsid w:val="006751C2"/>
    <w:rsid w:val="00681A7C"/>
    <w:rsid w:val="00681B2B"/>
    <w:rsid w:val="0069443D"/>
    <w:rsid w:val="006A64DD"/>
    <w:rsid w:val="006B51DA"/>
    <w:rsid w:val="006C475A"/>
    <w:rsid w:val="006D39FA"/>
    <w:rsid w:val="006D6E70"/>
    <w:rsid w:val="006F5DAC"/>
    <w:rsid w:val="00701CEA"/>
    <w:rsid w:val="00705EF1"/>
    <w:rsid w:val="00720AE4"/>
    <w:rsid w:val="00740DAF"/>
    <w:rsid w:val="0074154D"/>
    <w:rsid w:val="007460F8"/>
    <w:rsid w:val="007542A2"/>
    <w:rsid w:val="00763BAF"/>
    <w:rsid w:val="007946F7"/>
    <w:rsid w:val="00795E5E"/>
    <w:rsid w:val="007A29E8"/>
    <w:rsid w:val="007B38B5"/>
    <w:rsid w:val="007C1732"/>
    <w:rsid w:val="007D2597"/>
    <w:rsid w:val="007E1853"/>
    <w:rsid w:val="00810AB9"/>
    <w:rsid w:val="008114FE"/>
    <w:rsid w:val="00812204"/>
    <w:rsid w:val="00813AF3"/>
    <w:rsid w:val="008205D0"/>
    <w:rsid w:val="00826891"/>
    <w:rsid w:val="00843F5F"/>
    <w:rsid w:val="0085719F"/>
    <w:rsid w:val="008608FA"/>
    <w:rsid w:val="00872D48"/>
    <w:rsid w:val="0087794B"/>
    <w:rsid w:val="00880743"/>
    <w:rsid w:val="0088361D"/>
    <w:rsid w:val="00891CD6"/>
    <w:rsid w:val="00893886"/>
    <w:rsid w:val="008B0AF1"/>
    <w:rsid w:val="008C4F93"/>
    <w:rsid w:val="008D1C58"/>
    <w:rsid w:val="008D3C0D"/>
    <w:rsid w:val="008D4FDA"/>
    <w:rsid w:val="008E12F7"/>
    <w:rsid w:val="008F05F3"/>
    <w:rsid w:val="008F2FD0"/>
    <w:rsid w:val="008F662A"/>
    <w:rsid w:val="00911A35"/>
    <w:rsid w:val="00917252"/>
    <w:rsid w:val="009239E7"/>
    <w:rsid w:val="00933E0B"/>
    <w:rsid w:val="00937075"/>
    <w:rsid w:val="00962D73"/>
    <w:rsid w:val="009660AA"/>
    <w:rsid w:val="00967EA3"/>
    <w:rsid w:val="00974C78"/>
    <w:rsid w:val="00977425"/>
    <w:rsid w:val="0099005C"/>
    <w:rsid w:val="00995D63"/>
    <w:rsid w:val="009C3FD7"/>
    <w:rsid w:val="009D7CEB"/>
    <w:rsid w:val="009E680E"/>
    <w:rsid w:val="009F08CD"/>
    <w:rsid w:val="009F1FE1"/>
    <w:rsid w:val="009F23FA"/>
    <w:rsid w:val="00A02139"/>
    <w:rsid w:val="00A03236"/>
    <w:rsid w:val="00A11686"/>
    <w:rsid w:val="00A23B11"/>
    <w:rsid w:val="00A2766E"/>
    <w:rsid w:val="00A452BB"/>
    <w:rsid w:val="00A453A5"/>
    <w:rsid w:val="00A638AF"/>
    <w:rsid w:val="00A81396"/>
    <w:rsid w:val="00A85356"/>
    <w:rsid w:val="00A858D2"/>
    <w:rsid w:val="00A85FF9"/>
    <w:rsid w:val="00A9516D"/>
    <w:rsid w:val="00AA5F86"/>
    <w:rsid w:val="00AA75E9"/>
    <w:rsid w:val="00AA786B"/>
    <w:rsid w:val="00AB3D00"/>
    <w:rsid w:val="00AB4119"/>
    <w:rsid w:val="00AB7305"/>
    <w:rsid w:val="00AC0FA9"/>
    <w:rsid w:val="00AC2F68"/>
    <w:rsid w:val="00AD551D"/>
    <w:rsid w:val="00AF5EFF"/>
    <w:rsid w:val="00B04704"/>
    <w:rsid w:val="00B06A26"/>
    <w:rsid w:val="00B136EF"/>
    <w:rsid w:val="00B140F5"/>
    <w:rsid w:val="00B2092F"/>
    <w:rsid w:val="00B20FE2"/>
    <w:rsid w:val="00B21261"/>
    <w:rsid w:val="00B30EB7"/>
    <w:rsid w:val="00B36AE2"/>
    <w:rsid w:val="00B40969"/>
    <w:rsid w:val="00B47320"/>
    <w:rsid w:val="00B57549"/>
    <w:rsid w:val="00B62C6B"/>
    <w:rsid w:val="00B6393F"/>
    <w:rsid w:val="00B669FA"/>
    <w:rsid w:val="00B72D48"/>
    <w:rsid w:val="00B77BBA"/>
    <w:rsid w:val="00B96847"/>
    <w:rsid w:val="00BA4B64"/>
    <w:rsid w:val="00BA52AB"/>
    <w:rsid w:val="00BC462B"/>
    <w:rsid w:val="00BE62A9"/>
    <w:rsid w:val="00BF751F"/>
    <w:rsid w:val="00C11036"/>
    <w:rsid w:val="00C2016A"/>
    <w:rsid w:val="00C30772"/>
    <w:rsid w:val="00C36ACD"/>
    <w:rsid w:val="00C37051"/>
    <w:rsid w:val="00C44B36"/>
    <w:rsid w:val="00C45936"/>
    <w:rsid w:val="00C618EB"/>
    <w:rsid w:val="00C7534D"/>
    <w:rsid w:val="00CA2C07"/>
    <w:rsid w:val="00CB39BA"/>
    <w:rsid w:val="00CB44BB"/>
    <w:rsid w:val="00CC0B6F"/>
    <w:rsid w:val="00CC323C"/>
    <w:rsid w:val="00CD10EE"/>
    <w:rsid w:val="00CD2FA6"/>
    <w:rsid w:val="00CD48F2"/>
    <w:rsid w:val="00CD5EB1"/>
    <w:rsid w:val="00CF5D8A"/>
    <w:rsid w:val="00CF6C2D"/>
    <w:rsid w:val="00D045EC"/>
    <w:rsid w:val="00D21D80"/>
    <w:rsid w:val="00D2501B"/>
    <w:rsid w:val="00D403DE"/>
    <w:rsid w:val="00D41421"/>
    <w:rsid w:val="00D70762"/>
    <w:rsid w:val="00D74499"/>
    <w:rsid w:val="00D86639"/>
    <w:rsid w:val="00D86BD6"/>
    <w:rsid w:val="00D91B17"/>
    <w:rsid w:val="00DA5723"/>
    <w:rsid w:val="00DA5EB5"/>
    <w:rsid w:val="00DB2D64"/>
    <w:rsid w:val="00DC3D63"/>
    <w:rsid w:val="00DC4C14"/>
    <w:rsid w:val="00DC6A07"/>
    <w:rsid w:val="00DD2217"/>
    <w:rsid w:val="00DD7009"/>
    <w:rsid w:val="00DE2796"/>
    <w:rsid w:val="00DE3070"/>
    <w:rsid w:val="00DF1D3D"/>
    <w:rsid w:val="00DF5E74"/>
    <w:rsid w:val="00E03603"/>
    <w:rsid w:val="00E0641E"/>
    <w:rsid w:val="00E218B7"/>
    <w:rsid w:val="00E245D6"/>
    <w:rsid w:val="00E26F74"/>
    <w:rsid w:val="00E343C8"/>
    <w:rsid w:val="00E40001"/>
    <w:rsid w:val="00E44499"/>
    <w:rsid w:val="00E46E13"/>
    <w:rsid w:val="00E51F72"/>
    <w:rsid w:val="00E534DE"/>
    <w:rsid w:val="00E535AD"/>
    <w:rsid w:val="00E65AF9"/>
    <w:rsid w:val="00E902C1"/>
    <w:rsid w:val="00EA7ADC"/>
    <w:rsid w:val="00EB4761"/>
    <w:rsid w:val="00ED750B"/>
    <w:rsid w:val="00EE5AD5"/>
    <w:rsid w:val="00EF4D47"/>
    <w:rsid w:val="00EF56A3"/>
    <w:rsid w:val="00F04738"/>
    <w:rsid w:val="00F2050F"/>
    <w:rsid w:val="00F21FD4"/>
    <w:rsid w:val="00F30014"/>
    <w:rsid w:val="00F47379"/>
    <w:rsid w:val="00F814C4"/>
    <w:rsid w:val="00F94D6F"/>
    <w:rsid w:val="00FB097E"/>
    <w:rsid w:val="00FB5ACB"/>
    <w:rsid w:val="00FB678F"/>
    <w:rsid w:val="00FD2A79"/>
    <w:rsid w:val="00FE2CED"/>
    <w:rsid w:val="00FE4B60"/>
    <w:rsid w:val="00FE62A4"/>
    <w:rsid w:val="00FF013E"/>
    <w:rsid w:val="00FF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EE3EFC"/>
  <w15:docId w15:val="{651E48EF-1CA2-40FB-B797-9D96EF63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B71"/>
  </w:style>
  <w:style w:type="paragraph" w:styleId="1">
    <w:name w:val="heading 1"/>
    <w:basedOn w:val="a"/>
    <w:link w:val="10"/>
    <w:uiPriority w:val="1"/>
    <w:qFormat/>
    <w:rsid w:val="005876CE"/>
    <w:pPr>
      <w:widowControl w:val="0"/>
      <w:autoSpaceDE w:val="0"/>
      <w:autoSpaceDN w:val="0"/>
      <w:spacing w:after="0" w:line="240" w:lineRule="auto"/>
      <w:ind w:left="2444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E3070"/>
    <w:pPr>
      <w:widowControl w:val="0"/>
      <w:autoSpaceDE w:val="0"/>
      <w:autoSpaceDN w:val="0"/>
      <w:spacing w:before="1" w:after="0" w:line="240" w:lineRule="auto"/>
      <w:ind w:left="231"/>
      <w:outlineLvl w:val="1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A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5F86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table" w:styleId="a4">
    <w:name w:val="Table Grid"/>
    <w:basedOn w:val="a1"/>
    <w:uiPriority w:val="39"/>
    <w:rsid w:val="00AA5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 + Полужирный"/>
    <w:rsid w:val="00AA5F86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ar-SA"/>
    </w:rPr>
  </w:style>
  <w:style w:type="character" w:customStyle="1" w:styleId="11">
    <w:name w:val="Заголовок №1_"/>
    <w:link w:val="110"/>
    <w:locked/>
    <w:rsid w:val="00EB4761"/>
    <w:rPr>
      <w:b/>
      <w:bCs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1"/>
    <w:rsid w:val="00EB4761"/>
    <w:pPr>
      <w:widowControl w:val="0"/>
      <w:shd w:val="clear" w:color="auto" w:fill="FFFFFF"/>
      <w:spacing w:after="720" w:line="240" w:lineRule="atLeast"/>
      <w:ind w:hanging="1240"/>
      <w:outlineLvl w:val="0"/>
    </w:pPr>
    <w:rPr>
      <w:b/>
      <w:bCs/>
      <w:sz w:val="28"/>
      <w:szCs w:val="28"/>
    </w:rPr>
  </w:style>
  <w:style w:type="character" w:customStyle="1" w:styleId="22">
    <w:name w:val="Основной текст (2)_"/>
    <w:link w:val="210"/>
    <w:uiPriority w:val="99"/>
    <w:locked/>
    <w:rsid w:val="003028CE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3028CE"/>
    <w:pPr>
      <w:widowControl w:val="0"/>
      <w:shd w:val="clear" w:color="auto" w:fill="FFFFFF"/>
      <w:spacing w:after="0" w:line="480" w:lineRule="exact"/>
    </w:pPr>
    <w:rPr>
      <w:sz w:val="28"/>
      <w:szCs w:val="28"/>
    </w:rPr>
  </w:style>
  <w:style w:type="character" w:customStyle="1" w:styleId="12">
    <w:name w:val="Основной текст Знак1"/>
    <w:link w:val="a5"/>
    <w:uiPriority w:val="99"/>
    <w:locked/>
    <w:rsid w:val="00974C78"/>
    <w:rPr>
      <w:rFonts w:ascii="Times New Roman" w:hAnsi="Times New Roman" w:cs="Times New Roman"/>
      <w:shd w:val="clear" w:color="auto" w:fill="FFFFFF"/>
    </w:rPr>
  </w:style>
  <w:style w:type="paragraph" w:styleId="a5">
    <w:name w:val="Body Text"/>
    <w:basedOn w:val="a"/>
    <w:link w:val="12"/>
    <w:uiPriority w:val="1"/>
    <w:qFormat/>
    <w:rsid w:val="00974C78"/>
    <w:pPr>
      <w:widowControl w:val="0"/>
      <w:shd w:val="clear" w:color="auto" w:fill="FFFFFF"/>
      <w:spacing w:before="2940" w:after="0" w:line="240" w:lineRule="atLeast"/>
      <w:ind w:hanging="340"/>
      <w:jc w:val="center"/>
    </w:pPr>
    <w:rPr>
      <w:rFonts w:ascii="Times New Roman" w:hAnsi="Times New Roman" w:cs="Times New Roman"/>
    </w:rPr>
  </w:style>
  <w:style w:type="character" w:customStyle="1" w:styleId="a6">
    <w:name w:val="Основной текст Знак"/>
    <w:basedOn w:val="a0"/>
    <w:uiPriority w:val="1"/>
    <w:rsid w:val="00974C78"/>
  </w:style>
  <w:style w:type="character" w:customStyle="1" w:styleId="41">
    <w:name w:val="Основной текст (4)_"/>
    <w:link w:val="410"/>
    <w:uiPriority w:val="99"/>
    <w:locked/>
    <w:rsid w:val="00843F5F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843F5F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b/>
      <w:bCs/>
      <w:i/>
      <w:iCs/>
    </w:rPr>
  </w:style>
  <w:style w:type="paragraph" w:styleId="a7">
    <w:name w:val="Normal (Web)"/>
    <w:basedOn w:val="a"/>
    <w:uiPriority w:val="99"/>
    <w:rsid w:val="00843F5F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3">
    <w:name w:val="Абзац списка2"/>
    <w:basedOn w:val="a"/>
    <w:rsid w:val="00843F5F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styleId="a8">
    <w:name w:val="List Paragraph"/>
    <w:basedOn w:val="a"/>
    <w:uiPriority w:val="1"/>
    <w:qFormat/>
    <w:rsid w:val="00155CE1"/>
    <w:pPr>
      <w:spacing w:after="160" w:line="259" w:lineRule="auto"/>
      <w:ind w:left="720"/>
      <w:contextualSpacing/>
    </w:pPr>
  </w:style>
  <w:style w:type="character" w:customStyle="1" w:styleId="6">
    <w:name w:val="Основной текст (6)_"/>
    <w:link w:val="61"/>
    <w:uiPriority w:val="99"/>
    <w:locked/>
    <w:rsid w:val="00155CE1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55CE1"/>
    <w:pPr>
      <w:widowControl w:val="0"/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podzag1">
    <w:name w:val="podzag_1"/>
    <w:basedOn w:val="a"/>
    <w:rsid w:val="00AC2F6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876C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E3070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DE3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3070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E30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link w:val="ac"/>
    <w:uiPriority w:val="1"/>
    <w:qFormat/>
    <w:rsid w:val="00DE3070"/>
    <w:pPr>
      <w:widowControl w:val="0"/>
      <w:autoSpaceDE w:val="0"/>
      <w:autoSpaceDN w:val="0"/>
      <w:spacing w:before="230" w:after="0" w:line="240" w:lineRule="auto"/>
      <w:ind w:left="243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character" w:customStyle="1" w:styleId="ac">
    <w:name w:val="Заголовок Знак"/>
    <w:basedOn w:val="a0"/>
    <w:link w:val="ab"/>
    <w:uiPriority w:val="1"/>
    <w:rsid w:val="00DE3070"/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DE30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header"/>
    <w:basedOn w:val="a"/>
    <w:link w:val="ae"/>
    <w:uiPriority w:val="99"/>
    <w:unhideWhenUsed/>
    <w:rsid w:val="00523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23E7F"/>
  </w:style>
  <w:style w:type="paragraph" w:styleId="af">
    <w:name w:val="footer"/>
    <w:basedOn w:val="a"/>
    <w:link w:val="af0"/>
    <w:uiPriority w:val="99"/>
    <w:unhideWhenUsed/>
    <w:rsid w:val="00523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23E7F"/>
  </w:style>
  <w:style w:type="character" w:customStyle="1" w:styleId="40">
    <w:name w:val="Заголовок 4 Знак"/>
    <w:basedOn w:val="a0"/>
    <w:link w:val="4"/>
    <w:uiPriority w:val="9"/>
    <w:semiHidden/>
    <w:rsid w:val="00FB5A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1">
    <w:name w:val="Нет списка11"/>
    <w:next w:val="a2"/>
    <w:uiPriority w:val="99"/>
    <w:semiHidden/>
    <w:unhideWhenUsed/>
    <w:rsid w:val="007E1853"/>
  </w:style>
  <w:style w:type="character" w:customStyle="1" w:styleId="24">
    <w:name w:val="Заголовок №2_"/>
    <w:link w:val="25"/>
    <w:rsid w:val="007E1853"/>
    <w:rPr>
      <w:rFonts w:ascii="Times New Roman" w:hAnsi="Times New Roman"/>
      <w:b/>
      <w:bCs/>
      <w:sz w:val="31"/>
      <w:szCs w:val="31"/>
      <w:shd w:val="clear" w:color="auto" w:fill="FFFFFF"/>
    </w:rPr>
  </w:style>
  <w:style w:type="paragraph" w:customStyle="1" w:styleId="25">
    <w:name w:val="Заголовок №2"/>
    <w:basedOn w:val="a"/>
    <w:link w:val="24"/>
    <w:rsid w:val="007E1853"/>
    <w:pPr>
      <w:shd w:val="clear" w:color="auto" w:fill="FFFFFF"/>
      <w:spacing w:before="240" w:after="0" w:line="371" w:lineRule="exact"/>
      <w:jc w:val="center"/>
      <w:outlineLvl w:val="1"/>
    </w:pPr>
    <w:rPr>
      <w:rFonts w:ascii="Times New Roman" w:hAnsi="Times New Roman"/>
      <w:b/>
      <w:bCs/>
      <w:sz w:val="31"/>
      <w:szCs w:val="31"/>
    </w:rPr>
  </w:style>
  <w:style w:type="numbering" w:customStyle="1" w:styleId="13">
    <w:name w:val="Нет списка1"/>
    <w:next w:val="a2"/>
    <w:uiPriority w:val="99"/>
    <w:semiHidden/>
    <w:unhideWhenUsed/>
    <w:rsid w:val="0003244A"/>
  </w:style>
  <w:style w:type="paragraph" w:styleId="14">
    <w:name w:val="toc 1"/>
    <w:basedOn w:val="a"/>
    <w:uiPriority w:val="1"/>
    <w:qFormat/>
    <w:rsid w:val="0003244A"/>
    <w:pPr>
      <w:widowControl w:val="0"/>
      <w:autoSpaceDE w:val="0"/>
      <w:autoSpaceDN w:val="0"/>
      <w:spacing w:before="261" w:after="0" w:line="240" w:lineRule="auto"/>
      <w:ind w:left="546" w:right="142" w:hanging="547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C777E-6AB1-4F6A-B22E-42D92E101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2132</TotalTime>
  <Pages>1</Pages>
  <Words>5752</Words>
  <Characters>32787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139</cp:revision>
  <cp:lastPrinted>2021-09-11T07:53:00Z</cp:lastPrinted>
  <dcterms:created xsi:type="dcterms:W3CDTF">2020-09-15T02:59:00Z</dcterms:created>
  <dcterms:modified xsi:type="dcterms:W3CDTF">2025-11-15T05:40:00Z</dcterms:modified>
</cp:coreProperties>
</file>